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51770" w14:textId="6040F0AE" w:rsidR="00A7420F" w:rsidRDefault="00A7420F" w:rsidP="00A7420F">
      <w:pPr>
        <w:pStyle w:val="2"/>
      </w:pPr>
      <w:r>
        <w:t>五、地政處主管</w:t>
      </w:r>
    </w:p>
    <w:p w14:paraId="6330E998" w14:textId="77777777" w:rsidR="00A7420F" w:rsidRDefault="00A7420F" w:rsidP="00A7420F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78ADCE31" w14:textId="77777777" w:rsidR="00A7420F" w:rsidRDefault="00A7420F" w:rsidP="00A7420F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7CEABA08" w14:textId="03290DD2" w:rsidR="00A7420F" w:rsidRPr="005D3F03" w:rsidRDefault="00A7420F" w:rsidP="00A7420F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53EFB61F" w14:textId="77777777" w:rsidR="00A7420F" w:rsidRPr="007F6E9A" w:rsidRDefault="00A7420F" w:rsidP="00A7420F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A7420F" w:rsidRPr="00DA3717" w14:paraId="335D8064" w14:textId="77777777" w:rsidTr="004076F5">
        <w:trPr>
          <w:trHeight w:val="312"/>
          <w:tblHeader/>
        </w:trPr>
        <w:tc>
          <w:tcPr>
            <w:tcW w:w="3158" w:type="dxa"/>
            <w:vMerge w:val="restart"/>
            <w:tcBorders>
              <w:left w:val="nil"/>
            </w:tcBorders>
            <w:vAlign w:val="center"/>
          </w:tcPr>
          <w:p w14:paraId="2E2AAEC9" w14:textId="77777777" w:rsidR="00A7420F" w:rsidRPr="00DA3717" w:rsidRDefault="00A7420F" w:rsidP="004076F5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vAlign w:val="center"/>
          </w:tcPr>
          <w:p w14:paraId="36802199" w14:textId="77777777" w:rsidR="00A7420F" w:rsidRPr="00DA3717" w:rsidRDefault="00A7420F" w:rsidP="004076F5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vAlign w:val="center"/>
          </w:tcPr>
          <w:p w14:paraId="6C95B67B" w14:textId="77777777" w:rsidR="00A7420F" w:rsidRPr="00DA3717" w:rsidRDefault="00A7420F" w:rsidP="004076F5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vAlign w:val="center"/>
          </w:tcPr>
          <w:p w14:paraId="46868CF6" w14:textId="77777777" w:rsidR="00A7420F" w:rsidRPr="00DA3717" w:rsidRDefault="00A7420F" w:rsidP="004076F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vAlign w:val="center"/>
          </w:tcPr>
          <w:p w14:paraId="32DA9202" w14:textId="77777777" w:rsidR="00A7420F" w:rsidRPr="00DA3717" w:rsidRDefault="00A7420F" w:rsidP="004076F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vAlign w:val="center"/>
          </w:tcPr>
          <w:p w14:paraId="06202C00" w14:textId="77777777" w:rsidR="00A7420F" w:rsidRPr="00DA3717" w:rsidRDefault="00A7420F" w:rsidP="004076F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1B44A43D" w14:textId="77777777" w:rsidR="00A7420F" w:rsidRPr="00DA3717" w:rsidRDefault="00A7420F" w:rsidP="004076F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A7420F" w:rsidRPr="00DA3717" w14:paraId="450AC002" w14:textId="77777777" w:rsidTr="004076F5">
        <w:trPr>
          <w:trHeight w:val="312"/>
          <w:tblHeader/>
        </w:trPr>
        <w:tc>
          <w:tcPr>
            <w:tcW w:w="3158" w:type="dxa"/>
            <w:vMerge/>
            <w:tcBorders>
              <w:left w:val="nil"/>
            </w:tcBorders>
            <w:vAlign w:val="center"/>
          </w:tcPr>
          <w:p w14:paraId="25135A11" w14:textId="77777777" w:rsidR="00A7420F" w:rsidRPr="00DA3717" w:rsidRDefault="00A7420F" w:rsidP="004076F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vAlign w:val="center"/>
          </w:tcPr>
          <w:p w14:paraId="7272FA91" w14:textId="77777777" w:rsidR="00A7420F" w:rsidRPr="00DA3717" w:rsidRDefault="00A7420F" w:rsidP="004076F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vAlign w:val="center"/>
          </w:tcPr>
          <w:p w14:paraId="400375F3" w14:textId="77777777" w:rsidR="00A7420F" w:rsidRPr="00DA3717" w:rsidRDefault="00A7420F" w:rsidP="004076F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5FD0CD0F" w14:textId="77777777" w:rsidR="00A7420F" w:rsidRPr="00DA3717" w:rsidRDefault="00A7420F" w:rsidP="004076F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vAlign w:val="center"/>
          </w:tcPr>
          <w:p w14:paraId="685793DC" w14:textId="77777777" w:rsidR="00A7420F" w:rsidRPr="00DA3717" w:rsidRDefault="00A7420F" w:rsidP="004076F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vAlign w:val="center"/>
          </w:tcPr>
          <w:p w14:paraId="02D04FD8" w14:textId="77777777" w:rsidR="00A7420F" w:rsidRPr="00DA3717" w:rsidRDefault="00A7420F" w:rsidP="004076F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vAlign w:val="center"/>
          </w:tcPr>
          <w:p w14:paraId="0C93BAAF" w14:textId="77777777" w:rsidR="00A7420F" w:rsidRPr="00DA3717" w:rsidRDefault="00A7420F" w:rsidP="004076F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vAlign w:val="center"/>
          </w:tcPr>
          <w:p w14:paraId="1A6D7B4F" w14:textId="77777777" w:rsidR="00A7420F" w:rsidRPr="00DA3717" w:rsidRDefault="00A7420F" w:rsidP="004076F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vAlign w:val="center"/>
          </w:tcPr>
          <w:p w14:paraId="752044DA" w14:textId="77777777" w:rsidR="00A7420F" w:rsidRPr="00DA3717" w:rsidRDefault="00A7420F" w:rsidP="004076F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vAlign w:val="center"/>
          </w:tcPr>
          <w:p w14:paraId="71FE54DE" w14:textId="77777777" w:rsidR="00A7420F" w:rsidRPr="00DA3717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A7420F" w:rsidRPr="00FA1ADD" w14:paraId="770AC66D" w14:textId="77777777" w:rsidTr="005C68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4"/>
        </w:trPr>
        <w:tc>
          <w:tcPr>
            <w:tcW w:w="3158" w:type="dxa"/>
            <w:vAlign w:val="center"/>
          </w:tcPr>
          <w:p w14:paraId="4874F434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A1ADD">
              <w:rPr>
                <w:rFonts w:ascii="標楷體" w:hAnsi="標楷體" w:hint="eastAsia"/>
                <w:noProof/>
                <w:sz w:val="20"/>
              </w:rPr>
              <w:t>地政處主管</w:t>
            </w:r>
          </w:p>
        </w:tc>
        <w:tc>
          <w:tcPr>
            <w:tcW w:w="1956" w:type="dxa"/>
            <w:vAlign w:val="center"/>
          </w:tcPr>
          <w:p w14:paraId="49C942CF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noProof/>
                <w:sz w:val="20"/>
              </w:rPr>
              <w:t>51,722,000</w:t>
            </w:r>
          </w:p>
        </w:tc>
        <w:tc>
          <w:tcPr>
            <w:tcW w:w="1844" w:type="dxa"/>
            <w:vAlign w:val="center"/>
          </w:tcPr>
          <w:p w14:paraId="4914E9D2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noProof/>
                <w:sz w:val="20"/>
              </w:rPr>
              <w:t>55,002,377</w:t>
            </w:r>
          </w:p>
        </w:tc>
        <w:tc>
          <w:tcPr>
            <w:tcW w:w="1956" w:type="dxa"/>
            <w:vAlign w:val="center"/>
          </w:tcPr>
          <w:p w14:paraId="425B0956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3981FF3C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4B297637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noProof/>
                <w:sz w:val="20"/>
              </w:rPr>
              <w:t>55,002,377</w:t>
            </w:r>
          </w:p>
        </w:tc>
        <w:tc>
          <w:tcPr>
            <w:tcW w:w="2018" w:type="dxa"/>
            <w:vAlign w:val="center"/>
          </w:tcPr>
          <w:p w14:paraId="10A8F885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3D52C64E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noProof/>
                <w:sz w:val="20"/>
              </w:rPr>
              <w:t>55,002,377</w:t>
            </w:r>
          </w:p>
        </w:tc>
        <w:tc>
          <w:tcPr>
            <w:tcW w:w="2261" w:type="dxa"/>
            <w:vAlign w:val="center"/>
          </w:tcPr>
          <w:p w14:paraId="2B8E7CD2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noProof/>
                <w:sz w:val="20"/>
              </w:rPr>
              <w:t>3,280,377</w:t>
            </w:r>
          </w:p>
        </w:tc>
        <w:tc>
          <w:tcPr>
            <w:tcW w:w="1370" w:type="dxa"/>
            <w:vAlign w:val="center"/>
          </w:tcPr>
          <w:p w14:paraId="14576001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noProof/>
                <w:sz w:val="20"/>
              </w:rPr>
              <w:t>6.34</w:t>
            </w:r>
          </w:p>
        </w:tc>
      </w:tr>
      <w:tr w:rsidR="00A7420F" w:rsidRPr="00FA1ADD" w14:paraId="4D537D8D" w14:textId="77777777" w:rsidTr="005C68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4"/>
        </w:trPr>
        <w:tc>
          <w:tcPr>
            <w:tcW w:w="3158" w:type="dxa"/>
            <w:vAlign w:val="center"/>
          </w:tcPr>
          <w:p w14:paraId="736B290C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A1ADD">
              <w:rPr>
                <w:rFonts w:ascii="標楷體" w:hAnsi="標楷體" w:hint="eastAsia"/>
                <w:noProof/>
                <w:sz w:val="20"/>
              </w:rPr>
              <w:t>臺東縣臺東地政事務所</w:t>
            </w:r>
          </w:p>
        </w:tc>
        <w:tc>
          <w:tcPr>
            <w:tcW w:w="1956" w:type="dxa"/>
            <w:vAlign w:val="center"/>
          </w:tcPr>
          <w:p w14:paraId="7112AF76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noProof/>
                <w:sz w:val="20"/>
              </w:rPr>
              <w:t>27,251,000</w:t>
            </w:r>
          </w:p>
        </w:tc>
        <w:tc>
          <w:tcPr>
            <w:tcW w:w="1844" w:type="dxa"/>
            <w:vAlign w:val="center"/>
          </w:tcPr>
          <w:p w14:paraId="74E236AD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noProof/>
                <w:sz w:val="20"/>
              </w:rPr>
              <w:t>30,128,076</w:t>
            </w:r>
          </w:p>
        </w:tc>
        <w:tc>
          <w:tcPr>
            <w:tcW w:w="1956" w:type="dxa"/>
            <w:vAlign w:val="center"/>
          </w:tcPr>
          <w:p w14:paraId="255891F2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51E3B792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280640E5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noProof/>
                <w:sz w:val="20"/>
              </w:rPr>
              <w:t>30,128,076</w:t>
            </w:r>
          </w:p>
        </w:tc>
        <w:tc>
          <w:tcPr>
            <w:tcW w:w="2018" w:type="dxa"/>
            <w:vAlign w:val="center"/>
          </w:tcPr>
          <w:p w14:paraId="12F45767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42C9C576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noProof/>
                <w:sz w:val="20"/>
              </w:rPr>
              <w:t>30,128,076</w:t>
            </w:r>
          </w:p>
        </w:tc>
        <w:tc>
          <w:tcPr>
            <w:tcW w:w="2261" w:type="dxa"/>
            <w:vAlign w:val="center"/>
          </w:tcPr>
          <w:p w14:paraId="51A91ECD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noProof/>
                <w:sz w:val="20"/>
              </w:rPr>
              <w:t>2,877,076</w:t>
            </w:r>
          </w:p>
        </w:tc>
        <w:tc>
          <w:tcPr>
            <w:tcW w:w="1370" w:type="dxa"/>
            <w:vAlign w:val="center"/>
          </w:tcPr>
          <w:p w14:paraId="600F7DA1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noProof/>
                <w:sz w:val="20"/>
              </w:rPr>
              <w:t>10.56</w:t>
            </w:r>
          </w:p>
        </w:tc>
      </w:tr>
      <w:tr w:rsidR="00A7420F" w:rsidRPr="00FA1ADD" w14:paraId="2606D79D" w14:textId="77777777" w:rsidTr="005C68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4"/>
        </w:trPr>
        <w:tc>
          <w:tcPr>
            <w:tcW w:w="3158" w:type="dxa"/>
            <w:vAlign w:val="center"/>
          </w:tcPr>
          <w:p w14:paraId="170471ED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vAlign w:val="center"/>
          </w:tcPr>
          <w:p w14:paraId="20935390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610,000</w:t>
            </w:r>
          </w:p>
        </w:tc>
        <w:tc>
          <w:tcPr>
            <w:tcW w:w="1844" w:type="dxa"/>
            <w:vAlign w:val="center"/>
          </w:tcPr>
          <w:p w14:paraId="4EF97335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897,130</w:t>
            </w:r>
          </w:p>
        </w:tc>
        <w:tc>
          <w:tcPr>
            <w:tcW w:w="1956" w:type="dxa"/>
            <w:vAlign w:val="center"/>
          </w:tcPr>
          <w:p w14:paraId="52C5A56C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03681307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4AAEB182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897,130</w:t>
            </w:r>
          </w:p>
        </w:tc>
        <w:tc>
          <w:tcPr>
            <w:tcW w:w="2018" w:type="dxa"/>
            <w:vAlign w:val="center"/>
          </w:tcPr>
          <w:p w14:paraId="2ADCAA62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6E81497D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897,130</w:t>
            </w:r>
          </w:p>
        </w:tc>
        <w:tc>
          <w:tcPr>
            <w:tcW w:w="2261" w:type="dxa"/>
            <w:vAlign w:val="center"/>
          </w:tcPr>
          <w:p w14:paraId="70ED4315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287,130</w:t>
            </w:r>
          </w:p>
        </w:tc>
        <w:tc>
          <w:tcPr>
            <w:tcW w:w="1370" w:type="dxa"/>
            <w:vAlign w:val="center"/>
          </w:tcPr>
          <w:p w14:paraId="59337470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47.07</w:t>
            </w:r>
          </w:p>
        </w:tc>
      </w:tr>
      <w:tr w:rsidR="00A7420F" w:rsidRPr="00FA1ADD" w14:paraId="34596C00" w14:textId="77777777" w:rsidTr="005C68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4"/>
        </w:trPr>
        <w:tc>
          <w:tcPr>
            <w:tcW w:w="3158" w:type="dxa"/>
            <w:vAlign w:val="center"/>
          </w:tcPr>
          <w:p w14:paraId="6F8A5D3A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vAlign w:val="center"/>
          </w:tcPr>
          <w:p w14:paraId="2A2766F1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24,699,000</w:t>
            </w:r>
          </w:p>
        </w:tc>
        <w:tc>
          <w:tcPr>
            <w:tcW w:w="1844" w:type="dxa"/>
            <w:vAlign w:val="center"/>
          </w:tcPr>
          <w:p w14:paraId="44A5028B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27,256,392</w:t>
            </w:r>
          </w:p>
        </w:tc>
        <w:tc>
          <w:tcPr>
            <w:tcW w:w="1956" w:type="dxa"/>
            <w:vAlign w:val="center"/>
          </w:tcPr>
          <w:p w14:paraId="095F63EB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2B88E48C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3DB48ED9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27,256,392</w:t>
            </w:r>
          </w:p>
        </w:tc>
        <w:tc>
          <w:tcPr>
            <w:tcW w:w="2018" w:type="dxa"/>
            <w:vAlign w:val="center"/>
          </w:tcPr>
          <w:p w14:paraId="52D8F951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68E17423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27,256,392</w:t>
            </w:r>
          </w:p>
        </w:tc>
        <w:tc>
          <w:tcPr>
            <w:tcW w:w="2261" w:type="dxa"/>
            <w:vAlign w:val="center"/>
          </w:tcPr>
          <w:p w14:paraId="2C314925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2,557,392</w:t>
            </w:r>
          </w:p>
        </w:tc>
        <w:tc>
          <w:tcPr>
            <w:tcW w:w="1370" w:type="dxa"/>
            <w:vAlign w:val="center"/>
          </w:tcPr>
          <w:p w14:paraId="79CFCF87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10.35</w:t>
            </w:r>
          </w:p>
        </w:tc>
      </w:tr>
      <w:tr w:rsidR="00A7420F" w:rsidRPr="00FA1ADD" w14:paraId="23BCD0F2" w14:textId="77777777" w:rsidTr="005C68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4"/>
        </w:trPr>
        <w:tc>
          <w:tcPr>
            <w:tcW w:w="3158" w:type="dxa"/>
            <w:vAlign w:val="center"/>
          </w:tcPr>
          <w:p w14:paraId="6590FC83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vAlign w:val="center"/>
          </w:tcPr>
          <w:p w14:paraId="0634167E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20,000</w:t>
            </w:r>
          </w:p>
        </w:tc>
        <w:tc>
          <w:tcPr>
            <w:tcW w:w="1844" w:type="dxa"/>
            <w:vAlign w:val="center"/>
          </w:tcPr>
          <w:p w14:paraId="174F9EA4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25,763</w:t>
            </w:r>
          </w:p>
        </w:tc>
        <w:tc>
          <w:tcPr>
            <w:tcW w:w="1956" w:type="dxa"/>
            <w:vAlign w:val="center"/>
          </w:tcPr>
          <w:p w14:paraId="6485BC43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79944980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48D4BAAC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25,763</w:t>
            </w:r>
          </w:p>
        </w:tc>
        <w:tc>
          <w:tcPr>
            <w:tcW w:w="2018" w:type="dxa"/>
            <w:vAlign w:val="center"/>
          </w:tcPr>
          <w:p w14:paraId="240A260A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34620109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25,763</w:t>
            </w:r>
          </w:p>
        </w:tc>
        <w:tc>
          <w:tcPr>
            <w:tcW w:w="2261" w:type="dxa"/>
            <w:vAlign w:val="center"/>
          </w:tcPr>
          <w:p w14:paraId="2ECE80F9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5,763</w:t>
            </w:r>
          </w:p>
        </w:tc>
        <w:tc>
          <w:tcPr>
            <w:tcW w:w="1370" w:type="dxa"/>
            <w:vAlign w:val="center"/>
          </w:tcPr>
          <w:p w14:paraId="4336ADF8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28.82</w:t>
            </w:r>
          </w:p>
        </w:tc>
      </w:tr>
      <w:tr w:rsidR="00A7420F" w:rsidRPr="00FA1ADD" w14:paraId="2E10BC22" w14:textId="77777777" w:rsidTr="005C68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4"/>
        </w:trPr>
        <w:tc>
          <w:tcPr>
            <w:tcW w:w="3158" w:type="dxa"/>
            <w:vAlign w:val="center"/>
          </w:tcPr>
          <w:p w14:paraId="1DA8A331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vAlign w:val="center"/>
          </w:tcPr>
          <w:p w14:paraId="69894905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1,922,000</w:t>
            </w:r>
          </w:p>
        </w:tc>
        <w:tc>
          <w:tcPr>
            <w:tcW w:w="1844" w:type="dxa"/>
            <w:vAlign w:val="center"/>
          </w:tcPr>
          <w:p w14:paraId="52C323D3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1,948,791</w:t>
            </w:r>
          </w:p>
        </w:tc>
        <w:tc>
          <w:tcPr>
            <w:tcW w:w="1956" w:type="dxa"/>
            <w:vAlign w:val="center"/>
          </w:tcPr>
          <w:p w14:paraId="23423BC8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3EFC313C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6BF9B2DF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1,948,791</w:t>
            </w:r>
          </w:p>
        </w:tc>
        <w:tc>
          <w:tcPr>
            <w:tcW w:w="2018" w:type="dxa"/>
            <w:vAlign w:val="center"/>
          </w:tcPr>
          <w:p w14:paraId="654FFA50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4842BF15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1,948,791</w:t>
            </w:r>
          </w:p>
        </w:tc>
        <w:tc>
          <w:tcPr>
            <w:tcW w:w="2261" w:type="dxa"/>
            <w:vAlign w:val="center"/>
          </w:tcPr>
          <w:p w14:paraId="43A9514F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26,791</w:t>
            </w:r>
          </w:p>
        </w:tc>
        <w:tc>
          <w:tcPr>
            <w:tcW w:w="1370" w:type="dxa"/>
            <w:vAlign w:val="center"/>
          </w:tcPr>
          <w:p w14:paraId="51A124E1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1.39</w:t>
            </w:r>
          </w:p>
        </w:tc>
      </w:tr>
      <w:tr w:rsidR="00A7420F" w:rsidRPr="00FA1ADD" w14:paraId="308108FA" w14:textId="77777777" w:rsidTr="005C68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4"/>
        </w:trPr>
        <w:tc>
          <w:tcPr>
            <w:tcW w:w="3158" w:type="dxa"/>
            <w:vAlign w:val="center"/>
          </w:tcPr>
          <w:p w14:paraId="530E2982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A1ADD">
              <w:rPr>
                <w:rFonts w:ascii="標楷體" w:hAnsi="標楷體" w:hint="eastAsia"/>
                <w:noProof/>
                <w:sz w:val="20"/>
              </w:rPr>
              <w:t>臺東縣成功地政事務所</w:t>
            </w:r>
          </w:p>
        </w:tc>
        <w:tc>
          <w:tcPr>
            <w:tcW w:w="1956" w:type="dxa"/>
            <w:vAlign w:val="center"/>
          </w:tcPr>
          <w:p w14:paraId="615B532A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noProof/>
                <w:sz w:val="20"/>
              </w:rPr>
              <w:t>8,568,000</w:t>
            </w:r>
          </w:p>
        </w:tc>
        <w:tc>
          <w:tcPr>
            <w:tcW w:w="1844" w:type="dxa"/>
            <w:vAlign w:val="center"/>
          </w:tcPr>
          <w:p w14:paraId="07926487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noProof/>
                <w:sz w:val="20"/>
              </w:rPr>
              <w:t>8,663,510</w:t>
            </w:r>
          </w:p>
        </w:tc>
        <w:tc>
          <w:tcPr>
            <w:tcW w:w="1956" w:type="dxa"/>
            <w:vAlign w:val="center"/>
          </w:tcPr>
          <w:p w14:paraId="16274299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7B3299DB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5F456230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noProof/>
                <w:sz w:val="20"/>
              </w:rPr>
              <w:t>8,663,510</w:t>
            </w:r>
          </w:p>
        </w:tc>
        <w:tc>
          <w:tcPr>
            <w:tcW w:w="2018" w:type="dxa"/>
            <w:vAlign w:val="center"/>
          </w:tcPr>
          <w:p w14:paraId="03D4C08E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13EBB765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noProof/>
                <w:sz w:val="20"/>
              </w:rPr>
              <w:t>8,663,510</w:t>
            </w:r>
          </w:p>
        </w:tc>
        <w:tc>
          <w:tcPr>
            <w:tcW w:w="2261" w:type="dxa"/>
            <w:vAlign w:val="center"/>
          </w:tcPr>
          <w:p w14:paraId="54E74CD2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noProof/>
                <w:sz w:val="20"/>
              </w:rPr>
              <w:t>95,510</w:t>
            </w:r>
          </w:p>
        </w:tc>
        <w:tc>
          <w:tcPr>
            <w:tcW w:w="1370" w:type="dxa"/>
            <w:vAlign w:val="center"/>
          </w:tcPr>
          <w:p w14:paraId="487AF7CB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noProof/>
                <w:sz w:val="20"/>
              </w:rPr>
              <w:t>1.11</w:t>
            </w:r>
          </w:p>
        </w:tc>
      </w:tr>
      <w:tr w:rsidR="00A7420F" w:rsidRPr="00FA1ADD" w14:paraId="6329C460" w14:textId="77777777" w:rsidTr="005C68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4"/>
        </w:trPr>
        <w:tc>
          <w:tcPr>
            <w:tcW w:w="3158" w:type="dxa"/>
            <w:vAlign w:val="center"/>
          </w:tcPr>
          <w:p w14:paraId="61423DAE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vAlign w:val="center"/>
          </w:tcPr>
          <w:p w14:paraId="45451467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360,000</w:t>
            </w:r>
          </w:p>
        </w:tc>
        <w:tc>
          <w:tcPr>
            <w:tcW w:w="1844" w:type="dxa"/>
            <w:vAlign w:val="center"/>
          </w:tcPr>
          <w:p w14:paraId="062C853E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196,429</w:t>
            </w:r>
          </w:p>
        </w:tc>
        <w:tc>
          <w:tcPr>
            <w:tcW w:w="1956" w:type="dxa"/>
            <w:vAlign w:val="center"/>
          </w:tcPr>
          <w:p w14:paraId="75005C7C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29E8ED65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67E80857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196,429</w:t>
            </w:r>
          </w:p>
        </w:tc>
        <w:tc>
          <w:tcPr>
            <w:tcW w:w="2018" w:type="dxa"/>
            <w:vAlign w:val="center"/>
          </w:tcPr>
          <w:p w14:paraId="4B94EAD7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2B020FE6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196,429</w:t>
            </w:r>
          </w:p>
        </w:tc>
        <w:tc>
          <w:tcPr>
            <w:tcW w:w="2261" w:type="dxa"/>
            <w:vAlign w:val="center"/>
          </w:tcPr>
          <w:p w14:paraId="0928C393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- 163,571</w:t>
            </w:r>
          </w:p>
        </w:tc>
        <w:tc>
          <w:tcPr>
            <w:tcW w:w="1370" w:type="dxa"/>
            <w:vAlign w:val="center"/>
          </w:tcPr>
          <w:p w14:paraId="7BE389C8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- 45.44</w:t>
            </w:r>
          </w:p>
        </w:tc>
      </w:tr>
      <w:tr w:rsidR="00A7420F" w:rsidRPr="00FA1ADD" w14:paraId="257799B0" w14:textId="77777777" w:rsidTr="005C68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4"/>
        </w:trPr>
        <w:tc>
          <w:tcPr>
            <w:tcW w:w="3158" w:type="dxa"/>
            <w:vAlign w:val="center"/>
          </w:tcPr>
          <w:p w14:paraId="545F877E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vAlign w:val="center"/>
          </w:tcPr>
          <w:p w14:paraId="6FDDC6D6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7,033,000</w:t>
            </w:r>
          </w:p>
        </w:tc>
        <w:tc>
          <w:tcPr>
            <w:tcW w:w="1844" w:type="dxa"/>
            <w:vAlign w:val="center"/>
          </w:tcPr>
          <w:p w14:paraId="2A21E652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8,109,533</w:t>
            </w:r>
          </w:p>
        </w:tc>
        <w:tc>
          <w:tcPr>
            <w:tcW w:w="1956" w:type="dxa"/>
            <w:vAlign w:val="center"/>
          </w:tcPr>
          <w:p w14:paraId="718DA4E3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61FB9525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0B958FE0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8,109,533</w:t>
            </w:r>
          </w:p>
        </w:tc>
        <w:tc>
          <w:tcPr>
            <w:tcW w:w="2018" w:type="dxa"/>
            <w:vAlign w:val="center"/>
          </w:tcPr>
          <w:p w14:paraId="03BD3947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0D4B156A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8,109,533</w:t>
            </w:r>
          </w:p>
        </w:tc>
        <w:tc>
          <w:tcPr>
            <w:tcW w:w="2261" w:type="dxa"/>
            <w:vAlign w:val="center"/>
          </w:tcPr>
          <w:p w14:paraId="148134F7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1,076,533</w:t>
            </w:r>
          </w:p>
        </w:tc>
        <w:tc>
          <w:tcPr>
            <w:tcW w:w="1370" w:type="dxa"/>
            <w:vAlign w:val="center"/>
          </w:tcPr>
          <w:p w14:paraId="3BD996B6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15.31</w:t>
            </w:r>
          </w:p>
        </w:tc>
      </w:tr>
      <w:tr w:rsidR="00A7420F" w:rsidRPr="00FA1ADD" w14:paraId="0BCCABFD" w14:textId="77777777" w:rsidTr="005C68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4"/>
        </w:trPr>
        <w:tc>
          <w:tcPr>
            <w:tcW w:w="3158" w:type="dxa"/>
            <w:vAlign w:val="center"/>
          </w:tcPr>
          <w:p w14:paraId="784FB90B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vAlign w:val="center"/>
          </w:tcPr>
          <w:p w14:paraId="257ADF79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vAlign w:val="center"/>
          </w:tcPr>
          <w:p w14:paraId="75DBDDD3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235</w:t>
            </w:r>
          </w:p>
        </w:tc>
        <w:tc>
          <w:tcPr>
            <w:tcW w:w="1956" w:type="dxa"/>
            <w:vAlign w:val="center"/>
          </w:tcPr>
          <w:p w14:paraId="0ED9E2B0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57DA374D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69887C1B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235</w:t>
            </w:r>
          </w:p>
        </w:tc>
        <w:tc>
          <w:tcPr>
            <w:tcW w:w="2018" w:type="dxa"/>
            <w:vAlign w:val="center"/>
          </w:tcPr>
          <w:p w14:paraId="340E10AB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1AA24970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235</w:t>
            </w:r>
          </w:p>
        </w:tc>
        <w:tc>
          <w:tcPr>
            <w:tcW w:w="2261" w:type="dxa"/>
            <w:vAlign w:val="center"/>
          </w:tcPr>
          <w:p w14:paraId="5EE814F1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- 765</w:t>
            </w:r>
          </w:p>
        </w:tc>
        <w:tc>
          <w:tcPr>
            <w:tcW w:w="1370" w:type="dxa"/>
            <w:vAlign w:val="center"/>
          </w:tcPr>
          <w:p w14:paraId="087857CB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- 76.50</w:t>
            </w:r>
          </w:p>
        </w:tc>
      </w:tr>
      <w:tr w:rsidR="00A7420F" w:rsidRPr="00FA1ADD" w14:paraId="0CFD4557" w14:textId="77777777" w:rsidTr="005C68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4"/>
        </w:trPr>
        <w:tc>
          <w:tcPr>
            <w:tcW w:w="3158" w:type="dxa"/>
            <w:vAlign w:val="center"/>
          </w:tcPr>
          <w:p w14:paraId="45EEC6F3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vAlign w:val="center"/>
          </w:tcPr>
          <w:p w14:paraId="74534166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1,174,000</w:t>
            </w:r>
          </w:p>
        </w:tc>
        <w:tc>
          <w:tcPr>
            <w:tcW w:w="1844" w:type="dxa"/>
            <w:vAlign w:val="center"/>
          </w:tcPr>
          <w:p w14:paraId="3900E030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357,313</w:t>
            </w:r>
          </w:p>
        </w:tc>
        <w:tc>
          <w:tcPr>
            <w:tcW w:w="1956" w:type="dxa"/>
            <w:vAlign w:val="center"/>
          </w:tcPr>
          <w:p w14:paraId="71A56E45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72844F4A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58E2BE65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357,313</w:t>
            </w:r>
          </w:p>
        </w:tc>
        <w:tc>
          <w:tcPr>
            <w:tcW w:w="2018" w:type="dxa"/>
            <w:vAlign w:val="center"/>
          </w:tcPr>
          <w:p w14:paraId="0DAF13EB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109BCF14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357,313</w:t>
            </w:r>
          </w:p>
        </w:tc>
        <w:tc>
          <w:tcPr>
            <w:tcW w:w="2261" w:type="dxa"/>
            <w:vAlign w:val="center"/>
          </w:tcPr>
          <w:p w14:paraId="4463E84A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- 816,687</w:t>
            </w:r>
          </w:p>
        </w:tc>
        <w:tc>
          <w:tcPr>
            <w:tcW w:w="1370" w:type="dxa"/>
            <w:vAlign w:val="center"/>
          </w:tcPr>
          <w:p w14:paraId="47D3374C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- 69.56</w:t>
            </w:r>
          </w:p>
        </w:tc>
      </w:tr>
      <w:tr w:rsidR="00A7420F" w:rsidRPr="00FA1ADD" w14:paraId="38A14181" w14:textId="77777777" w:rsidTr="005C68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4"/>
        </w:trPr>
        <w:tc>
          <w:tcPr>
            <w:tcW w:w="3158" w:type="dxa"/>
            <w:vAlign w:val="center"/>
          </w:tcPr>
          <w:p w14:paraId="6B59CF34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A1ADD">
              <w:rPr>
                <w:rFonts w:ascii="標楷體" w:hAnsi="標楷體" w:hint="eastAsia"/>
                <w:noProof/>
                <w:sz w:val="20"/>
              </w:rPr>
              <w:t>臺東縣關山地政事務所</w:t>
            </w:r>
          </w:p>
        </w:tc>
        <w:tc>
          <w:tcPr>
            <w:tcW w:w="1956" w:type="dxa"/>
            <w:vAlign w:val="center"/>
          </w:tcPr>
          <w:p w14:paraId="6F6EEB5C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noProof/>
                <w:sz w:val="20"/>
              </w:rPr>
              <w:t>9,133,000</w:t>
            </w:r>
          </w:p>
        </w:tc>
        <w:tc>
          <w:tcPr>
            <w:tcW w:w="1844" w:type="dxa"/>
            <w:vAlign w:val="center"/>
          </w:tcPr>
          <w:p w14:paraId="0D4810CD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noProof/>
                <w:sz w:val="20"/>
              </w:rPr>
              <w:t>10,551,849</w:t>
            </w:r>
          </w:p>
        </w:tc>
        <w:tc>
          <w:tcPr>
            <w:tcW w:w="1956" w:type="dxa"/>
            <w:vAlign w:val="center"/>
          </w:tcPr>
          <w:p w14:paraId="20B93D00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7D65E923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49ADD023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noProof/>
                <w:sz w:val="20"/>
              </w:rPr>
              <w:t>10,551,849</w:t>
            </w:r>
          </w:p>
        </w:tc>
        <w:tc>
          <w:tcPr>
            <w:tcW w:w="2018" w:type="dxa"/>
            <w:vAlign w:val="center"/>
          </w:tcPr>
          <w:p w14:paraId="2C16A243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7B5BAC1E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noProof/>
                <w:sz w:val="20"/>
              </w:rPr>
              <w:t>10,551,849</w:t>
            </w:r>
          </w:p>
        </w:tc>
        <w:tc>
          <w:tcPr>
            <w:tcW w:w="2261" w:type="dxa"/>
            <w:vAlign w:val="center"/>
          </w:tcPr>
          <w:p w14:paraId="06E6FB8E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noProof/>
                <w:sz w:val="20"/>
              </w:rPr>
              <w:t>1,418,849</w:t>
            </w:r>
          </w:p>
        </w:tc>
        <w:tc>
          <w:tcPr>
            <w:tcW w:w="1370" w:type="dxa"/>
            <w:vAlign w:val="center"/>
          </w:tcPr>
          <w:p w14:paraId="664D256A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noProof/>
                <w:sz w:val="20"/>
              </w:rPr>
              <w:t>15.54</w:t>
            </w:r>
          </w:p>
        </w:tc>
      </w:tr>
      <w:tr w:rsidR="00A7420F" w:rsidRPr="00FA1ADD" w14:paraId="284E6ED7" w14:textId="77777777" w:rsidTr="005C68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4"/>
        </w:trPr>
        <w:tc>
          <w:tcPr>
            <w:tcW w:w="3158" w:type="dxa"/>
            <w:vAlign w:val="center"/>
          </w:tcPr>
          <w:p w14:paraId="1D5ABE38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vAlign w:val="center"/>
          </w:tcPr>
          <w:p w14:paraId="3D402157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280,000</w:t>
            </w:r>
          </w:p>
        </w:tc>
        <w:tc>
          <w:tcPr>
            <w:tcW w:w="1844" w:type="dxa"/>
            <w:vAlign w:val="center"/>
          </w:tcPr>
          <w:p w14:paraId="604BECE2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122,801</w:t>
            </w:r>
          </w:p>
        </w:tc>
        <w:tc>
          <w:tcPr>
            <w:tcW w:w="1956" w:type="dxa"/>
            <w:vAlign w:val="center"/>
          </w:tcPr>
          <w:p w14:paraId="5BCB719E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26D29A3C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7873AF7C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122,801</w:t>
            </w:r>
          </w:p>
        </w:tc>
        <w:tc>
          <w:tcPr>
            <w:tcW w:w="2018" w:type="dxa"/>
            <w:vAlign w:val="center"/>
          </w:tcPr>
          <w:p w14:paraId="09201106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2E39D917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122,801</w:t>
            </w:r>
          </w:p>
        </w:tc>
        <w:tc>
          <w:tcPr>
            <w:tcW w:w="2261" w:type="dxa"/>
            <w:vAlign w:val="center"/>
          </w:tcPr>
          <w:p w14:paraId="7C4A0CE3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- 157,199</w:t>
            </w:r>
          </w:p>
        </w:tc>
        <w:tc>
          <w:tcPr>
            <w:tcW w:w="1370" w:type="dxa"/>
            <w:vAlign w:val="center"/>
          </w:tcPr>
          <w:p w14:paraId="3FDD4FE2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- 56.14</w:t>
            </w:r>
          </w:p>
        </w:tc>
      </w:tr>
      <w:tr w:rsidR="00A7420F" w:rsidRPr="00FA1ADD" w14:paraId="7B05B009" w14:textId="77777777" w:rsidTr="005C68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4"/>
        </w:trPr>
        <w:tc>
          <w:tcPr>
            <w:tcW w:w="3158" w:type="dxa"/>
            <w:vAlign w:val="center"/>
          </w:tcPr>
          <w:p w14:paraId="63FEEA7F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vAlign w:val="center"/>
          </w:tcPr>
          <w:p w14:paraId="4576F369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6,302,000</w:t>
            </w:r>
          </w:p>
        </w:tc>
        <w:tc>
          <w:tcPr>
            <w:tcW w:w="1844" w:type="dxa"/>
            <w:vAlign w:val="center"/>
          </w:tcPr>
          <w:p w14:paraId="7F64E4D9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8,202,238</w:t>
            </w:r>
          </w:p>
        </w:tc>
        <w:tc>
          <w:tcPr>
            <w:tcW w:w="1956" w:type="dxa"/>
            <w:vAlign w:val="center"/>
          </w:tcPr>
          <w:p w14:paraId="5CAC53A3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5A118954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6DCE31AE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8,202,238</w:t>
            </w:r>
          </w:p>
        </w:tc>
        <w:tc>
          <w:tcPr>
            <w:tcW w:w="2018" w:type="dxa"/>
            <w:vAlign w:val="center"/>
          </w:tcPr>
          <w:p w14:paraId="1A54DC12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448B5BC1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8,202,238</w:t>
            </w:r>
          </w:p>
        </w:tc>
        <w:tc>
          <w:tcPr>
            <w:tcW w:w="2261" w:type="dxa"/>
            <w:vAlign w:val="center"/>
          </w:tcPr>
          <w:p w14:paraId="314BE450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1,900,238</w:t>
            </w:r>
          </w:p>
        </w:tc>
        <w:tc>
          <w:tcPr>
            <w:tcW w:w="1370" w:type="dxa"/>
            <w:vAlign w:val="center"/>
          </w:tcPr>
          <w:p w14:paraId="4782ABCD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30.15</w:t>
            </w:r>
          </w:p>
        </w:tc>
      </w:tr>
      <w:tr w:rsidR="00A7420F" w:rsidRPr="00FA1ADD" w14:paraId="01C7615E" w14:textId="77777777" w:rsidTr="005C68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4"/>
        </w:trPr>
        <w:tc>
          <w:tcPr>
            <w:tcW w:w="3158" w:type="dxa"/>
            <w:vAlign w:val="center"/>
          </w:tcPr>
          <w:p w14:paraId="243F3DEF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vAlign w:val="center"/>
          </w:tcPr>
          <w:p w14:paraId="2937CC9F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vAlign w:val="center"/>
          </w:tcPr>
          <w:p w14:paraId="5CB1BE96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1,408</w:t>
            </w:r>
          </w:p>
        </w:tc>
        <w:tc>
          <w:tcPr>
            <w:tcW w:w="1956" w:type="dxa"/>
            <w:vAlign w:val="center"/>
          </w:tcPr>
          <w:p w14:paraId="29E95DA1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78B9BADB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08426DCE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1,408</w:t>
            </w:r>
          </w:p>
        </w:tc>
        <w:tc>
          <w:tcPr>
            <w:tcW w:w="2018" w:type="dxa"/>
            <w:vAlign w:val="center"/>
          </w:tcPr>
          <w:p w14:paraId="777B3041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4BF72533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1,408</w:t>
            </w:r>
          </w:p>
        </w:tc>
        <w:tc>
          <w:tcPr>
            <w:tcW w:w="2261" w:type="dxa"/>
            <w:vAlign w:val="center"/>
          </w:tcPr>
          <w:p w14:paraId="635AEB78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408</w:t>
            </w:r>
          </w:p>
        </w:tc>
        <w:tc>
          <w:tcPr>
            <w:tcW w:w="1370" w:type="dxa"/>
            <w:vAlign w:val="center"/>
          </w:tcPr>
          <w:p w14:paraId="3208418C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40.80</w:t>
            </w:r>
          </w:p>
        </w:tc>
      </w:tr>
      <w:tr w:rsidR="00A7420F" w:rsidRPr="00FA1ADD" w14:paraId="1AD32FFE" w14:textId="77777777" w:rsidTr="005C68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4"/>
        </w:trPr>
        <w:tc>
          <w:tcPr>
            <w:tcW w:w="3158" w:type="dxa"/>
            <w:vAlign w:val="center"/>
          </w:tcPr>
          <w:p w14:paraId="58EF0DE4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vAlign w:val="center"/>
          </w:tcPr>
          <w:p w14:paraId="65F4CD41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2,550,000</w:t>
            </w:r>
          </w:p>
        </w:tc>
        <w:tc>
          <w:tcPr>
            <w:tcW w:w="1844" w:type="dxa"/>
            <w:vAlign w:val="center"/>
          </w:tcPr>
          <w:p w14:paraId="7B7316E5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2,225,402</w:t>
            </w:r>
          </w:p>
        </w:tc>
        <w:tc>
          <w:tcPr>
            <w:tcW w:w="1956" w:type="dxa"/>
            <w:vAlign w:val="center"/>
          </w:tcPr>
          <w:p w14:paraId="094238B2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4C85AE8C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3F861F4E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2,225,402</w:t>
            </w:r>
          </w:p>
        </w:tc>
        <w:tc>
          <w:tcPr>
            <w:tcW w:w="2018" w:type="dxa"/>
            <w:vAlign w:val="center"/>
          </w:tcPr>
          <w:p w14:paraId="176BC323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1C29DA5A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2,225,402</w:t>
            </w:r>
          </w:p>
        </w:tc>
        <w:tc>
          <w:tcPr>
            <w:tcW w:w="2261" w:type="dxa"/>
            <w:vAlign w:val="center"/>
          </w:tcPr>
          <w:p w14:paraId="0CAA70DC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- 324,598</w:t>
            </w:r>
          </w:p>
        </w:tc>
        <w:tc>
          <w:tcPr>
            <w:tcW w:w="1370" w:type="dxa"/>
            <w:vAlign w:val="center"/>
          </w:tcPr>
          <w:p w14:paraId="01B86A50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- 12.73</w:t>
            </w:r>
          </w:p>
        </w:tc>
      </w:tr>
      <w:tr w:rsidR="00A7420F" w:rsidRPr="00FA1ADD" w14:paraId="24B5A876" w14:textId="77777777" w:rsidTr="005C68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4"/>
        </w:trPr>
        <w:tc>
          <w:tcPr>
            <w:tcW w:w="3158" w:type="dxa"/>
            <w:vAlign w:val="center"/>
          </w:tcPr>
          <w:p w14:paraId="32E4EE35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A1ADD">
              <w:rPr>
                <w:rFonts w:ascii="標楷體" w:hAnsi="標楷體" w:hint="eastAsia"/>
                <w:noProof/>
                <w:sz w:val="20"/>
              </w:rPr>
              <w:t>臺東縣太麻里地政事務所</w:t>
            </w:r>
          </w:p>
        </w:tc>
        <w:tc>
          <w:tcPr>
            <w:tcW w:w="1956" w:type="dxa"/>
            <w:vAlign w:val="center"/>
          </w:tcPr>
          <w:p w14:paraId="139323F3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noProof/>
                <w:sz w:val="20"/>
              </w:rPr>
              <w:t>6,770,000</w:t>
            </w:r>
          </w:p>
        </w:tc>
        <w:tc>
          <w:tcPr>
            <w:tcW w:w="1844" w:type="dxa"/>
            <w:vAlign w:val="center"/>
          </w:tcPr>
          <w:p w14:paraId="0ED6D9B4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noProof/>
                <w:sz w:val="20"/>
              </w:rPr>
              <w:t>5,658,942</w:t>
            </w:r>
          </w:p>
        </w:tc>
        <w:tc>
          <w:tcPr>
            <w:tcW w:w="1956" w:type="dxa"/>
            <w:vAlign w:val="center"/>
          </w:tcPr>
          <w:p w14:paraId="636A793F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06BA6232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3755D8C1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noProof/>
                <w:sz w:val="20"/>
              </w:rPr>
              <w:t>5,658,942</w:t>
            </w:r>
          </w:p>
        </w:tc>
        <w:tc>
          <w:tcPr>
            <w:tcW w:w="2018" w:type="dxa"/>
            <w:vAlign w:val="center"/>
          </w:tcPr>
          <w:p w14:paraId="73692D9D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2507E782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noProof/>
                <w:sz w:val="20"/>
              </w:rPr>
              <w:t>5,658,942</w:t>
            </w:r>
          </w:p>
        </w:tc>
        <w:tc>
          <w:tcPr>
            <w:tcW w:w="2261" w:type="dxa"/>
            <w:vAlign w:val="center"/>
          </w:tcPr>
          <w:p w14:paraId="3B49294A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noProof/>
                <w:sz w:val="20"/>
              </w:rPr>
              <w:t>- 1,111,058</w:t>
            </w:r>
          </w:p>
        </w:tc>
        <w:tc>
          <w:tcPr>
            <w:tcW w:w="1370" w:type="dxa"/>
            <w:vAlign w:val="center"/>
          </w:tcPr>
          <w:p w14:paraId="00C1C52B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noProof/>
                <w:sz w:val="20"/>
              </w:rPr>
              <w:t>- 16.41</w:t>
            </w:r>
          </w:p>
        </w:tc>
      </w:tr>
      <w:tr w:rsidR="00A7420F" w:rsidRPr="00FA1ADD" w14:paraId="20D8422F" w14:textId="77777777" w:rsidTr="005C68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4"/>
        </w:trPr>
        <w:tc>
          <w:tcPr>
            <w:tcW w:w="3158" w:type="dxa"/>
            <w:vAlign w:val="center"/>
          </w:tcPr>
          <w:p w14:paraId="680C864A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vAlign w:val="center"/>
          </w:tcPr>
          <w:p w14:paraId="4388BEE7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330,000</w:t>
            </w:r>
          </w:p>
        </w:tc>
        <w:tc>
          <w:tcPr>
            <w:tcW w:w="1844" w:type="dxa"/>
            <w:vAlign w:val="center"/>
          </w:tcPr>
          <w:p w14:paraId="7010895E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159,727</w:t>
            </w:r>
          </w:p>
        </w:tc>
        <w:tc>
          <w:tcPr>
            <w:tcW w:w="1956" w:type="dxa"/>
            <w:vAlign w:val="center"/>
          </w:tcPr>
          <w:p w14:paraId="4572D91A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61FFA152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26DCAFB1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159,727</w:t>
            </w:r>
          </w:p>
        </w:tc>
        <w:tc>
          <w:tcPr>
            <w:tcW w:w="2018" w:type="dxa"/>
            <w:vAlign w:val="center"/>
          </w:tcPr>
          <w:p w14:paraId="7B4CD82A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4E0DAC4F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159,727</w:t>
            </w:r>
          </w:p>
        </w:tc>
        <w:tc>
          <w:tcPr>
            <w:tcW w:w="2261" w:type="dxa"/>
            <w:vAlign w:val="center"/>
          </w:tcPr>
          <w:p w14:paraId="7D981FA6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- 170,273</w:t>
            </w:r>
          </w:p>
        </w:tc>
        <w:tc>
          <w:tcPr>
            <w:tcW w:w="1370" w:type="dxa"/>
            <w:vAlign w:val="center"/>
          </w:tcPr>
          <w:p w14:paraId="5003120C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- 51.60</w:t>
            </w:r>
          </w:p>
        </w:tc>
      </w:tr>
      <w:tr w:rsidR="00A7420F" w:rsidRPr="00FA1ADD" w14:paraId="2C789FDE" w14:textId="77777777" w:rsidTr="005C68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4"/>
        </w:trPr>
        <w:tc>
          <w:tcPr>
            <w:tcW w:w="3158" w:type="dxa"/>
            <w:vAlign w:val="center"/>
          </w:tcPr>
          <w:p w14:paraId="236FC72A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vAlign w:val="center"/>
          </w:tcPr>
          <w:p w14:paraId="123851AE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4,822,000</w:t>
            </w:r>
          </w:p>
        </w:tc>
        <w:tc>
          <w:tcPr>
            <w:tcW w:w="1844" w:type="dxa"/>
            <w:vAlign w:val="center"/>
          </w:tcPr>
          <w:p w14:paraId="15A23543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5,044,753</w:t>
            </w:r>
          </w:p>
        </w:tc>
        <w:tc>
          <w:tcPr>
            <w:tcW w:w="1956" w:type="dxa"/>
            <w:vAlign w:val="center"/>
          </w:tcPr>
          <w:p w14:paraId="0AE215E6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1E6EC1C5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1A0C524C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5,044,753</w:t>
            </w:r>
          </w:p>
        </w:tc>
        <w:tc>
          <w:tcPr>
            <w:tcW w:w="2018" w:type="dxa"/>
            <w:vAlign w:val="center"/>
          </w:tcPr>
          <w:p w14:paraId="65BDFC22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447E8BFA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5,044,753</w:t>
            </w:r>
          </w:p>
        </w:tc>
        <w:tc>
          <w:tcPr>
            <w:tcW w:w="2261" w:type="dxa"/>
            <w:vAlign w:val="center"/>
          </w:tcPr>
          <w:p w14:paraId="45CCD7AD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222,753</w:t>
            </w:r>
          </w:p>
        </w:tc>
        <w:tc>
          <w:tcPr>
            <w:tcW w:w="1370" w:type="dxa"/>
            <w:vAlign w:val="center"/>
          </w:tcPr>
          <w:p w14:paraId="5E7AEA3A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4.62</w:t>
            </w:r>
          </w:p>
        </w:tc>
      </w:tr>
      <w:tr w:rsidR="00A7420F" w:rsidRPr="00FA1ADD" w14:paraId="38983638" w14:textId="77777777" w:rsidTr="005C68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4"/>
        </w:trPr>
        <w:tc>
          <w:tcPr>
            <w:tcW w:w="3158" w:type="dxa"/>
            <w:vAlign w:val="center"/>
          </w:tcPr>
          <w:p w14:paraId="2A99D799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vAlign w:val="center"/>
          </w:tcPr>
          <w:p w14:paraId="6AF0DB27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vAlign w:val="center"/>
          </w:tcPr>
          <w:p w14:paraId="35144774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593</w:t>
            </w:r>
          </w:p>
        </w:tc>
        <w:tc>
          <w:tcPr>
            <w:tcW w:w="1956" w:type="dxa"/>
            <w:vAlign w:val="center"/>
          </w:tcPr>
          <w:p w14:paraId="6605F059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0CE283EA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68EB6BF7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593</w:t>
            </w:r>
          </w:p>
        </w:tc>
        <w:tc>
          <w:tcPr>
            <w:tcW w:w="2018" w:type="dxa"/>
            <w:vAlign w:val="center"/>
          </w:tcPr>
          <w:p w14:paraId="2A99D945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6B30ED2D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593</w:t>
            </w:r>
          </w:p>
        </w:tc>
        <w:tc>
          <w:tcPr>
            <w:tcW w:w="2261" w:type="dxa"/>
            <w:vAlign w:val="center"/>
          </w:tcPr>
          <w:p w14:paraId="4F07D1A1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- 407</w:t>
            </w:r>
          </w:p>
        </w:tc>
        <w:tc>
          <w:tcPr>
            <w:tcW w:w="1370" w:type="dxa"/>
            <w:vAlign w:val="center"/>
          </w:tcPr>
          <w:p w14:paraId="7A01F81C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- 40.70</w:t>
            </w:r>
          </w:p>
        </w:tc>
      </w:tr>
      <w:tr w:rsidR="00A7420F" w:rsidRPr="00FA1ADD" w14:paraId="08D7A869" w14:textId="77777777" w:rsidTr="005C68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4"/>
        </w:trPr>
        <w:tc>
          <w:tcPr>
            <w:tcW w:w="3158" w:type="dxa"/>
            <w:tcBorders>
              <w:bottom w:val="single" w:sz="4" w:space="0" w:color="auto"/>
            </w:tcBorders>
            <w:vAlign w:val="center"/>
          </w:tcPr>
          <w:p w14:paraId="4264D97C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14:paraId="31F84D67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1,617,000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14:paraId="1DBE3CB7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453,869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14:paraId="262BF938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vAlign w:val="center"/>
          </w:tcPr>
          <w:p w14:paraId="0004B0CA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vAlign w:val="center"/>
          </w:tcPr>
          <w:p w14:paraId="4EFEE7E2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453,869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vAlign w:val="center"/>
          </w:tcPr>
          <w:p w14:paraId="2412B347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7C747AE3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453,869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vAlign w:val="center"/>
          </w:tcPr>
          <w:p w14:paraId="1B9B5D57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- 1,163,131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32588449" w14:textId="77777777" w:rsidR="00A7420F" w:rsidRPr="00FA1ADD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1ADD">
              <w:rPr>
                <w:rFonts w:ascii="新細明體" w:hAnsi="新細明體"/>
                <w:b w:val="0"/>
                <w:noProof/>
                <w:sz w:val="20"/>
              </w:rPr>
              <w:t>- 71.93</w:t>
            </w:r>
          </w:p>
        </w:tc>
      </w:tr>
    </w:tbl>
    <w:p w14:paraId="546466FC" w14:textId="77777777" w:rsidR="00A7420F" w:rsidRDefault="00A7420F" w:rsidP="00A7420F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150E014C" w14:textId="77777777" w:rsidR="00A7420F" w:rsidRDefault="00A7420F" w:rsidP="00A7420F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2FA42121" w14:textId="6E625F23" w:rsidR="00A7420F" w:rsidRDefault="00A7420F" w:rsidP="00A7420F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4697C156" w14:textId="77777777" w:rsidR="00A7420F" w:rsidRPr="00175BF3" w:rsidRDefault="00A7420F" w:rsidP="00A7420F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42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A7420F" w:rsidRPr="00500E48" w14:paraId="61A97E2C" w14:textId="77777777" w:rsidTr="00544FDA">
        <w:trPr>
          <w:trHeight w:val="312"/>
          <w:tblHeader/>
        </w:trPr>
        <w:tc>
          <w:tcPr>
            <w:tcW w:w="2552" w:type="dxa"/>
            <w:vMerge w:val="restart"/>
            <w:tcBorders>
              <w:left w:val="nil"/>
            </w:tcBorders>
            <w:vAlign w:val="center"/>
          </w:tcPr>
          <w:p w14:paraId="46E0CB9F" w14:textId="77777777" w:rsidR="00A7420F" w:rsidRPr="00500E48" w:rsidRDefault="00A7420F" w:rsidP="004076F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42" w:type="dxa"/>
            <w:vMerge w:val="restart"/>
            <w:vAlign w:val="center"/>
          </w:tcPr>
          <w:p w14:paraId="38F06243" w14:textId="77777777" w:rsidR="00A7420F" w:rsidRPr="00500E48" w:rsidRDefault="00A7420F" w:rsidP="004076F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vAlign w:val="center"/>
          </w:tcPr>
          <w:p w14:paraId="78F67376" w14:textId="77777777" w:rsidR="00A7420F" w:rsidRPr="00500E48" w:rsidRDefault="00A7420F" w:rsidP="004076F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vAlign w:val="center"/>
          </w:tcPr>
          <w:p w14:paraId="21B86EE1" w14:textId="77777777" w:rsidR="00A7420F" w:rsidRPr="00500E48" w:rsidRDefault="00A7420F" w:rsidP="004076F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vAlign w:val="center"/>
          </w:tcPr>
          <w:p w14:paraId="3B826EB4" w14:textId="77777777" w:rsidR="00A7420F" w:rsidRPr="00500E48" w:rsidRDefault="00A7420F" w:rsidP="004076F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vAlign w:val="center"/>
          </w:tcPr>
          <w:p w14:paraId="15DDB560" w14:textId="77777777" w:rsidR="00A7420F" w:rsidRPr="00500E48" w:rsidRDefault="00A7420F" w:rsidP="004076F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7583F060" w14:textId="77777777" w:rsidR="00A7420F" w:rsidRPr="00500E48" w:rsidRDefault="00A7420F" w:rsidP="004076F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A7420F" w:rsidRPr="00500E48" w14:paraId="2D698055" w14:textId="77777777" w:rsidTr="00544FDA">
        <w:trPr>
          <w:trHeight w:val="312"/>
          <w:tblHeader/>
        </w:trPr>
        <w:tc>
          <w:tcPr>
            <w:tcW w:w="2552" w:type="dxa"/>
            <w:vMerge/>
            <w:tcBorders>
              <w:left w:val="nil"/>
            </w:tcBorders>
            <w:vAlign w:val="center"/>
          </w:tcPr>
          <w:p w14:paraId="3E5A3C05" w14:textId="77777777" w:rsidR="00A7420F" w:rsidRPr="00500E48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42" w:type="dxa"/>
            <w:vMerge/>
            <w:vAlign w:val="center"/>
          </w:tcPr>
          <w:p w14:paraId="26BD6415" w14:textId="77777777" w:rsidR="00A7420F" w:rsidRPr="00500E48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vAlign w:val="center"/>
          </w:tcPr>
          <w:p w14:paraId="4AB5526B" w14:textId="77777777" w:rsidR="00A7420F" w:rsidRPr="00500E48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vAlign w:val="center"/>
          </w:tcPr>
          <w:p w14:paraId="2927B614" w14:textId="77777777" w:rsidR="00A7420F" w:rsidRPr="00500E48" w:rsidRDefault="00A7420F" w:rsidP="004076F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vAlign w:val="center"/>
          </w:tcPr>
          <w:p w14:paraId="7380E39F" w14:textId="77777777" w:rsidR="00A7420F" w:rsidRPr="00500E48" w:rsidRDefault="00A7420F" w:rsidP="004076F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vAlign w:val="center"/>
          </w:tcPr>
          <w:p w14:paraId="32A93A1B" w14:textId="77777777" w:rsidR="00A7420F" w:rsidRPr="00500E48" w:rsidRDefault="00A7420F" w:rsidP="004076F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vAlign w:val="center"/>
          </w:tcPr>
          <w:p w14:paraId="2126F4A7" w14:textId="77777777" w:rsidR="00A7420F" w:rsidRPr="00500E48" w:rsidRDefault="00A7420F" w:rsidP="004076F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vAlign w:val="center"/>
          </w:tcPr>
          <w:p w14:paraId="6E847226" w14:textId="77777777" w:rsidR="00A7420F" w:rsidRPr="00500E48" w:rsidRDefault="00A7420F" w:rsidP="004076F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vAlign w:val="center"/>
          </w:tcPr>
          <w:p w14:paraId="6A1C0095" w14:textId="77777777" w:rsidR="00A7420F" w:rsidRPr="00500E48" w:rsidRDefault="00A7420F" w:rsidP="004076F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vAlign w:val="center"/>
          </w:tcPr>
          <w:p w14:paraId="4F4F39CE" w14:textId="77777777" w:rsidR="00A7420F" w:rsidRPr="00500E48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A7420F" w:rsidRPr="005201FF" w14:paraId="4FCD0C5B" w14:textId="77777777" w:rsidTr="00544FD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4"/>
        </w:trPr>
        <w:tc>
          <w:tcPr>
            <w:tcW w:w="2552" w:type="dxa"/>
            <w:vAlign w:val="center"/>
          </w:tcPr>
          <w:p w14:paraId="436D1751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5201FF">
              <w:rPr>
                <w:rFonts w:ascii="標楷體" w:hAnsi="標楷體" w:hint="eastAsia"/>
                <w:noProof/>
                <w:sz w:val="20"/>
              </w:rPr>
              <w:t>地政處主管</w:t>
            </w:r>
          </w:p>
        </w:tc>
        <w:tc>
          <w:tcPr>
            <w:tcW w:w="1942" w:type="dxa"/>
            <w:vAlign w:val="center"/>
          </w:tcPr>
          <w:p w14:paraId="4B24617B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noProof/>
                <w:sz w:val="20"/>
              </w:rPr>
              <w:t>192,137,000</w:t>
            </w:r>
          </w:p>
        </w:tc>
        <w:tc>
          <w:tcPr>
            <w:tcW w:w="2113" w:type="dxa"/>
            <w:vAlign w:val="center"/>
          </w:tcPr>
          <w:p w14:paraId="4DBC8A78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noProof/>
                <w:sz w:val="20"/>
              </w:rPr>
              <w:t>178,065,231</w:t>
            </w:r>
          </w:p>
        </w:tc>
        <w:tc>
          <w:tcPr>
            <w:tcW w:w="2114" w:type="dxa"/>
            <w:vAlign w:val="center"/>
          </w:tcPr>
          <w:p w14:paraId="5518EED1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388E9DDF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524B3499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noProof/>
                <w:sz w:val="20"/>
              </w:rPr>
              <w:t>178,065,231</w:t>
            </w:r>
          </w:p>
        </w:tc>
        <w:tc>
          <w:tcPr>
            <w:tcW w:w="2128" w:type="dxa"/>
            <w:vAlign w:val="center"/>
          </w:tcPr>
          <w:p w14:paraId="2A2DC174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386339E3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noProof/>
                <w:sz w:val="20"/>
              </w:rPr>
              <w:t>178,065,231</w:t>
            </w:r>
          </w:p>
        </w:tc>
        <w:tc>
          <w:tcPr>
            <w:tcW w:w="2226" w:type="dxa"/>
            <w:vAlign w:val="center"/>
          </w:tcPr>
          <w:p w14:paraId="51B07C86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noProof/>
                <w:sz w:val="20"/>
              </w:rPr>
              <w:t>- 14,071,769</w:t>
            </w:r>
          </w:p>
        </w:tc>
        <w:tc>
          <w:tcPr>
            <w:tcW w:w="1562" w:type="dxa"/>
            <w:vAlign w:val="center"/>
          </w:tcPr>
          <w:p w14:paraId="7AA61052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noProof/>
                <w:sz w:val="20"/>
              </w:rPr>
              <w:t>- 7.32</w:t>
            </w:r>
          </w:p>
        </w:tc>
      </w:tr>
      <w:tr w:rsidR="00A7420F" w:rsidRPr="005201FF" w14:paraId="34474BFA" w14:textId="77777777" w:rsidTr="00544FD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4"/>
        </w:trPr>
        <w:tc>
          <w:tcPr>
            <w:tcW w:w="2552" w:type="dxa"/>
            <w:vAlign w:val="center"/>
          </w:tcPr>
          <w:p w14:paraId="085FCE90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5201FF">
              <w:rPr>
                <w:rFonts w:ascii="標楷體" w:hAnsi="標楷體" w:hint="eastAsia"/>
                <w:noProof/>
                <w:sz w:val="20"/>
              </w:rPr>
              <w:t>臺東縣臺東地政事務所</w:t>
            </w:r>
          </w:p>
        </w:tc>
        <w:tc>
          <w:tcPr>
            <w:tcW w:w="1942" w:type="dxa"/>
            <w:vAlign w:val="center"/>
          </w:tcPr>
          <w:p w14:paraId="5E841312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noProof/>
                <w:sz w:val="20"/>
              </w:rPr>
              <w:t>74,809,000</w:t>
            </w:r>
          </w:p>
        </w:tc>
        <w:tc>
          <w:tcPr>
            <w:tcW w:w="2113" w:type="dxa"/>
            <w:vAlign w:val="center"/>
          </w:tcPr>
          <w:p w14:paraId="0BDC928D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noProof/>
                <w:sz w:val="20"/>
              </w:rPr>
              <w:t>70,116,183</w:t>
            </w:r>
          </w:p>
        </w:tc>
        <w:tc>
          <w:tcPr>
            <w:tcW w:w="2114" w:type="dxa"/>
            <w:vAlign w:val="center"/>
          </w:tcPr>
          <w:p w14:paraId="27EEEC1D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13E4D38E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4C9498D8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noProof/>
                <w:sz w:val="20"/>
              </w:rPr>
              <w:t>70,116,183</w:t>
            </w:r>
          </w:p>
        </w:tc>
        <w:tc>
          <w:tcPr>
            <w:tcW w:w="2128" w:type="dxa"/>
            <w:vAlign w:val="center"/>
          </w:tcPr>
          <w:p w14:paraId="7BB88163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7048BAE2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noProof/>
                <w:sz w:val="20"/>
              </w:rPr>
              <w:t>70,116,183</w:t>
            </w:r>
          </w:p>
        </w:tc>
        <w:tc>
          <w:tcPr>
            <w:tcW w:w="2226" w:type="dxa"/>
            <w:vAlign w:val="center"/>
          </w:tcPr>
          <w:p w14:paraId="31365D20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noProof/>
                <w:sz w:val="20"/>
              </w:rPr>
              <w:t>- 4,692,817</w:t>
            </w:r>
          </w:p>
        </w:tc>
        <w:tc>
          <w:tcPr>
            <w:tcW w:w="1562" w:type="dxa"/>
            <w:vAlign w:val="center"/>
          </w:tcPr>
          <w:p w14:paraId="0D9F5332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noProof/>
                <w:sz w:val="20"/>
              </w:rPr>
              <w:t>- 6.27</w:t>
            </w:r>
          </w:p>
        </w:tc>
      </w:tr>
      <w:tr w:rsidR="00A7420F" w:rsidRPr="005201FF" w14:paraId="0F97A070" w14:textId="77777777" w:rsidTr="00544FD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4"/>
        </w:trPr>
        <w:tc>
          <w:tcPr>
            <w:tcW w:w="2552" w:type="dxa"/>
            <w:vAlign w:val="center"/>
          </w:tcPr>
          <w:p w14:paraId="2E3A931C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1942" w:type="dxa"/>
            <w:vAlign w:val="center"/>
          </w:tcPr>
          <w:p w14:paraId="182A521F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66,931,000</w:t>
            </w:r>
          </w:p>
        </w:tc>
        <w:tc>
          <w:tcPr>
            <w:tcW w:w="2113" w:type="dxa"/>
            <w:vAlign w:val="center"/>
          </w:tcPr>
          <w:p w14:paraId="2A9D248A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62,334,837</w:t>
            </w:r>
          </w:p>
        </w:tc>
        <w:tc>
          <w:tcPr>
            <w:tcW w:w="2114" w:type="dxa"/>
            <w:vAlign w:val="center"/>
          </w:tcPr>
          <w:p w14:paraId="698F7B3A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407749A5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3B511629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62,334,837</w:t>
            </w:r>
          </w:p>
        </w:tc>
        <w:tc>
          <w:tcPr>
            <w:tcW w:w="2128" w:type="dxa"/>
            <w:vAlign w:val="center"/>
          </w:tcPr>
          <w:p w14:paraId="30CBE6DB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19642FBC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62,334,837</w:t>
            </w:r>
          </w:p>
        </w:tc>
        <w:tc>
          <w:tcPr>
            <w:tcW w:w="2226" w:type="dxa"/>
            <w:vAlign w:val="center"/>
          </w:tcPr>
          <w:p w14:paraId="33880069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- 4,596,163</w:t>
            </w:r>
          </w:p>
        </w:tc>
        <w:tc>
          <w:tcPr>
            <w:tcW w:w="1562" w:type="dxa"/>
            <w:vAlign w:val="center"/>
          </w:tcPr>
          <w:p w14:paraId="03849011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- 6.87</w:t>
            </w:r>
          </w:p>
        </w:tc>
      </w:tr>
      <w:tr w:rsidR="00A7420F" w:rsidRPr="005201FF" w14:paraId="3BAF89ED" w14:textId="77777777" w:rsidTr="00544FD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4"/>
        </w:trPr>
        <w:tc>
          <w:tcPr>
            <w:tcW w:w="2552" w:type="dxa"/>
            <w:vAlign w:val="center"/>
          </w:tcPr>
          <w:p w14:paraId="46F2AE5F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標楷體" w:hAnsi="標楷體" w:hint="eastAsia"/>
                <w:b w:val="0"/>
                <w:noProof/>
                <w:sz w:val="20"/>
              </w:rPr>
              <w:t>地政業務</w:t>
            </w:r>
          </w:p>
        </w:tc>
        <w:tc>
          <w:tcPr>
            <w:tcW w:w="1942" w:type="dxa"/>
            <w:vAlign w:val="center"/>
          </w:tcPr>
          <w:p w14:paraId="67184980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7,348,000</w:t>
            </w:r>
          </w:p>
        </w:tc>
        <w:tc>
          <w:tcPr>
            <w:tcW w:w="2113" w:type="dxa"/>
            <w:vAlign w:val="center"/>
          </w:tcPr>
          <w:p w14:paraId="29C8AF49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7,271,383</w:t>
            </w:r>
          </w:p>
        </w:tc>
        <w:tc>
          <w:tcPr>
            <w:tcW w:w="2114" w:type="dxa"/>
            <w:vAlign w:val="center"/>
          </w:tcPr>
          <w:p w14:paraId="12F939B2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7E2721A6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3E42E227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7,271,383</w:t>
            </w:r>
          </w:p>
        </w:tc>
        <w:tc>
          <w:tcPr>
            <w:tcW w:w="2128" w:type="dxa"/>
            <w:vAlign w:val="center"/>
          </w:tcPr>
          <w:p w14:paraId="26EACDF5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18EBF70A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7,271,383</w:t>
            </w:r>
          </w:p>
        </w:tc>
        <w:tc>
          <w:tcPr>
            <w:tcW w:w="2226" w:type="dxa"/>
            <w:vAlign w:val="center"/>
          </w:tcPr>
          <w:p w14:paraId="2F70F59A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- 76,617</w:t>
            </w:r>
          </w:p>
        </w:tc>
        <w:tc>
          <w:tcPr>
            <w:tcW w:w="1562" w:type="dxa"/>
            <w:vAlign w:val="center"/>
          </w:tcPr>
          <w:p w14:paraId="1B8AECEA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- 1.04</w:t>
            </w:r>
          </w:p>
        </w:tc>
      </w:tr>
      <w:tr w:rsidR="00A7420F" w:rsidRPr="005201FF" w14:paraId="1CB41F68" w14:textId="77777777" w:rsidTr="00544FD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4"/>
        </w:trPr>
        <w:tc>
          <w:tcPr>
            <w:tcW w:w="2552" w:type="dxa"/>
            <w:vAlign w:val="center"/>
          </w:tcPr>
          <w:p w14:paraId="584B166C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1942" w:type="dxa"/>
            <w:vAlign w:val="center"/>
          </w:tcPr>
          <w:p w14:paraId="53A81875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530,000</w:t>
            </w:r>
          </w:p>
        </w:tc>
        <w:tc>
          <w:tcPr>
            <w:tcW w:w="2113" w:type="dxa"/>
            <w:vAlign w:val="center"/>
          </w:tcPr>
          <w:p w14:paraId="72BF1791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509,963</w:t>
            </w:r>
          </w:p>
        </w:tc>
        <w:tc>
          <w:tcPr>
            <w:tcW w:w="2114" w:type="dxa"/>
            <w:vAlign w:val="center"/>
          </w:tcPr>
          <w:p w14:paraId="27F8186D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73CDE616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3D00C7B0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509,963</w:t>
            </w:r>
          </w:p>
        </w:tc>
        <w:tc>
          <w:tcPr>
            <w:tcW w:w="2128" w:type="dxa"/>
            <w:vAlign w:val="center"/>
          </w:tcPr>
          <w:p w14:paraId="61F981C7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3BF49D23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509,963</w:t>
            </w:r>
          </w:p>
        </w:tc>
        <w:tc>
          <w:tcPr>
            <w:tcW w:w="2226" w:type="dxa"/>
            <w:vAlign w:val="center"/>
          </w:tcPr>
          <w:p w14:paraId="323D2C7F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- 20,037</w:t>
            </w:r>
          </w:p>
        </w:tc>
        <w:tc>
          <w:tcPr>
            <w:tcW w:w="1562" w:type="dxa"/>
            <w:vAlign w:val="center"/>
          </w:tcPr>
          <w:p w14:paraId="6FE0C360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- 3.78</w:t>
            </w:r>
          </w:p>
        </w:tc>
      </w:tr>
      <w:tr w:rsidR="00A7420F" w:rsidRPr="005201FF" w14:paraId="1F32B874" w14:textId="77777777" w:rsidTr="00544FD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4"/>
        </w:trPr>
        <w:tc>
          <w:tcPr>
            <w:tcW w:w="2552" w:type="dxa"/>
            <w:vAlign w:val="center"/>
          </w:tcPr>
          <w:p w14:paraId="4525910D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5201FF">
              <w:rPr>
                <w:rFonts w:ascii="標楷體" w:hAnsi="標楷體" w:hint="eastAsia"/>
                <w:noProof/>
                <w:sz w:val="20"/>
              </w:rPr>
              <w:t>臺東縣成功地政事務所</w:t>
            </w:r>
          </w:p>
        </w:tc>
        <w:tc>
          <w:tcPr>
            <w:tcW w:w="1942" w:type="dxa"/>
            <w:vAlign w:val="center"/>
          </w:tcPr>
          <w:p w14:paraId="4D3A895F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noProof/>
                <w:sz w:val="20"/>
              </w:rPr>
              <w:t>39,879,000</w:t>
            </w:r>
          </w:p>
        </w:tc>
        <w:tc>
          <w:tcPr>
            <w:tcW w:w="2113" w:type="dxa"/>
            <w:vAlign w:val="center"/>
          </w:tcPr>
          <w:p w14:paraId="59B4DFB2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noProof/>
                <w:sz w:val="20"/>
              </w:rPr>
              <w:t>37,358,069</w:t>
            </w:r>
          </w:p>
        </w:tc>
        <w:tc>
          <w:tcPr>
            <w:tcW w:w="2114" w:type="dxa"/>
            <w:vAlign w:val="center"/>
          </w:tcPr>
          <w:p w14:paraId="0AF695DF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30E03633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248C001F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noProof/>
                <w:sz w:val="20"/>
              </w:rPr>
              <w:t>37,358,069</w:t>
            </w:r>
          </w:p>
        </w:tc>
        <w:tc>
          <w:tcPr>
            <w:tcW w:w="2128" w:type="dxa"/>
            <w:vAlign w:val="center"/>
          </w:tcPr>
          <w:p w14:paraId="29ED6494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133847E7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noProof/>
                <w:sz w:val="20"/>
              </w:rPr>
              <w:t>37,358,069</w:t>
            </w:r>
          </w:p>
        </w:tc>
        <w:tc>
          <w:tcPr>
            <w:tcW w:w="2226" w:type="dxa"/>
            <w:vAlign w:val="center"/>
          </w:tcPr>
          <w:p w14:paraId="712B1CFE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noProof/>
                <w:sz w:val="20"/>
              </w:rPr>
              <w:t>- 2,520,931</w:t>
            </w:r>
          </w:p>
        </w:tc>
        <w:tc>
          <w:tcPr>
            <w:tcW w:w="1562" w:type="dxa"/>
            <w:vAlign w:val="center"/>
          </w:tcPr>
          <w:p w14:paraId="1E041F55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noProof/>
                <w:sz w:val="20"/>
              </w:rPr>
              <w:t>- 6.32</w:t>
            </w:r>
          </w:p>
        </w:tc>
      </w:tr>
      <w:tr w:rsidR="00A7420F" w:rsidRPr="005201FF" w14:paraId="54692FBF" w14:textId="77777777" w:rsidTr="00544FD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4"/>
        </w:trPr>
        <w:tc>
          <w:tcPr>
            <w:tcW w:w="2552" w:type="dxa"/>
            <w:vAlign w:val="center"/>
          </w:tcPr>
          <w:p w14:paraId="77DAF2EF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1942" w:type="dxa"/>
            <w:vAlign w:val="center"/>
          </w:tcPr>
          <w:p w14:paraId="25A6AEE4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36,296,000</w:t>
            </w:r>
          </w:p>
        </w:tc>
        <w:tc>
          <w:tcPr>
            <w:tcW w:w="2113" w:type="dxa"/>
            <w:vAlign w:val="center"/>
          </w:tcPr>
          <w:p w14:paraId="0690223F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34,815,761</w:t>
            </w:r>
          </w:p>
        </w:tc>
        <w:tc>
          <w:tcPr>
            <w:tcW w:w="2114" w:type="dxa"/>
            <w:vAlign w:val="center"/>
          </w:tcPr>
          <w:p w14:paraId="627E6DF4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274D03C8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5096D6D6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34,815,761</w:t>
            </w:r>
          </w:p>
        </w:tc>
        <w:tc>
          <w:tcPr>
            <w:tcW w:w="2128" w:type="dxa"/>
            <w:vAlign w:val="center"/>
          </w:tcPr>
          <w:p w14:paraId="45BCBF03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74F8A5D0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34,815,761</w:t>
            </w:r>
          </w:p>
        </w:tc>
        <w:tc>
          <w:tcPr>
            <w:tcW w:w="2226" w:type="dxa"/>
            <w:vAlign w:val="center"/>
          </w:tcPr>
          <w:p w14:paraId="01FE0099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- 1,480,239</w:t>
            </w:r>
          </w:p>
        </w:tc>
        <w:tc>
          <w:tcPr>
            <w:tcW w:w="1562" w:type="dxa"/>
            <w:vAlign w:val="center"/>
          </w:tcPr>
          <w:p w14:paraId="08698D95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- 4.08</w:t>
            </w:r>
          </w:p>
        </w:tc>
      </w:tr>
      <w:tr w:rsidR="00A7420F" w:rsidRPr="005201FF" w14:paraId="7DB72772" w14:textId="77777777" w:rsidTr="00544FD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552" w:type="dxa"/>
            <w:vAlign w:val="center"/>
          </w:tcPr>
          <w:p w14:paraId="6259A012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標楷體" w:hAnsi="標楷體" w:hint="eastAsia"/>
                <w:b w:val="0"/>
                <w:noProof/>
                <w:sz w:val="20"/>
              </w:rPr>
              <w:lastRenderedPageBreak/>
              <w:t>地政業務</w:t>
            </w:r>
          </w:p>
        </w:tc>
        <w:tc>
          <w:tcPr>
            <w:tcW w:w="1942" w:type="dxa"/>
            <w:vAlign w:val="center"/>
          </w:tcPr>
          <w:p w14:paraId="235EC076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3,355,000</w:t>
            </w:r>
          </w:p>
        </w:tc>
        <w:tc>
          <w:tcPr>
            <w:tcW w:w="2113" w:type="dxa"/>
            <w:vAlign w:val="center"/>
          </w:tcPr>
          <w:p w14:paraId="050A3441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2,515,122</w:t>
            </w:r>
          </w:p>
        </w:tc>
        <w:tc>
          <w:tcPr>
            <w:tcW w:w="2114" w:type="dxa"/>
            <w:vAlign w:val="center"/>
          </w:tcPr>
          <w:p w14:paraId="73835CBB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118957D7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5CFB87C7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2,515,122</w:t>
            </w:r>
          </w:p>
        </w:tc>
        <w:tc>
          <w:tcPr>
            <w:tcW w:w="2128" w:type="dxa"/>
            <w:vAlign w:val="center"/>
          </w:tcPr>
          <w:p w14:paraId="3894D1BB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403ED71D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2,515,122</w:t>
            </w:r>
          </w:p>
        </w:tc>
        <w:tc>
          <w:tcPr>
            <w:tcW w:w="2226" w:type="dxa"/>
            <w:vAlign w:val="center"/>
          </w:tcPr>
          <w:p w14:paraId="45CF47C1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- 839,878</w:t>
            </w:r>
          </w:p>
        </w:tc>
        <w:tc>
          <w:tcPr>
            <w:tcW w:w="1562" w:type="dxa"/>
            <w:vAlign w:val="center"/>
          </w:tcPr>
          <w:p w14:paraId="3C00973F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- 25.03</w:t>
            </w:r>
          </w:p>
        </w:tc>
      </w:tr>
      <w:tr w:rsidR="00A7420F" w:rsidRPr="005201FF" w14:paraId="4A63E5DD" w14:textId="77777777" w:rsidTr="00544FD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552" w:type="dxa"/>
            <w:vAlign w:val="center"/>
          </w:tcPr>
          <w:p w14:paraId="76713F44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1942" w:type="dxa"/>
            <w:vAlign w:val="center"/>
          </w:tcPr>
          <w:p w14:paraId="71950178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228,000</w:t>
            </w:r>
          </w:p>
        </w:tc>
        <w:tc>
          <w:tcPr>
            <w:tcW w:w="2113" w:type="dxa"/>
            <w:vAlign w:val="center"/>
          </w:tcPr>
          <w:p w14:paraId="7C665CD7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27,186</w:t>
            </w:r>
          </w:p>
        </w:tc>
        <w:tc>
          <w:tcPr>
            <w:tcW w:w="2114" w:type="dxa"/>
            <w:vAlign w:val="center"/>
          </w:tcPr>
          <w:p w14:paraId="7E0494DE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10D01717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1A128C5F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27,186</w:t>
            </w:r>
          </w:p>
        </w:tc>
        <w:tc>
          <w:tcPr>
            <w:tcW w:w="2128" w:type="dxa"/>
            <w:vAlign w:val="center"/>
          </w:tcPr>
          <w:p w14:paraId="549FE922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15BFA847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27,186</w:t>
            </w:r>
          </w:p>
        </w:tc>
        <w:tc>
          <w:tcPr>
            <w:tcW w:w="2226" w:type="dxa"/>
            <w:vAlign w:val="center"/>
          </w:tcPr>
          <w:p w14:paraId="74A766FC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- 200,814</w:t>
            </w:r>
          </w:p>
        </w:tc>
        <w:tc>
          <w:tcPr>
            <w:tcW w:w="1562" w:type="dxa"/>
            <w:vAlign w:val="center"/>
          </w:tcPr>
          <w:p w14:paraId="5526BE6B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- 88.08</w:t>
            </w:r>
          </w:p>
        </w:tc>
      </w:tr>
      <w:tr w:rsidR="00A7420F" w:rsidRPr="005201FF" w14:paraId="0DAAEB67" w14:textId="77777777" w:rsidTr="00544FD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552" w:type="dxa"/>
            <w:vAlign w:val="center"/>
          </w:tcPr>
          <w:p w14:paraId="757624B3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5201FF">
              <w:rPr>
                <w:rFonts w:ascii="標楷體" w:hAnsi="標楷體" w:hint="eastAsia"/>
                <w:noProof/>
                <w:sz w:val="20"/>
              </w:rPr>
              <w:t>臺東縣關山地政事務所</w:t>
            </w:r>
          </w:p>
        </w:tc>
        <w:tc>
          <w:tcPr>
            <w:tcW w:w="1942" w:type="dxa"/>
            <w:vAlign w:val="center"/>
          </w:tcPr>
          <w:p w14:paraId="506AE9ED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noProof/>
                <w:sz w:val="20"/>
              </w:rPr>
              <w:t>42,137,000</w:t>
            </w:r>
          </w:p>
        </w:tc>
        <w:tc>
          <w:tcPr>
            <w:tcW w:w="2113" w:type="dxa"/>
            <w:vAlign w:val="center"/>
          </w:tcPr>
          <w:p w14:paraId="309D0F87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noProof/>
                <w:sz w:val="20"/>
              </w:rPr>
              <w:t>39,349,852</w:t>
            </w:r>
          </w:p>
        </w:tc>
        <w:tc>
          <w:tcPr>
            <w:tcW w:w="2114" w:type="dxa"/>
            <w:vAlign w:val="center"/>
          </w:tcPr>
          <w:p w14:paraId="14696D23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2B8C88F2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496E6C5A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noProof/>
                <w:sz w:val="20"/>
              </w:rPr>
              <w:t>39,349,852</w:t>
            </w:r>
          </w:p>
        </w:tc>
        <w:tc>
          <w:tcPr>
            <w:tcW w:w="2128" w:type="dxa"/>
            <w:vAlign w:val="center"/>
          </w:tcPr>
          <w:p w14:paraId="2C3F9AA1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1F1BD57A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noProof/>
                <w:sz w:val="20"/>
              </w:rPr>
              <w:t>39,349,852</w:t>
            </w:r>
          </w:p>
        </w:tc>
        <w:tc>
          <w:tcPr>
            <w:tcW w:w="2226" w:type="dxa"/>
            <w:vAlign w:val="center"/>
          </w:tcPr>
          <w:p w14:paraId="09D96BA3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noProof/>
                <w:sz w:val="20"/>
              </w:rPr>
              <w:t>- 2,787,148</w:t>
            </w:r>
          </w:p>
        </w:tc>
        <w:tc>
          <w:tcPr>
            <w:tcW w:w="1562" w:type="dxa"/>
            <w:vAlign w:val="center"/>
          </w:tcPr>
          <w:p w14:paraId="7502F62C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noProof/>
                <w:sz w:val="20"/>
              </w:rPr>
              <w:t>- 6.61</w:t>
            </w:r>
          </w:p>
        </w:tc>
      </w:tr>
      <w:tr w:rsidR="00A7420F" w:rsidRPr="005201FF" w14:paraId="62BE5F34" w14:textId="77777777" w:rsidTr="00544FD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552" w:type="dxa"/>
            <w:vAlign w:val="center"/>
          </w:tcPr>
          <w:p w14:paraId="711573CE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1942" w:type="dxa"/>
            <w:vAlign w:val="center"/>
          </w:tcPr>
          <w:p w14:paraId="5F08982D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37,095,000</w:t>
            </w:r>
          </w:p>
        </w:tc>
        <w:tc>
          <w:tcPr>
            <w:tcW w:w="2113" w:type="dxa"/>
            <w:vAlign w:val="center"/>
          </w:tcPr>
          <w:p w14:paraId="67C2D761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35,110,345</w:t>
            </w:r>
          </w:p>
        </w:tc>
        <w:tc>
          <w:tcPr>
            <w:tcW w:w="2114" w:type="dxa"/>
            <w:vAlign w:val="center"/>
          </w:tcPr>
          <w:p w14:paraId="38CD86B2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3FB52811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23CEE001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35,110,345</w:t>
            </w:r>
          </w:p>
        </w:tc>
        <w:tc>
          <w:tcPr>
            <w:tcW w:w="2128" w:type="dxa"/>
            <w:vAlign w:val="center"/>
          </w:tcPr>
          <w:p w14:paraId="5274594F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54930876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35,110,345</w:t>
            </w:r>
          </w:p>
        </w:tc>
        <w:tc>
          <w:tcPr>
            <w:tcW w:w="2226" w:type="dxa"/>
            <w:vAlign w:val="center"/>
          </w:tcPr>
          <w:p w14:paraId="27B86BC3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- 1,984,655</w:t>
            </w:r>
          </w:p>
        </w:tc>
        <w:tc>
          <w:tcPr>
            <w:tcW w:w="1562" w:type="dxa"/>
            <w:vAlign w:val="center"/>
          </w:tcPr>
          <w:p w14:paraId="690AE9F6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- 5.35</w:t>
            </w:r>
          </w:p>
        </w:tc>
      </w:tr>
      <w:tr w:rsidR="00A7420F" w:rsidRPr="005201FF" w14:paraId="6F4CE7A7" w14:textId="77777777" w:rsidTr="00544FD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552" w:type="dxa"/>
            <w:vAlign w:val="center"/>
          </w:tcPr>
          <w:p w14:paraId="3C5729C1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標楷體" w:hAnsi="標楷體" w:hint="eastAsia"/>
                <w:b w:val="0"/>
                <w:noProof/>
                <w:sz w:val="20"/>
              </w:rPr>
              <w:t>地政業務</w:t>
            </w:r>
          </w:p>
        </w:tc>
        <w:tc>
          <w:tcPr>
            <w:tcW w:w="1942" w:type="dxa"/>
            <w:vAlign w:val="center"/>
          </w:tcPr>
          <w:p w14:paraId="76E99F1C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4,792,000</w:t>
            </w:r>
          </w:p>
        </w:tc>
        <w:tc>
          <w:tcPr>
            <w:tcW w:w="2113" w:type="dxa"/>
            <w:vAlign w:val="center"/>
          </w:tcPr>
          <w:p w14:paraId="7B89F8BE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3,992,672</w:t>
            </w:r>
          </w:p>
        </w:tc>
        <w:tc>
          <w:tcPr>
            <w:tcW w:w="2114" w:type="dxa"/>
            <w:vAlign w:val="center"/>
          </w:tcPr>
          <w:p w14:paraId="77188FB9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044EB268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5A1EFF8B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3,992,672</w:t>
            </w:r>
          </w:p>
        </w:tc>
        <w:tc>
          <w:tcPr>
            <w:tcW w:w="2128" w:type="dxa"/>
            <w:vAlign w:val="center"/>
          </w:tcPr>
          <w:p w14:paraId="723E6770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5F131BC3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3,992,672</w:t>
            </w:r>
          </w:p>
        </w:tc>
        <w:tc>
          <w:tcPr>
            <w:tcW w:w="2226" w:type="dxa"/>
            <w:vAlign w:val="center"/>
          </w:tcPr>
          <w:p w14:paraId="7B1CED37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- 799,328</w:t>
            </w:r>
          </w:p>
        </w:tc>
        <w:tc>
          <w:tcPr>
            <w:tcW w:w="1562" w:type="dxa"/>
            <w:vAlign w:val="center"/>
          </w:tcPr>
          <w:p w14:paraId="1FC54DF8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- 16.68</w:t>
            </w:r>
          </w:p>
        </w:tc>
      </w:tr>
      <w:tr w:rsidR="00A7420F" w:rsidRPr="005201FF" w14:paraId="376DBA72" w14:textId="77777777" w:rsidTr="00544FD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552" w:type="dxa"/>
            <w:vAlign w:val="center"/>
          </w:tcPr>
          <w:p w14:paraId="745FD339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1942" w:type="dxa"/>
            <w:vAlign w:val="center"/>
          </w:tcPr>
          <w:p w14:paraId="1B371EBB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250,000</w:t>
            </w:r>
          </w:p>
        </w:tc>
        <w:tc>
          <w:tcPr>
            <w:tcW w:w="2113" w:type="dxa"/>
            <w:vAlign w:val="center"/>
          </w:tcPr>
          <w:p w14:paraId="2CA2AA80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246,835</w:t>
            </w:r>
          </w:p>
        </w:tc>
        <w:tc>
          <w:tcPr>
            <w:tcW w:w="2114" w:type="dxa"/>
            <w:vAlign w:val="center"/>
          </w:tcPr>
          <w:p w14:paraId="7773BDAC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2E407323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798DBEBB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246,835</w:t>
            </w:r>
          </w:p>
        </w:tc>
        <w:tc>
          <w:tcPr>
            <w:tcW w:w="2128" w:type="dxa"/>
            <w:vAlign w:val="center"/>
          </w:tcPr>
          <w:p w14:paraId="4DDB14E7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68BDBD41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246,835</w:t>
            </w:r>
          </w:p>
        </w:tc>
        <w:tc>
          <w:tcPr>
            <w:tcW w:w="2226" w:type="dxa"/>
            <w:vAlign w:val="center"/>
          </w:tcPr>
          <w:p w14:paraId="52125090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- 3,165</w:t>
            </w:r>
          </w:p>
        </w:tc>
        <w:tc>
          <w:tcPr>
            <w:tcW w:w="1562" w:type="dxa"/>
            <w:vAlign w:val="center"/>
          </w:tcPr>
          <w:p w14:paraId="23A97802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- 1.27</w:t>
            </w:r>
          </w:p>
        </w:tc>
      </w:tr>
      <w:tr w:rsidR="00A7420F" w:rsidRPr="005201FF" w14:paraId="1ECDB8BB" w14:textId="77777777" w:rsidTr="00544FD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552" w:type="dxa"/>
            <w:vAlign w:val="center"/>
          </w:tcPr>
          <w:p w14:paraId="07967977" w14:textId="77777777" w:rsidR="00A7420F" w:rsidRPr="0099296D" w:rsidRDefault="00A7420F" w:rsidP="004076F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noProof/>
                <w:spacing w:val="-6"/>
                <w:sz w:val="20"/>
              </w:rPr>
            </w:pPr>
            <w:r w:rsidRPr="00544FDA">
              <w:rPr>
                <w:rFonts w:ascii="標楷體" w:hAnsi="標楷體" w:hint="eastAsia"/>
                <w:noProof/>
                <w:sz w:val="20"/>
              </w:rPr>
              <w:t>臺東縣太麻里地政事務所</w:t>
            </w:r>
          </w:p>
        </w:tc>
        <w:tc>
          <w:tcPr>
            <w:tcW w:w="1942" w:type="dxa"/>
            <w:vAlign w:val="center"/>
          </w:tcPr>
          <w:p w14:paraId="32BE79BC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noProof/>
                <w:sz w:val="20"/>
              </w:rPr>
              <w:t>35,312,000</w:t>
            </w:r>
          </w:p>
        </w:tc>
        <w:tc>
          <w:tcPr>
            <w:tcW w:w="2113" w:type="dxa"/>
            <w:vAlign w:val="center"/>
          </w:tcPr>
          <w:p w14:paraId="50510148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noProof/>
                <w:sz w:val="20"/>
              </w:rPr>
              <w:t>31,241,127</w:t>
            </w:r>
          </w:p>
        </w:tc>
        <w:tc>
          <w:tcPr>
            <w:tcW w:w="2114" w:type="dxa"/>
            <w:vAlign w:val="center"/>
          </w:tcPr>
          <w:p w14:paraId="4EAAF4C8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0F7D7D64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5C402BE9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noProof/>
                <w:sz w:val="20"/>
              </w:rPr>
              <w:t>31,241,127</w:t>
            </w:r>
          </w:p>
        </w:tc>
        <w:tc>
          <w:tcPr>
            <w:tcW w:w="2128" w:type="dxa"/>
            <w:vAlign w:val="center"/>
          </w:tcPr>
          <w:p w14:paraId="24E16788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764D96BB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noProof/>
                <w:sz w:val="20"/>
              </w:rPr>
              <w:t>31,241,127</w:t>
            </w:r>
          </w:p>
        </w:tc>
        <w:tc>
          <w:tcPr>
            <w:tcW w:w="2226" w:type="dxa"/>
            <w:vAlign w:val="center"/>
          </w:tcPr>
          <w:p w14:paraId="199C8B55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noProof/>
                <w:sz w:val="20"/>
              </w:rPr>
              <w:t>- 4,070,873</w:t>
            </w:r>
          </w:p>
        </w:tc>
        <w:tc>
          <w:tcPr>
            <w:tcW w:w="1562" w:type="dxa"/>
            <w:vAlign w:val="center"/>
          </w:tcPr>
          <w:p w14:paraId="2599F80C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noProof/>
                <w:sz w:val="20"/>
              </w:rPr>
              <w:t>- 11.53</w:t>
            </w:r>
          </w:p>
        </w:tc>
      </w:tr>
      <w:tr w:rsidR="00A7420F" w:rsidRPr="005201FF" w14:paraId="72B9798F" w14:textId="77777777" w:rsidTr="00544FD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552" w:type="dxa"/>
            <w:vAlign w:val="center"/>
          </w:tcPr>
          <w:p w14:paraId="5534A5A4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1942" w:type="dxa"/>
            <w:vAlign w:val="center"/>
          </w:tcPr>
          <w:p w14:paraId="5FC357E6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31,106,000</w:t>
            </w:r>
          </w:p>
        </w:tc>
        <w:tc>
          <w:tcPr>
            <w:tcW w:w="2113" w:type="dxa"/>
            <w:vAlign w:val="center"/>
          </w:tcPr>
          <w:p w14:paraId="640FEBCB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28,400,045</w:t>
            </w:r>
          </w:p>
        </w:tc>
        <w:tc>
          <w:tcPr>
            <w:tcW w:w="2114" w:type="dxa"/>
            <w:vAlign w:val="center"/>
          </w:tcPr>
          <w:p w14:paraId="51D5B166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0E036A0D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34083FF4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28,400,045</w:t>
            </w:r>
          </w:p>
        </w:tc>
        <w:tc>
          <w:tcPr>
            <w:tcW w:w="2128" w:type="dxa"/>
            <w:vAlign w:val="center"/>
          </w:tcPr>
          <w:p w14:paraId="3B8A3534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4027E342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28,400,045</w:t>
            </w:r>
          </w:p>
        </w:tc>
        <w:tc>
          <w:tcPr>
            <w:tcW w:w="2226" w:type="dxa"/>
            <w:vAlign w:val="center"/>
          </w:tcPr>
          <w:p w14:paraId="55462CDF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- 2,705,955</w:t>
            </w:r>
          </w:p>
        </w:tc>
        <w:tc>
          <w:tcPr>
            <w:tcW w:w="1562" w:type="dxa"/>
            <w:vAlign w:val="center"/>
          </w:tcPr>
          <w:p w14:paraId="0034554F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- 8.70</w:t>
            </w:r>
          </w:p>
        </w:tc>
      </w:tr>
      <w:tr w:rsidR="00A7420F" w:rsidRPr="005201FF" w14:paraId="3ED93020" w14:textId="77777777" w:rsidTr="00544FD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552" w:type="dxa"/>
            <w:vAlign w:val="center"/>
          </w:tcPr>
          <w:p w14:paraId="50795631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標楷體" w:hAnsi="標楷體" w:hint="eastAsia"/>
                <w:b w:val="0"/>
                <w:noProof/>
                <w:sz w:val="20"/>
              </w:rPr>
              <w:t>地政業務</w:t>
            </w:r>
          </w:p>
        </w:tc>
        <w:tc>
          <w:tcPr>
            <w:tcW w:w="1942" w:type="dxa"/>
            <w:vAlign w:val="center"/>
          </w:tcPr>
          <w:p w14:paraId="59EC6599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3,562,000</w:t>
            </w:r>
          </w:p>
        </w:tc>
        <w:tc>
          <w:tcPr>
            <w:tcW w:w="2113" w:type="dxa"/>
            <w:vAlign w:val="center"/>
          </w:tcPr>
          <w:p w14:paraId="5D028994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2,667,470</w:t>
            </w:r>
          </w:p>
        </w:tc>
        <w:tc>
          <w:tcPr>
            <w:tcW w:w="2114" w:type="dxa"/>
            <w:vAlign w:val="center"/>
          </w:tcPr>
          <w:p w14:paraId="4564DB4A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493D8EA2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5995B424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2,667,470</w:t>
            </w:r>
          </w:p>
        </w:tc>
        <w:tc>
          <w:tcPr>
            <w:tcW w:w="2128" w:type="dxa"/>
            <w:vAlign w:val="center"/>
          </w:tcPr>
          <w:p w14:paraId="5F2CBA5E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51F69A90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2,667,470</w:t>
            </w:r>
          </w:p>
        </w:tc>
        <w:tc>
          <w:tcPr>
            <w:tcW w:w="2226" w:type="dxa"/>
            <w:vAlign w:val="center"/>
          </w:tcPr>
          <w:p w14:paraId="7C946E29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- 894,530</w:t>
            </w:r>
          </w:p>
        </w:tc>
        <w:tc>
          <w:tcPr>
            <w:tcW w:w="1562" w:type="dxa"/>
            <w:vAlign w:val="center"/>
          </w:tcPr>
          <w:p w14:paraId="655311A7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- 25.11</w:t>
            </w:r>
          </w:p>
        </w:tc>
      </w:tr>
      <w:tr w:rsidR="00A7420F" w:rsidRPr="005201FF" w14:paraId="68428DB7" w14:textId="77777777" w:rsidTr="00544FD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2D180A27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1942" w:type="dxa"/>
            <w:tcBorders>
              <w:bottom w:val="single" w:sz="4" w:space="0" w:color="auto"/>
            </w:tcBorders>
            <w:vAlign w:val="center"/>
          </w:tcPr>
          <w:p w14:paraId="0E4A3B6F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644,000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50D6CCD1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173,612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vAlign w:val="center"/>
          </w:tcPr>
          <w:p w14:paraId="5B7C504E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vAlign w:val="center"/>
          </w:tcPr>
          <w:p w14:paraId="4B21AD22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65FBC14C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173,612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vAlign w:val="center"/>
          </w:tcPr>
          <w:p w14:paraId="0633798C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7FCAA9C6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173,612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vAlign w:val="center"/>
          </w:tcPr>
          <w:p w14:paraId="1CE020CB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- 470,388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vAlign w:val="center"/>
          </w:tcPr>
          <w:p w14:paraId="5D56DBFE" w14:textId="77777777" w:rsidR="00A7420F" w:rsidRPr="005201FF" w:rsidRDefault="00A7420F" w:rsidP="004076F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01FF">
              <w:rPr>
                <w:rFonts w:ascii="新細明體" w:hAnsi="新細明體"/>
                <w:b w:val="0"/>
                <w:noProof/>
                <w:sz w:val="20"/>
              </w:rPr>
              <w:t>- 73.04</w:t>
            </w:r>
          </w:p>
        </w:tc>
      </w:tr>
    </w:tbl>
    <w:p w14:paraId="5C439BA4" w14:textId="77777777" w:rsidR="00A7420F" w:rsidRDefault="00A7420F" w:rsidP="00A7420F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11DB0D61" w14:textId="77777777" w:rsidR="00A7420F" w:rsidRDefault="00A7420F" w:rsidP="00A7420F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28EEF878" w14:textId="77777777" w:rsidR="00A7420F" w:rsidRDefault="00A7420F" w:rsidP="00A7420F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6BAADDE6" w14:textId="3A79D162" w:rsidR="00A7420F" w:rsidRPr="00372ADA" w:rsidRDefault="00A7420F" w:rsidP="00A7420F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150FA530" w14:textId="77777777" w:rsidR="00A7420F" w:rsidRPr="00C1563C" w:rsidRDefault="00A7420F" w:rsidP="00A7420F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8"/>
        <w:gridCol w:w="2180"/>
        <w:gridCol w:w="2239"/>
        <w:gridCol w:w="1694"/>
        <w:gridCol w:w="1414"/>
        <w:gridCol w:w="11042"/>
      </w:tblGrid>
      <w:tr w:rsidR="00A7420F" w14:paraId="1E568542" w14:textId="77777777" w:rsidTr="0099296D">
        <w:trPr>
          <w:trHeight w:val="340"/>
          <w:tblHeader/>
        </w:trPr>
        <w:tc>
          <w:tcPr>
            <w:tcW w:w="2268" w:type="dxa"/>
            <w:vMerge w:val="restart"/>
            <w:tcBorders>
              <w:left w:val="nil"/>
            </w:tcBorders>
            <w:vAlign w:val="center"/>
          </w:tcPr>
          <w:p w14:paraId="1440D3D1" w14:textId="77777777" w:rsidR="00A7420F" w:rsidRPr="002A225C" w:rsidRDefault="00A7420F" w:rsidP="004076F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180" w:type="dxa"/>
            <w:vMerge w:val="restart"/>
            <w:vAlign w:val="center"/>
          </w:tcPr>
          <w:p w14:paraId="160AC74E" w14:textId="77777777" w:rsidR="00A7420F" w:rsidRPr="002A225C" w:rsidRDefault="00A7420F" w:rsidP="004076F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vAlign w:val="center"/>
          </w:tcPr>
          <w:p w14:paraId="368CAEAA" w14:textId="77777777" w:rsidR="00A7420F" w:rsidRPr="002A225C" w:rsidRDefault="00A7420F" w:rsidP="004076F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vAlign w:val="center"/>
          </w:tcPr>
          <w:p w14:paraId="4E15737E" w14:textId="77777777" w:rsidR="00A7420F" w:rsidRPr="002A225C" w:rsidRDefault="00A7420F" w:rsidP="004076F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vAlign w:val="center"/>
          </w:tcPr>
          <w:p w14:paraId="27FC8A68" w14:textId="77777777" w:rsidR="00A7420F" w:rsidRPr="002A225C" w:rsidRDefault="00A7420F" w:rsidP="004076F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A7420F" w14:paraId="735FBC22" w14:textId="77777777" w:rsidTr="0099296D">
        <w:trPr>
          <w:trHeight w:val="340"/>
          <w:tblHeader/>
        </w:trPr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784307C5" w14:textId="77777777" w:rsidR="00A7420F" w:rsidRPr="002A225C" w:rsidRDefault="00A7420F" w:rsidP="004076F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180" w:type="dxa"/>
            <w:vMerge/>
            <w:tcBorders>
              <w:bottom w:val="single" w:sz="4" w:space="0" w:color="auto"/>
            </w:tcBorders>
            <w:vAlign w:val="center"/>
          </w:tcPr>
          <w:p w14:paraId="3E8E05C1" w14:textId="77777777" w:rsidR="00A7420F" w:rsidRPr="002A225C" w:rsidRDefault="00A7420F" w:rsidP="004076F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vAlign w:val="center"/>
          </w:tcPr>
          <w:p w14:paraId="697F9A3F" w14:textId="77777777" w:rsidR="00A7420F" w:rsidRPr="002A225C" w:rsidRDefault="00A7420F" w:rsidP="004076F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14:paraId="5F4D5A9F" w14:textId="77777777" w:rsidR="00A7420F" w:rsidRPr="002A225C" w:rsidRDefault="00A7420F" w:rsidP="004076F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359A69A4" w14:textId="77777777" w:rsidR="00A7420F" w:rsidRPr="002A225C" w:rsidRDefault="00A7420F" w:rsidP="004076F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7FD39749" w14:textId="77777777" w:rsidR="00A7420F" w:rsidRPr="002A225C" w:rsidRDefault="00A7420F" w:rsidP="004076F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A7420F" w:rsidRPr="00E7607B" w14:paraId="24E87DA4" w14:textId="77777777" w:rsidTr="009929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8"/>
        </w:trPr>
        <w:tc>
          <w:tcPr>
            <w:tcW w:w="2268" w:type="dxa"/>
            <w:vAlign w:val="center"/>
          </w:tcPr>
          <w:p w14:paraId="3AC164DB" w14:textId="77777777" w:rsidR="00A7420F" w:rsidRPr="00E7607B" w:rsidRDefault="00A7420F" w:rsidP="004076F5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E7607B">
              <w:rPr>
                <w:rFonts w:hint="eastAsia"/>
                <w:b/>
                <w:noProof/>
                <w:sz w:val="20"/>
              </w:rPr>
              <w:t>臺東縣臺東地政事務所</w:t>
            </w:r>
          </w:p>
        </w:tc>
        <w:tc>
          <w:tcPr>
            <w:tcW w:w="2180" w:type="dxa"/>
            <w:vAlign w:val="center"/>
          </w:tcPr>
          <w:p w14:paraId="2846ECD1" w14:textId="77777777" w:rsidR="00A7420F" w:rsidRPr="00E7607B" w:rsidRDefault="00A7420F" w:rsidP="004076F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vAlign w:val="center"/>
          </w:tcPr>
          <w:p w14:paraId="43F7DDCD" w14:textId="77777777" w:rsidR="00A7420F" w:rsidRPr="00E7607B" w:rsidRDefault="00A7420F" w:rsidP="004076F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vAlign w:val="center"/>
          </w:tcPr>
          <w:p w14:paraId="1704CD14" w14:textId="77777777" w:rsidR="00A7420F" w:rsidRPr="00E7607B" w:rsidRDefault="00A7420F" w:rsidP="004076F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2E3C364F" w14:textId="77777777" w:rsidR="00A7420F" w:rsidRPr="00E7607B" w:rsidRDefault="00A7420F" w:rsidP="004076F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vAlign w:val="center"/>
          </w:tcPr>
          <w:p w14:paraId="56FC3776" w14:textId="77777777" w:rsidR="00A7420F" w:rsidRPr="00E7607B" w:rsidRDefault="00A7420F" w:rsidP="004076F5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A7420F" w14:paraId="3934FF5B" w14:textId="77777777" w:rsidTr="009929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8"/>
        </w:trPr>
        <w:tc>
          <w:tcPr>
            <w:tcW w:w="2268" w:type="dxa"/>
            <w:vAlign w:val="center"/>
          </w:tcPr>
          <w:p w14:paraId="0628B2E8" w14:textId="77777777" w:rsidR="00A7420F" w:rsidRPr="002A225C" w:rsidRDefault="00A7420F" w:rsidP="004076F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F2E3A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180" w:type="dxa"/>
            <w:vAlign w:val="center"/>
          </w:tcPr>
          <w:p w14:paraId="626415D7" w14:textId="77777777" w:rsidR="00A7420F" w:rsidRPr="002A225C" w:rsidRDefault="00A7420F" w:rsidP="004076F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2E3A">
              <w:rPr>
                <w:rFonts w:ascii="新細明體" w:hAnsi="新細明體"/>
                <w:noProof/>
                <w:sz w:val="20"/>
              </w:rPr>
              <w:t>610,000</w:t>
            </w:r>
          </w:p>
        </w:tc>
        <w:tc>
          <w:tcPr>
            <w:tcW w:w="2239" w:type="dxa"/>
            <w:vAlign w:val="center"/>
          </w:tcPr>
          <w:p w14:paraId="34A6D5B6" w14:textId="77777777" w:rsidR="00A7420F" w:rsidRPr="002A225C" w:rsidRDefault="00A7420F" w:rsidP="004076F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2E3A">
              <w:rPr>
                <w:rFonts w:ascii="新細明體" w:hAnsi="新細明體"/>
                <w:noProof/>
                <w:sz w:val="20"/>
              </w:rPr>
              <w:t>897,130</w:t>
            </w:r>
          </w:p>
        </w:tc>
        <w:tc>
          <w:tcPr>
            <w:tcW w:w="1694" w:type="dxa"/>
            <w:vAlign w:val="center"/>
          </w:tcPr>
          <w:p w14:paraId="7F618393" w14:textId="77777777" w:rsidR="00A7420F" w:rsidRPr="002A225C" w:rsidRDefault="00A7420F" w:rsidP="004076F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2E3A">
              <w:rPr>
                <w:rFonts w:ascii="新細明體" w:hAnsi="新細明體"/>
                <w:noProof/>
                <w:sz w:val="20"/>
              </w:rPr>
              <w:t>287,130</w:t>
            </w:r>
          </w:p>
        </w:tc>
        <w:tc>
          <w:tcPr>
            <w:tcW w:w="1414" w:type="dxa"/>
            <w:vAlign w:val="center"/>
          </w:tcPr>
          <w:p w14:paraId="5B01A426" w14:textId="77777777" w:rsidR="00A7420F" w:rsidRPr="002A225C" w:rsidRDefault="00A7420F" w:rsidP="004076F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2E3A">
              <w:rPr>
                <w:rFonts w:ascii="新細明體" w:hAnsi="新細明體"/>
                <w:noProof/>
                <w:sz w:val="20"/>
              </w:rPr>
              <w:t>47.07</w:t>
            </w:r>
          </w:p>
        </w:tc>
        <w:tc>
          <w:tcPr>
            <w:tcW w:w="11042" w:type="dxa"/>
            <w:vAlign w:val="center"/>
          </w:tcPr>
          <w:p w14:paraId="6903287C" w14:textId="77777777" w:rsidR="00A7420F" w:rsidRPr="002A225C" w:rsidRDefault="00A7420F" w:rsidP="004076F5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0F2E3A">
              <w:rPr>
                <w:rFonts w:hint="eastAsia"/>
                <w:noProof/>
                <w:sz w:val="20"/>
              </w:rPr>
              <w:t>係行政罰鍰收入較預計增加。</w:t>
            </w:r>
          </w:p>
        </w:tc>
      </w:tr>
      <w:tr w:rsidR="00A7420F" w14:paraId="51E3CF56" w14:textId="77777777" w:rsidTr="009929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8"/>
        </w:trPr>
        <w:tc>
          <w:tcPr>
            <w:tcW w:w="2268" w:type="dxa"/>
            <w:vAlign w:val="center"/>
          </w:tcPr>
          <w:p w14:paraId="41350586" w14:textId="77777777" w:rsidR="00A7420F" w:rsidRPr="002A225C" w:rsidRDefault="00A7420F" w:rsidP="004076F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F2E3A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180" w:type="dxa"/>
            <w:vAlign w:val="center"/>
          </w:tcPr>
          <w:p w14:paraId="2A21B9C0" w14:textId="77777777" w:rsidR="00A7420F" w:rsidRPr="002A225C" w:rsidRDefault="00A7420F" w:rsidP="004076F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2E3A">
              <w:rPr>
                <w:rFonts w:ascii="新細明體" w:hAnsi="新細明體"/>
                <w:noProof/>
                <w:sz w:val="20"/>
              </w:rPr>
              <w:t>24,699,000</w:t>
            </w:r>
          </w:p>
        </w:tc>
        <w:tc>
          <w:tcPr>
            <w:tcW w:w="2239" w:type="dxa"/>
            <w:vAlign w:val="center"/>
          </w:tcPr>
          <w:p w14:paraId="6ADFCCF2" w14:textId="77777777" w:rsidR="00A7420F" w:rsidRPr="002A225C" w:rsidRDefault="00A7420F" w:rsidP="004076F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2E3A">
              <w:rPr>
                <w:rFonts w:ascii="新細明體" w:hAnsi="新細明體"/>
                <w:noProof/>
                <w:sz w:val="20"/>
              </w:rPr>
              <w:t>27,256,392</w:t>
            </w:r>
          </w:p>
        </w:tc>
        <w:tc>
          <w:tcPr>
            <w:tcW w:w="1694" w:type="dxa"/>
            <w:vAlign w:val="center"/>
          </w:tcPr>
          <w:p w14:paraId="26C643B8" w14:textId="77777777" w:rsidR="00A7420F" w:rsidRPr="002A225C" w:rsidRDefault="00A7420F" w:rsidP="004076F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2E3A">
              <w:rPr>
                <w:rFonts w:ascii="新細明體" w:hAnsi="新細明體"/>
                <w:noProof/>
                <w:sz w:val="20"/>
              </w:rPr>
              <w:t>2,557,392</w:t>
            </w:r>
          </w:p>
        </w:tc>
        <w:tc>
          <w:tcPr>
            <w:tcW w:w="1414" w:type="dxa"/>
            <w:vAlign w:val="center"/>
          </w:tcPr>
          <w:p w14:paraId="1F20C196" w14:textId="77777777" w:rsidR="00A7420F" w:rsidRPr="002A225C" w:rsidRDefault="00A7420F" w:rsidP="004076F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2E3A">
              <w:rPr>
                <w:rFonts w:ascii="新細明體" w:hAnsi="新細明體"/>
                <w:noProof/>
                <w:sz w:val="20"/>
              </w:rPr>
              <w:t>10.35</w:t>
            </w:r>
          </w:p>
        </w:tc>
        <w:tc>
          <w:tcPr>
            <w:tcW w:w="11042" w:type="dxa"/>
            <w:vAlign w:val="center"/>
          </w:tcPr>
          <w:p w14:paraId="46AF65DE" w14:textId="77777777" w:rsidR="00A7420F" w:rsidRPr="002A225C" w:rsidRDefault="00A7420F" w:rsidP="004076F5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0F2E3A">
              <w:rPr>
                <w:rFonts w:hint="eastAsia"/>
                <w:noProof/>
                <w:sz w:val="20"/>
              </w:rPr>
              <w:t>主要係登記費收入較預計增加。</w:t>
            </w:r>
          </w:p>
        </w:tc>
      </w:tr>
      <w:tr w:rsidR="00A7420F" w:rsidRPr="00E7607B" w14:paraId="0C086BD1" w14:textId="77777777" w:rsidTr="009929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8"/>
        </w:trPr>
        <w:tc>
          <w:tcPr>
            <w:tcW w:w="2268" w:type="dxa"/>
            <w:vAlign w:val="center"/>
          </w:tcPr>
          <w:p w14:paraId="2B960058" w14:textId="77777777" w:rsidR="00A7420F" w:rsidRPr="00E7607B" w:rsidRDefault="00A7420F" w:rsidP="004076F5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E7607B">
              <w:rPr>
                <w:rFonts w:hint="eastAsia"/>
                <w:b/>
                <w:noProof/>
                <w:sz w:val="20"/>
              </w:rPr>
              <w:t>臺東縣成功地政事務所</w:t>
            </w:r>
          </w:p>
        </w:tc>
        <w:tc>
          <w:tcPr>
            <w:tcW w:w="2180" w:type="dxa"/>
            <w:vAlign w:val="center"/>
          </w:tcPr>
          <w:p w14:paraId="3497EB3D" w14:textId="77777777" w:rsidR="00A7420F" w:rsidRPr="00E7607B" w:rsidRDefault="00A7420F" w:rsidP="004076F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vAlign w:val="center"/>
          </w:tcPr>
          <w:p w14:paraId="432850A3" w14:textId="77777777" w:rsidR="00A7420F" w:rsidRPr="00E7607B" w:rsidRDefault="00A7420F" w:rsidP="004076F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vAlign w:val="center"/>
          </w:tcPr>
          <w:p w14:paraId="7CAA5002" w14:textId="77777777" w:rsidR="00A7420F" w:rsidRPr="005C6828" w:rsidRDefault="00A7420F" w:rsidP="004076F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2CCC51EA" w14:textId="77777777" w:rsidR="00A7420F" w:rsidRPr="00E7607B" w:rsidRDefault="00A7420F" w:rsidP="004076F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vAlign w:val="center"/>
          </w:tcPr>
          <w:p w14:paraId="356F5B25" w14:textId="77777777" w:rsidR="00A7420F" w:rsidRPr="00E7607B" w:rsidRDefault="00A7420F" w:rsidP="004076F5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A7420F" w14:paraId="29500154" w14:textId="77777777" w:rsidTr="009929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8"/>
        </w:trPr>
        <w:tc>
          <w:tcPr>
            <w:tcW w:w="2268" w:type="dxa"/>
            <w:vAlign w:val="center"/>
          </w:tcPr>
          <w:p w14:paraId="3A1CEE71" w14:textId="77777777" w:rsidR="00A7420F" w:rsidRPr="002A225C" w:rsidRDefault="00A7420F" w:rsidP="004076F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F2E3A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180" w:type="dxa"/>
            <w:vAlign w:val="center"/>
          </w:tcPr>
          <w:p w14:paraId="02F443C4" w14:textId="77777777" w:rsidR="00A7420F" w:rsidRPr="002A225C" w:rsidRDefault="00A7420F" w:rsidP="004076F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2E3A">
              <w:rPr>
                <w:rFonts w:ascii="新細明體" w:hAnsi="新細明體"/>
                <w:noProof/>
                <w:sz w:val="20"/>
              </w:rPr>
              <w:t>360,000</w:t>
            </w:r>
          </w:p>
        </w:tc>
        <w:tc>
          <w:tcPr>
            <w:tcW w:w="2239" w:type="dxa"/>
            <w:vAlign w:val="center"/>
          </w:tcPr>
          <w:p w14:paraId="6FD85A17" w14:textId="77777777" w:rsidR="00A7420F" w:rsidRPr="002A225C" w:rsidRDefault="00A7420F" w:rsidP="004076F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2E3A">
              <w:rPr>
                <w:rFonts w:ascii="新細明體" w:hAnsi="新細明體"/>
                <w:noProof/>
                <w:sz w:val="20"/>
              </w:rPr>
              <w:t>196,429</w:t>
            </w:r>
          </w:p>
        </w:tc>
        <w:tc>
          <w:tcPr>
            <w:tcW w:w="1694" w:type="dxa"/>
            <w:vAlign w:val="center"/>
          </w:tcPr>
          <w:p w14:paraId="5A0524C9" w14:textId="77777777" w:rsidR="00A7420F" w:rsidRPr="002A225C" w:rsidRDefault="00A7420F" w:rsidP="004076F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2E3A">
              <w:rPr>
                <w:rFonts w:ascii="新細明體" w:hAnsi="新細明體"/>
                <w:noProof/>
                <w:sz w:val="20"/>
              </w:rPr>
              <w:t>- 163,571</w:t>
            </w:r>
          </w:p>
        </w:tc>
        <w:tc>
          <w:tcPr>
            <w:tcW w:w="1414" w:type="dxa"/>
            <w:vAlign w:val="center"/>
          </w:tcPr>
          <w:p w14:paraId="12610A50" w14:textId="77777777" w:rsidR="00A7420F" w:rsidRPr="002A225C" w:rsidRDefault="00A7420F" w:rsidP="004076F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2E3A">
              <w:rPr>
                <w:rFonts w:ascii="新細明體" w:hAnsi="新細明體"/>
                <w:noProof/>
                <w:sz w:val="20"/>
              </w:rPr>
              <w:t>- 45.44</w:t>
            </w:r>
          </w:p>
        </w:tc>
        <w:tc>
          <w:tcPr>
            <w:tcW w:w="11042" w:type="dxa"/>
            <w:vAlign w:val="center"/>
          </w:tcPr>
          <w:p w14:paraId="2FD569FE" w14:textId="77777777" w:rsidR="00A7420F" w:rsidRPr="002A225C" w:rsidRDefault="00A7420F" w:rsidP="004076F5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0F2E3A">
              <w:rPr>
                <w:rFonts w:hint="eastAsia"/>
                <w:noProof/>
                <w:sz w:val="20"/>
              </w:rPr>
              <w:t>係行政罰鍰收入較預計減少。</w:t>
            </w:r>
          </w:p>
        </w:tc>
      </w:tr>
      <w:tr w:rsidR="00A7420F" w14:paraId="3C543B95" w14:textId="77777777" w:rsidTr="009929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8"/>
        </w:trPr>
        <w:tc>
          <w:tcPr>
            <w:tcW w:w="2268" w:type="dxa"/>
            <w:vAlign w:val="center"/>
          </w:tcPr>
          <w:p w14:paraId="7D4FB500" w14:textId="77777777" w:rsidR="00A7420F" w:rsidRPr="002A225C" w:rsidRDefault="00A7420F" w:rsidP="004076F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F2E3A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180" w:type="dxa"/>
            <w:vAlign w:val="center"/>
          </w:tcPr>
          <w:p w14:paraId="75DFB7C2" w14:textId="77777777" w:rsidR="00A7420F" w:rsidRPr="002A225C" w:rsidRDefault="00A7420F" w:rsidP="004076F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2E3A">
              <w:rPr>
                <w:rFonts w:ascii="新細明體" w:hAnsi="新細明體"/>
                <w:noProof/>
                <w:sz w:val="20"/>
              </w:rPr>
              <w:t>7,033,000</w:t>
            </w:r>
          </w:p>
        </w:tc>
        <w:tc>
          <w:tcPr>
            <w:tcW w:w="2239" w:type="dxa"/>
            <w:vAlign w:val="center"/>
          </w:tcPr>
          <w:p w14:paraId="229989EF" w14:textId="77777777" w:rsidR="00A7420F" w:rsidRPr="002A225C" w:rsidRDefault="00A7420F" w:rsidP="004076F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2E3A">
              <w:rPr>
                <w:rFonts w:ascii="新細明體" w:hAnsi="新細明體"/>
                <w:noProof/>
                <w:sz w:val="20"/>
              </w:rPr>
              <w:t>8,109,533</w:t>
            </w:r>
          </w:p>
        </w:tc>
        <w:tc>
          <w:tcPr>
            <w:tcW w:w="1694" w:type="dxa"/>
            <w:vAlign w:val="center"/>
          </w:tcPr>
          <w:p w14:paraId="774D646C" w14:textId="77777777" w:rsidR="00A7420F" w:rsidRPr="002A225C" w:rsidRDefault="00A7420F" w:rsidP="004076F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2E3A">
              <w:rPr>
                <w:rFonts w:ascii="新細明體" w:hAnsi="新細明體"/>
                <w:noProof/>
                <w:sz w:val="20"/>
              </w:rPr>
              <w:t>1,076,533</w:t>
            </w:r>
          </w:p>
        </w:tc>
        <w:tc>
          <w:tcPr>
            <w:tcW w:w="1414" w:type="dxa"/>
            <w:vAlign w:val="center"/>
          </w:tcPr>
          <w:p w14:paraId="6F1271D3" w14:textId="77777777" w:rsidR="00A7420F" w:rsidRPr="002A225C" w:rsidRDefault="00A7420F" w:rsidP="004076F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2E3A">
              <w:rPr>
                <w:rFonts w:ascii="新細明體" w:hAnsi="新細明體"/>
                <w:noProof/>
                <w:sz w:val="20"/>
              </w:rPr>
              <w:t>15.31</w:t>
            </w:r>
          </w:p>
        </w:tc>
        <w:tc>
          <w:tcPr>
            <w:tcW w:w="11042" w:type="dxa"/>
            <w:vAlign w:val="center"/>
          </w:tcPr>
          <w:p w14:paraId="31A5AFC1" w14:textId="77777777" w:rsidR="00A7420F" w:rsidRPr="002A225C" w:rsidRDefault="00A7420F" w:rsidP="004076F5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0F2E3A">
              <w:rPr>
                <w:rFonts w:hint="eastAsia"/>
                <w:noProof/>
                <w:sz w:val="20"/>
              </w:rPr>
              <w:t>主要係審查費收入較預計增加。</w:t>
            </w:r>
          </w:p>
        </w:tc>
      </w:tr>
      <w:tr w:rsidR="00A7420F" w14:paraId="724DFB90" w14:textId="77777777" w:rsidTr="009929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8"/>
        </w:trPr>
        <w:tc>
          <w:tcPr>
            <w:tcW w:w="2268" w:type="dxa"/>
            <w:vAlign w:val="center"/>
          </w:tcPr>
          <w:p w14:paraId="067E8D03" w14:textId="77777777" w:rsidR="00A7420F" w:rsidRPr="002A225C" w:rsidRDefault="00A7420F" w:rsidP="004076F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F2E3A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180" w:type="dxa"/>
            <w:vAlign w:val="center"/>
          </w:tcPr>
          <w:p w14:paraId="3FF46350" w14:textId="77777777" w:rsidR="00A7420F" w:rsidRPr="002A225C" w:rsidRDefault="00A7420F" w:rsidP="004076F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2E3A">
              <w:rPr>
                <w:rFonts w:ascii="新細明體" w:hAnsi="新細明體"/>
                <w:noProof/>
                <w:sz w:val="20"/>
              </w:rPr>
              <w:t>1,174,000</w:t>
            </w:r>
          </w:p>
        </w:tc>
        <w:tc>
          <w:tcPr>
            <w:tcW w:w="2239" w:type="dxa"/>
            <w:vAlign w:val="center"/>
          </w:tcPr>
          <w:p w14:paraId="1D92C8E2" w14:textId="77777777" w:rsidR="00A7420F" w:rsidRPr="002A225C" w:rsidRDefault="00A7420F" w:rsidP="004076F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2E3A">
              <w:rPr>
                <w:rFonts w:ascii="新細明體" w:hAnsi="新細明體"/>
                <w:noProof/>
                <w:sz w:val="20"/>
              </w:rPr>
              <w:t>357,313</w:t>
            </w:r>
          </w:p>
        </w:tc>
        <w:tc>
          <w:tcPr>
            <w:tcW w:w="1694" w:type="dxa"/>
            <w:vAlign w:val="center"/>
          </w:tcPr>
          <w:p w14:paraId="23315142" w14:textId="77777777" w:rsidR="00A7420F" w:rsidRPr="002A225C" w:rsidRDefault="00A7420F" w:rsidP="004076F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2E3A">
              <w:rPr>
                <w:rFonts w:ascii="新細明體" w:hAnsi="新細明體"/>
                <w:noProof/>
                <w:sz w:val="20"/>
              </w:rPr>
              <w:t>- 816,687</w:t>
            </w:r>
          </w:p>
        </w:tc>
        <w:tc>
          <w:tcPr>
            <w:tcW w:w="1414" w:type="dxa"/>
            <w:vAlign w:val="center"/>
          </w:tcPr>
          <w:p w14:paraId="36070B92" w14:textId="77777777" w:rsidR="00A7420F" w:rsidRPr="002A225C" w:rsidRDefault="00A7420F" w:rsidP="004076F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2E3A">
              <w:rPr>
                <w:rFonts w:ascii="新細明體" w:hAnsi="新細明體"/>
                <w:noProof/>
                <w:sz w:val="20"/>
              </w:rPr>
              <w:t>- 69.56</w:t>
            </w:r>
          </w:p>
        </w:tc>
        <w:tc>
          <w:tcPr>
            <w:tcW w:w="11042" w:type="dxa"/>
            <w:vAlign w:val="center"/>
          </w:tcPr>
          <w:p w14:paraId="4753BB87" w14:textId="77777777" w:rsidR="00A7420F" w:rsidRPr="002A225C" w:rsidRDefault="00A7420F" w:rsidP="004076F5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0F2E3A">
              <w:rPr>
                <w:rFonts w:hint="eastAsia"/>
                <w:noProof/>
                <w:sz w:val="20"/>
              </w:rPr>
              <w:t>係他機關委辦案件收入較預計減少。</w:t>
            </w:r>
          </w:p>
        </w:tc>
      </w:tr>
      <w:tr w:rsidR="00A7420F" w:rsidRPr="00E7607B" w14:paraId="2D2390E4" w14:textId="77777777" w:rsidTr="009929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8"/>
        </w:trPr>
        <w:tc>
          <w:tcPr>
            <w:tcW w:w="2268" w:type="dxa"/>
            <w:vAlign w:val="center"/>
          </w:tcPr>
          <w:p w14:paraId="34B8B521" w14:textId="77777777" w:rsidR="00A7420F" w:rsidRPr="00E7607B" w:rsidRDefault="00A7420F" w:rsidP="004076F5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E7607B">
              <w:rPr>
                <w:rFonts w:hint="eastAsia"/>
                <w:b/>
                <w:noProof/>
                <w:sz w:val="20"/>
              </w:rPr>
              <w:t>臺東縣關山地政事務所</w:t>
            </w:r>
          </w:p>
        </w:tc>
        <w:tc>
          <w:tcPr>
            <w:tcW w:w="2180" w:type="dxa"/>
            <w:vAlign w:val="center"/>
          </w:tcPr>
          <w:p w14:paraId="2D098988" w14:textId="77777777" w:rsidR="00A7420F" w:rsidRPr="00E7607B" w:rsidRDefault="00A7420F" w:rsidP="004076F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vAlign w:val="center"/>
          </w:tcPr>
          <w:p w14:paraId="61EDF860" w14:textId="77777777" w:rsidR="00A7420F" w:rsidRPr="00E7607B" w:rsidRDefault="00A7420F" w:rsidP="004076F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vAlign w:val="center"/>
          </w:tcPr>
          <w:p w14:paraId="015E7024" w14:textId="77777777" w:rsidR="00A7420F" w:rsidRPr="00E7607B" w:rsidRDefault="00A7420F" w:rsidP="004076F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1F00D2D2" w14:textId="77777777" w:rsidR="00A7420F" w:rsidRPr="00E7607B" w:rsidRDefault="00A7420F" w:rsidP="004076F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vAlign w:val="center"/>
          </w:tcPr>
          <w:p w14:paraId="7DA48F8A" w14:textId="77777777" w:rsidR="00A7420F" w:rsidRPr="00E7607B" w:rsidRDefault="00A7420F" w:rsidP="004076F5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A7420F" w14:paraId="1F3F8EEB" w14:textId="77777777" w:rsidTr="009929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8"/>
        </w:trPr>
        <w:tc>
          <w:tcPr>
            <w:tcW w:w="2268" w:type="dxa"/>
            <w:vAlign w:val="center"/>
          </w:tcPr>
          <w:p w14:paraId="487A3E57" w14:textId="77777777" w:rsidR="00A7420F" w:rsidRPr="002A225C" w:rsidRDefault="00A7420F" w:rsidP="004076F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F2E3A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180" w:type="dxa"/>
            <w:vAlign w:val="center"/>
          </w:tcPr>
          <w:p w14:paraId="14B65C56" w14:textId="77777777" w:rsidR="00A7420F" w:rsidRPr="002A225C" w:rsidRDefault="00A7420F" w:rsidP="004076F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2E3A">
              <w:rPr>
                <w:rFonts w:ascii="新細明體" w:hAnsi="新細明體"/>
                <w:noProof/>
                <w:sz w:val="20"/>
              </w:rPr>
              <w:t>280,000</w:t>
            </w:r>
          </w:p>
        </w:tc>
        <w:tc>
          <w:tcPr>
            <w:tcW w:w="2239" w:type="dxa"/>
            <w:vAlign w:val="center"/>
          </w:tcPr>
          <w:p w14:paraId="330102B8" w14:textId="77777777" w:rsidR="00A7420F" w:rsidRPr="002A225C" w:rsidRDefault="00A7420F" w:rsidP="004076F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2E3A">
              <w:rPr>
                <w:rFonts w:ascii="新細明體" w:hAnsi="新細明體"/>
                <w:noProof/>
                <w:sz w:val="20"/>
              </w:rPr>
              <w:t>122,801</w:t>
            </w:r>
          </w:p>
        </w:tc>
        <w:tc>
          <w:tcPr>
            <w:tcW w:w="1694" w:type="dxa"/>
            <w:vAlign w:val="center"/>
          </w:tcPr>
          <w:p w14:paraId="48D21E84" w14:textId="77777777" w:rsidR="00A7420F" w:rsidRPr="002A225C" w:rsidRDefault="00A7420F" w:rsidP="004076F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2E3A">
              <w:rPr>
                <w:rFonts w:ascii="新細明體" w:hAnsi="新細明體"/>
                <w:noProof/>
                <w:sz w:val="20"/>
              </w:rPr>
              <w:t>- 157,199</w:t>
            </w:r>
          </w:p>
        </w:tc>
        <w:tc>
          <w:tcPr>
            <w:tcW w:w="1414" w:type="dxa"/>
            <w:vAlign w:val="center"/>
          </w:tcPr>
          <w:p w14:paraId="3FE98758" w14:textId="77777777" w:rsidR="00A7420F" w:rsidRPr="002A225C" w:rsidRDefault="00A7420F" w:rsidP="004076F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2E3A">
              <w:rPr>
                <w:rFonts w:ascii="新細明體" w:hAnsi="新細明體"/>
                <w:noProof/>
                <w:sz w:val="20"/>
              </w:rPr>
              <w:t>- 56.14</w:t>
            </w:r>
          </w:p>
        </w:tc>
        <w:tc>
          <w:tcPr>
            <w:tcW w:w="11042" w:type="dxa"/>
            <w:vAlign w:val="center"/>
          </w:tcPr>
          <w:p w14:paraId="7CFA0931" w14:textId="77777777" w:rsidR="00A7420F" w:rsidRPr="002A225C" w:rsidRDefault="00A7420F" w:rsidP="004076F5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0F2E3A">
              <w:rPr>
                <w:rFonts w:hint="eastAsia"/>
                <w:noProof/>
                <w:sz w:val="20"/>
              </w:rPr>
              <w:t>係行政罰鍰收入較預計減少。</w:t>
            </w:r>
          </w:p>
        </w:tc>
      </w:tr>
      <w:tr w:rsidR="00A7420F" w14:paraId="4F1E1C88" w14:textId="77777777" w:rsidTr="009929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8"/>
        </w:trPr>
        <w:tc>
          <w:tcPr>
            <w:tcW w:w="2268" w:type="dxa"/>
            <w:vAlign w:val="center"/>
          </w:tcPr>
          <w:p w14:paraId="645A996C" w14:textId="77777777" w:rsidR="00A7420F" w:rsidRPr="002A225C" w:rsidRDefault="00A7420F" w:rsidP="004076F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F2E3A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180" w:type="dxa"/>
            <w:vAlign w:val="center"/>
          </w:tcPr>
          <w:p w14:paraId="02BCAC17" w14:textId="77777777" w:rsidR="00A7420F" w:rsidRPr="002A225C" w:rsidRDefault="00A7420F" w:rsidP="004076F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2E3A">
              <w:rPr>
                <w:rFonts w:ascii="新細明體" w:hAnsi="新細明體"/>
                <w:noProof/>
                <w:sz w:val="20"/>
              </w:rPr>
              <w:t>6,302,000</w:t>
            </w:r>
          </w:p>
        </w:tc>
        <w:tc>
          <w:tcPr>
            <w:tcW w:w="2239" w:type="dxa"/>
            <w:vAlign w:val="center"/>
          </w:tcPr>
          <w:p w14:paraId="1B229865" w14:textId="77777777" w:rsidR="00A7420F" w:rsidRPr="002A225C" w:rsidRDefault="00A7420F" w:rsidP="004076F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2E3A">
              <w:rPr>
                <w:rFonts w:ascii="新細明體" w:hAnsi="新細明體"/>
                <w:noProof/>
                <w:sz w:val="20"/>
              </w:rPr>
              <w:t>8,202,238</w:t>
            </w:r>
          </w:p>
        </w:tc>
        <w:tc>
          <w:tcPr>
            <w:tcW w:w="1694" w:type="dxa"/>
            <w:vAlign w:val="center"/>
          </w:tcPr>
          <w:p w14:paraId="193D0A5A" w14:textId="77777777" w:rsidR="00A7420F" w:rsidRPr="002A225C" w:rsidRDefault="00A7420F" w:rsidP="004076F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2E3A">
              <w:rPr>
                <w:rFonts w:ascii="新細明體" w:hAnsi="新細明體"/>
                <w:noProof/>
                <w:sz w:val="20"/>
              </w:rPr>
              <w:t>1,900,238</w:t>
            </w:r>
          </w:p>
        </w:tc>
        <w:tc>
          <w:tcPr>
            <w:tcW w:w="1414" w:type="dxa"/>
            <w:vAlign w:val="center"/>
          </w:tcPr>
          <w:p w14:paraId="55C2D6E4" w14:textId="77777777" w:rsidR="00A7420F" w:rsidRPr="002A225C" w:rsidRDefault="00A7420F" w:rsidP="004076F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2E3A">
              <w:rPr>
                <w:rFonts w:ascii="新細明體" w:hAnsi="新細明體"/>
                <w:noProof/>
                <w:sz w:val="20"/>
              </w:rPr>
              <w:t>30.15</w:t>
            </w:r>
          </w:p>
        </w:tc>
        <w:tc>
          <w:tcPr>
            <w:tcW w:w="11042" w:type="dxa"/>
            <w:vAlign w:val="center"/>
          </w:tcPr>
          <w:p w14:paraId="2EBACB83" w14:textId="77777777" w:rsidR="00A7420F" w:rsidRPr="002A225C" w:rsidRDefault="00A7420F" w:rsidP="004076F5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0F2E3A">
              <w:rPr>
                <w:rFonts w:hint="eastAsia"/>
                <w:noProof/>
                <w:sz w:val="20"/>
              </w:rPr>
              <w:t>主要係審查費收入較預計增加。</w:t>
            </w:r>
          </w:p>
        </w:tc>
      </w:tr>
      <w:tr w:rsidR="00A7420F" w:rsidRPr="00E7607B" w14:paraId="0304661D" w14:textId="77777777" w:rsidTr="009929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8"/>
        </w:trPr>
        <w:tc>
          <w:tcPr>
            <w:tcW w:w="2268" w:type="dxa"/>
            <w:vAlign w:val="center"/>
          </w:tcPr>
          <w:p w14:paraId="5139733C" w14:textId="77777777" w:rsidR="00A7420F" w:rsidRPr="0099296D" w:rsidRDefault="00A7420F" w:rsidP="0099296D">
            <w:pPr>
              <w:pStyle w:val="a7"/>
              <w:spacing w:beforeLines="0" w:before="0" w:afterLines="0" w:after="0" w:line="240" w:lineRule="auto"/>
              <w:ind w:leftChars="0" w:left="160" w:hangingChars="80" w:hanging="160"/>
              <w:jc w:val="distribute"/>
              <w:rPr>
                <w:b w:val="0"/>
                <w:sz w:val="18"/>
                <w:szCs w:val="18"/>
              </w:rPr>
            </w:pPr>
            <w:r w:rsidRPr="0099296D">
              <w:rPr>
                <w:rFonts w:ascii="標楷體" w:hAnsi="標楷體" w:hint="eastAsia"/>
                <w:noProof/>
                <w:sz w:val="20"/>
              </w:rPr>
              <w:t>臺東縣太麻里地政事務所</w:t>
            </w:r>
          </w:p>
        </w:tc>
        <w:tc>
          <w:tcPr>
            <w:tcW w:w="2180" w:type="dxa"/>
            <w:vAlign w:val="center"/>
          </w:tcPr>
          <w:p w14:paraId="240698DE" w14:textId="77777777" w:rsidR="00A7420F" w:rsidRPr="00E7607B" w:rsidRDefault="00A7420F" w:rsidP="004076F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vAlign w:val="center"/>
          </w:tcPr>
          <w:p w14:paraId="2C234ED9" w14:textId="77777777" w:rsidR="00A7420F" w:rsidRPr="00E7607B" w:rsidRDefault="00A7420F" w:rsidP="004076F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vAlign w:val="center"/>
          </w:tcPr>
          <w:p w14:paraId="61949846" w14:textId="77777777" w:rsidR="00A7420F" w:rsidRPr="00E7607B" w:rsidRDefault="00A7420F" w:rsidP="004076F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1CA28D2C" w14:textId="77777777" w:rsidR="00A7420F" w:rsidRPr="00E7607B" w:rsidRDefault="00A7420F" w:rsidP="004076F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vAlign w:val="center"/>
          </w:tcPr>
          <w:p w14:paraId="230E9F5D" w14:textId="77777777" w:rsidR="00A7420F" w:rsidRPr="00E7607B" w:rsidRDefault="00A7420F" w:rsidP="004076F5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A7420F" w14:paraId="2E1E2A57" w14:textId="77777777" w:rsidTr="009929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8"/>
        </w:trPr>
        <w:tc>
          <w:tcPr>
            <w:tcW w:w="2268" w:type="dxa"/>
            <w:vAlign w:val="center"/>
          </w:tcPr>
          <w:p w14:paraId="5ACE2A45" w14:textId="77777777" w:rsidR="00A7420F" w:rsidRPr="002A225C" w:rsidRDefault="00A7420F" w:rsidP="004076F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F2E3A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180" w:type="dxa"/>
            <w:vAlign w:val="center"/>
          </w:tcPr>
          <w:p w14:paraId="32387AB4" w14:textId="77777777" w:rsidR="00A7420F" w:rsidRPr="002A225C" w:rsidRDefault="00A7420F" w:rsidP="004076F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2E3A">
              <w:rPr>
                <w:rFonts w:ascii="新細明體" w:hAnsi="新細明體"/>
                <w:noProof/>
                <w:sz w:val="20"/>
              </w:rPr>
              <w:t>330,000</w:t>
            </w:r>
          </w:p>
        </w:tc>
        <w:tc>
          <w:tcPr>
            <w:tcW w:w="2239" w:type="dxa"/>
            <w:vAlign w:val="center"/>
          </w:tcPr>
          <w:p w14:paraId="3BC80982" w14:textId="77777777" w:rsidR="00A7420F" w:rsidRPr="002A225C" w:rsidRDefault="00A7420F" w:rsidP="004076F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2E3A">
              <w:rPr>
                <w:rFonts w:ascii="新細明體" w:hAnsi="新細明體"/>
                <w:noProof/>
                <w:sz w:val="20"/>
              </w:rPr>
              <w:t>159,727</w:t>
            </w:r>
          </w:p>
        </w:tc>
        <w:tc>
          <w:tcPr>
            <w:tcW w:w="1694" w:type="dxa"/>
            <w:vAlign w:val="center"/>
          </w:tcPr>
          <w:p w14:paraId="042189F6" w14:textId="77777777" w:rsidR="00A7420F" w:rsidRPr="002A225C" w:rsidRDefault="00A7420F" w:rsidP="004076F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2E3A">
              <w:rPr>
                <w:rFonts w:ascii="新細明體" w:hAnsi="新細明體"/>
                <w:noProof/>
                <w:sz w:val="20"/>
              </w:rPr>
              <w:t>- 170,273</w:t>
            </w:r>
          </w:p>
        </w:tc>
        <w:tc>
          <w:tcPr>
            <w:tcW w:w="1414" w:type="dxa"/>
            <w:vAlign w:val="center"/>
          </w:tcPr>
          <w:p w14:paraId="15B64BA8" w14:textId="77777777" w:rsidR="00A7420F" w:rsidRPr="002A225C" w:rsidRDefault="00A7420F" w:rsidP="004076F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2E3A">
              <w:rPr>
                <w:rFonts w:ascii="新細明體" w:hAnsi="新細明體"/>
                <w:noProof/>
                <w:sz w:val="20"/>
              </w:rPr>
              <w:t>- 51.60</w:t>
            </w:r>
          </w:p>
        </w:tc>
        <w:tc>
          <w:tcPr>
            <w:tcW w:w="11042" w:type="dxa"/>
            <w:vAlign w:val="center"/>
          </w:tcPr>
          <w:p w14:paraId="0D8122BB" w14:textId="77777777" w:rsidR="00A7420F" w:rsidRPr="002A225C" w:rsidRDefault="00A7420F" w:rsidP="004076F5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0F2E3A">
              <w:rPr>
                <w:rFonts w:hint="eastAsia"/>
                <w:noProof/>
                <w:sz w:val="20"/>
              </w:rPr>
              <w:t>係行政罰鍰收入較預計減少。</w:t>
            </w:r>
          </w:p>
        </w:tc>
      </w:tr>
      <w:tr w:rsidR="00A7420F" w14:paraId="28A1DE7E" w14:textId="77777777" w:rsidTr="009929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8"/>
        </w:trPr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564B0D3E" w14:textId="77777777" w:rsidR="00A7420F" w:rsidRPr="002A225C" w:rsidRDefault="00A7420F" w:rsidP="004076F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F2E3A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180" w:type="dxa"/>
            <w:tcBorders>
              <w:bottom w:val="single" w:sz="4" w:space="0" w:color="auto"/>
            </w:tcBorders>
            <w:vAlign w:val="center"/>
          </w:tcPr>
          <w:p w14:paraId="1847E1DC" w14:textId="77777777" w:rsidR="00A7420F" w:rsidRPr="002A225C" w:rsidRDefault="00A7420F" w:rsidP="004076F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2E3A">
              <w:rPr>
                <w:rFonts w:ascii="新細明體" w:hAnsi="新細明體"/>
                <w:noProof/>
                <w:sz w:val="20"/>
              </w:rPr>
              <w:t>1,617,000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vAlign w:val="center"/>
          </w:tcPr>
          <w:p w14:paraId="18B082B3" w14:textId="77777777" w:rsidR="00A7420F" w:rsidRPr="002A225C" w:rsidRDefault="00A7420F" w:rsidP="004076F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2E3A">
              <w:rPr>
                <w:rFonts w:ascii="新細明體" w:hAnsi="新細明體"/>
                <w:noProof/>
                <w:sz w:val="20"/>
              </w:rPr>
              <w:t>453,869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14:paraId="4692D555" w14:textId="77777777" w:rsidR="00A7420F" w:rsidRPr="002A225C" w:rsidRDefault="00A7420F" w:rsidP="004076F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2E3A">
              <w:rPr>
                <w:rFonts w:ascii="新細明體" w:hAnsi="新細明體"/>
                <w:noProof/>
                <w:sz w:val="20"/>
              </w:rPr>
              <w:t>- 1,163,131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0A0F0296" w14:textId="77777777" w:rsidR="00A7420F" w:rsidRPr="002A225C" w:rsidRDefault="00A7420F" w:rsidP="004076F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2E3A">
              <w:rPr>
                <w:rFonts w:ascii="新細明體" w:hAnsi="新細明體"/>
                <w:noProof/>
                <w:sz w:val="20"/>
              </w:rPr>
              <w:t>- 71.93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vAlign w:val="center"/>
          </w:tcPr>
          <w:p w14:paraId="7CE2ECC3" w14:textId="77777777" w:rsidR="00A7420F" w:rsidRPr="002A225C" w:rsidRDefault="00A7420F" w:rsidP="004076F5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0F2E3A">
              <w:rPr>
                <w:rFonts w:hint="eastAsia"/>
                <w:noProof/>
                <w:sz w:val="20"/>
              </w:rPr>
              <w:t>係他機關委辦案件收入較預計減少。</w:t>
            </w:r>
          </w:p>
        </w:tc>
      </w:tr>
    </w:tbl>
    <w:p w14:paraId="64E13FBE" w14:textId="77777777" w:rsidR="00A7420F" w:rsidRDefault="00A7420F" w:rsidP="00A7420F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20％且10萬元以上，或1百萬元以上者</w:t>
      </w:r>
      <w:r>
        <w:t>。</w:t>
      </w:r>
    </w:p>
    <w:p w14:paraId="3057502A" w14:textId="77777777" w:rsidR="00A7420F" w:rsidRPr="005A7A2C" w:rsidRDefault="00A7420F" w:rsidP="005C6828">
      <w:pPr>
        <w:pStyle w:val="10"/>
        <w:spacing w:line="260" w:lineRule="exact"/>
      </w:pPr>
    </w:p>
    <w:p w14:paraId="3FAA0A84" w14:textId="77777777" w:rsidR="00A7420F" w:rsidRDefault="00A7420F" w:rsidP="00A7420F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09B6C865" w14:textId="4EE8A6F1" w:rsidR="00A7420F" w:rsidRPr="00135D17" w:rsidRDefault="00A7420F" w:rsidP="00A7420F">
      <w:pPr>
        <w:pStyle w:val="10"/>
        <w:ind w:left="958" w:right="255"/>
      </w:pP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年度賸餘數簡明表</w:t>
      </w:r>
    </w:p>
    <w:p w14:paraId="44326EE2" w14:textId="77777777" w:rsidR="00A7420F" w:rsidRPr="001D33A5" w:rsidRDefault="00A7420F" w:rsidP="00A7420F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A7420F" w14:paraId="0F7F05FA" w14:textId="77777777" w:rsidTr="004076F5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vAlign w:val="center"/>
          </w:tcPr>
          <w:p w14:paraId="5DD4A3AD" w14:textId="77777777" w:rsidR="00A7420F" w:rsidRDefault="00A7420F" w:rsidP="004076F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vAlign w:val="center"/>
          </w:tcPr>
          <w:p w14:paraId="4197F9F1" w14:textId="77777777" w:rsidR="00A7420F" w:rsidRDefault="00A7420F" w:rsidP="004076F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vAlign w:val="center"/>
          </w:tcPr>
          <w:p w14:paraId="7E5C6112" w14:textId="77777777" w:rsidR="00A7420F" w:rsidRDefault="00A7420F" w:rsidP="004076F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vAlign w:val="center"/>
          </w:tcPr>
          <w:p w14:paraId="3904FD87" w14:textId="77777777" w:rsidR="00A7420F" w:rsidRDefault="00A7420F" w:rsidP="004076F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A7420F" w14:paraId="48AC83FF" w14:textId="77777777" w:rsidTr="004076F5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vAlign w:val="center"/>
          </w:tcPr>
          <w:p w14:paraId="17150ACF" w14:textId="77777777" w:rsidR="00A7420F" w:rsidRDefault="00A7420F" w:rsidP="004076F5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vAlign w:val="center"/>
          </w:tcPr>
          <w:p w14:paraId="1D4C6983" w14:textId="77777777" w:rsidR="00A7420F" w:rsidRDefault="00A7420F" w:rsidP="004076F5">
            <w:pPr>
              <w:pStyle w:val="a9"/>
              <w:spacing w:line="240" w:lineRule="auto"/>
            </w:pPr>
          </w:p>
        </w:tc>
        <w:tc>
          <w:tcPr>
            <w:tcW w:w="2407" w:type="dxa"/>
            <w:vAlign w:val="center"/>
          </w:tcPr>
          <w:p w14:paraId="177896EA" w14:textId="77777777" w:rsidR="00A7420F" w:rsidRDefault="00A7420F" w:rsidP="004076F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vAlign w:val="center"/>
          </w:tcPr>
          <w:p w14:paraId="08425E10" w14:textId="77777777" w:rsidR="00A7420F" w:rsidRDefault="00A7420F" w:rsidP="004076F5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vAlign w:val="center"/>
          </w:tcPr>
          <w:p w14:paraId="751F3120" w14:textId="77777777" w:rsidR="00A7420F" w:rsidRDefault="00A7420F" w:rsidP="004076F5">
            <w:pPr>
              <w:pStyle w:val="a9"/>
              <w:spacing w:line="240" w:lineRule="auto"/>
            </w:pPr>
          </w:p>
        </w:tc>
      </w:tr>
      <w:tr w:rsidR="00A7420F" w:rsidRPr="006B7284" w14:paraId="76DBCCEA" w14:textId="77777777" w:rsidTr="005C68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vAlign w:val="center"/>
          </w:tcPr>
          <w:p w14:paraId="1D50B2B8" w14:textId="77777777" w:rsidR="00A7420F" w:rsidRPr="006B7284" w:rsidRDefault="00A7420F" w:rsidP="004076F5">
            <w:pPr>
              <w:pStyle w:val="a9"/>
              <w:spacing w:line="240" w:lineRule="auto"/>
              <w:jc w:val="distribute"/>
              <w:rPr>
                <w:b/>
              </w:rPr>
            </w:pPr>
            <w:r w:rsidRPr="006B7284">
              <w:rPr>
                <w:rFonts w:hint="eastAsia"/>
                <w:b/>
                <w:noProof/>
              </w:rPr>
              <w:t>臺東縣臺東地政事務所</w:t>
            </w:r>
          </w:p>
        </w:tc>
        <w:tc>
          <w:tcPr>
            <w:tcW w:w="2128" w:type="dxa"/>
            <w:vAlign w:val="center"/>
          </w:tcPr>
          <w:p w14:paraId="3BE4F198" w14:textId="77777777" w:rsidR="00A7420F" w:rsidRPr="006B7284" w:rsidRDefault="00A7420F" w:rsidP="004076F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vAlign w:val="center"/>
          </w:tcPr>
          <w:p w14:paraId="59152943" w14:textId="77777777" w:rsidR="00A7420F" w:rsidRPr="006B7284" w:rsidRDefault="00A7420F" w:rsidP="004076F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vAlign w:val="center"/>
          </w:tcPr>
          <w:p w14:paraId="1BDCCF67" w14:textId="77777777" w:rsidR="00A7420F" w:rsidRPr="006B7284" w:rsidRDefault="00A7420F" w:rsidP="004076F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vAlign w:val="center"/>
          </w:tcPr>
          <w:p w14:paraId="010D50A7" w14:textId="77777777" w:rsidR="00A7420F" w:rsidRPr="006B7284" w:rsidRDefault="00A7420F" w:rsidP="004076F5">
            <w:pPr>
              <w:pStyle w:val="a9"/>
              <w:spacing w:line="240" w:lineRule="auto"/>
              <w:rPr>
                <w:b/>
              </w:rPr>
            </w:pPr>
          </w:p>
        </w:tc>
      </w:tr>
      <w:tr w:rsidR="00A7420F" w14:paraId="2A2301C5" w14:textId="77777777" w:rsidTr="005C68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vAlign w:val="center"/>
          </w:tcPr>
          <w:p w14:paraId="69511A54" w14:textId="77777777" w:rsidR="00A7420F" w:rsidRDefault="00A7420F" w:rsidP="004076F5">
            <w:pPr>
              <w:pStyle w:val="a9"/>
              <w:spacing w:line="240" w:lineRule="auto"/>
              <w:ind w:leftChars="100" w:left="160"/>
              <w:jc w:val="distribute"/>
            </w:pPr>
            <w:r w:rsidRPr="000F2E3A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vAlign w:val="center"/>
          </w:tcPr>
          <w:p w14:paraId="676BEE7E" w14:textId="77777777" w:rsidR="00A7420F" w:rsidRPr="00C01861" w:rsidRDefault="00A7420F" w:rsidP="004076F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2E3A">
              <w:rPr>
                <w:rFonts w:ascii="新細明體" w:hAnsi="新細明體"/>
                <w:noProof/>
              </w:rPr>
              <w:t>66,931,000</w:t>
            </w:r>
          </w:p>
        </w:tc>
        <w:tc>
          <w:tcPr>
            <w:tcW w:w="2407" w:type="dxa"/>
            <w:vAlign w:val="center"/>
          </w:tcPr>
          <w:p w14:paraId="32A939C8" w14:textId="77777777" w:rsidR="00A7420F" w:rsidRPr="00C01861" w:rsidRDefault="00A7420F" w:rsidP="004076F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2E3A">
              <w:rPr>
                <w:rFonts w:ascii="新細明體" w:hAnsi="新細明體"/>
                <w:noProof/>
              </w:rPr>
              <w:t>4,596,163</w:t>
            </w:r>
          </w:p>
        </w:tc>
        <w:tc>
          <w:tcPr>
            <w:tcW w:w="1414" w:type="dxa"/>
            <w:vAlign w:val="center"/>
          </w:tcPr>
          <w:p w14:paraId="211A779D" w14:textId="77777777" w:rsidR="00A7420F" w:rsidRPr="00C01861" w:rsidRDefault="00A7420F" w:rsidP="004076F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2E3A">
              <w:rPr>
                <w:rFonts w:ascii="新細明體" w:hAnsi="新細明體"/>
                <w:noProof/>
              </w:rPr>
              <w:t>6.87</w:t>
            </w:r>
          </w:p>
        </w:tc>
        <w:tc>
          <w:tcPr>
            <w:tcW w:w="11626" w:type="dxa"/>
            <w:vAlign w:val="center"/>
          </w:tcPr>
          <w:p w14:paraId="0F6B803B" w14:textId="77777777" w:rsidR="00A7420F" w:rsidRDefault="00A7420F" w:rsidP="004076F5">
            <w:pPr>
              <w:pStyle w:val="a9"/>
              <w:spacing w:line="240" w:lineRule="auto"/>
            </w:pPr>
            <w:r w:rsidRPr="000F2E3A">
              <w:rPr>
                <w:rFonts w:hint="eastAsia"/>
                <w:noProof/>
              </w:rPr>
              <w:t>主要係人事費賸餘。</w:t>
            </w:r>
          </w:p>
        </w:tc>
      </w:tr>
      <w:tr w:rsidR="00A7420F" w:rsidRPr="006B7284" w14:paraId="4DD2A9F0" w14:textId="77777777" w:rsidTr="004076F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vAlign w:val="center"/>
          </w:tcPr>
          <w:p w14:paraId="1C07AE19" w14:textId="77777777" w:rsidR="00A7420F" w:rsidRPr="006B7284" w:rsidRDefault="00A7420F" w:rsidP="004076F5">
            <w:pPr>
              <w:pStyle w:val="a9"/>
              <w:spacing w:line="240" w:lineRule="auto"/>
              <w:jc w:val="distribute"/>
              <w:rPr>
                <w:b/>
              </w:rPr>
            </w:pPr>
            <w:r w:rsidRPr="006B7284">
              <w:rPr>
                <w:rFonts w:hint="eastAsia"/>
                <w:b/>
                <w:noProof/>
              </w:rPr>
              <w:lastRenderedPageBreak/>
              <w:t>臺東縣成功地政事務所</w:t>
            </w:r>
          </w:p>
        </w:tc>
        <w:tc>
          <w:tcPr>
            <w:tcW w:w="2128" w:type="dxa"/>
            <w:vAlign w:val="center"/>
          </w:tcPr>
          <w:p w14:paraId="6DAEAC27" w14:textId="77777777" w:rsidR="00A7420F" w:rsidRPr="006B7284" w:rsidRDefault="00A7420F" w:rsidP="004076F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vAlign w:val="center"/>
          </w:tcPr>
          <w:p w14:paraId="610F4169" w14:textId="77777777" w:rsidR="00A7420F" w:rsidRPr="006B7284" w:rsidRDefault="00A7420F" w:rsidP="004076F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vAlign w:val="center"/>
          </w:tcPr>
          <w:p w14:paraId="214D530E" w14:textId="77777777" w:rsidR="00A7420F" w:rsidRPr="006B7284" w:rsidRDefault="00A7420F" w:rsidP="004076F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vAlign w:val="center"/>
          </w:tcPr>
          <w:p w14:paraId="2E7807DE" w14:textId="77777777" w:rsidR="00A7420F" w:rsidRPr="006B7284" w:rsidRDefault="00A7420F" w:rsidP="004076F5">
            <w:pPr>
              <w:pStyle w:val="a9"/>
              <w:spacing w:line="240" w:lineRule="auto"/>
              <w:rPr>
                <w:b/>
              </w:rPr>
            </w:pPr>
          </w:p>
        </w:tc>
      </w:tr>
      <w:tr w:rsidR="00A7420F" w14:paraId="58157A29" w14:textId="77777777" w:rsidTr="004076F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vAlign w:val="center"/>
          </w:tcPr>
          <w:p w14:paraId="25CE314F" w14:textId="77777777" w:rsidR="00A7420F" w:rsidRDefault="00A7420F" w:rsidP="004076F5">
            <w:pPr>
              <w:pStyle w:val="a9"/>
              <w:spacing w:line="240" w:lineRule="auto"/>
              <w:ind w:leftChars="100" w:left="160"/>
              <w:jc w:val="distribute"/>
            </w:pPr>
            <w:r w:rsidRPr="000F2E3A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vAlign w:val="center"/>
          </w:tcPr>
          <w:p w14:paraId="7246645C" w14:textId="77777777" w:rsidR="00A7420F" w:rsidRPr="00C01861" w:rsidRDefault="00A7420F" w:rsidP="004076F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2E3A">
              <w:rPr>
                <w:rFonts w:ascii="新細明體" w:hAnsi="新細明體"/>
                <w:noProof/>
              </w:rPr>
              <w:t>36,296,000</w:t>
            </w:r>
          </w:p>
        </w:tc>
        <w:tc>
          <w:tcPr>
            <w:tcW w:w="2407" w:type="dxa"/>
            <w:vAlign w:val="center"/>
          </w:tcPr>
          <w:p w14:paraId="11851443" w14:textId="77777777" w:rsidR="00A7420F" w:rsidRPr="00C01861" w:rsidRDefault="00A7420F" w:rsidP="004076F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2E3A">
              <w:rPr>
                <w:rFonts w:ascii="新細明體" w:hAnsi="新細明體"/>
                <w:noProof/>
              </w:rPr>
              <w:t>1,480,239</w:t>
            </w:r>
          </w:p>
        </w:tc>
        <w:tc>
          <w:tcPr>
            <w:tcW w:w="1414" w:type="dxa"/>
            <w:vAlign w:val="center"/>
          </w:tcPr>
          <w:p w14:paraId="3967051D" w14:textId="77777777" w:rsidR="00A7420F" w:rsidRPr="00C01861" w:rsidRDefault="00A7420F" w:rsidP="004076F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2E3A">
              <w:rPr>
                <w:rFonts w:ascii="新細明體" w:hAnsi="新細明體"/>
                <w:noProof/>
              </w:rPr>
              <w:t>4.08</w:t>
            </w:r>
          </w:p>
        </w:tc>
        <w:tc>
          <w:tcPr>
            <w:tcW w:w="11626" w:type="dxa"/>
            <w:vAlign w:val="center"/>
          </w:tcPr>
          <w:p w14:paraId="403BFAE8" w14:textId="77777777" w:rsidR="00A7420F" w:rsidRDefault="00A7420F" w:rsidP="004076F5">
            <w:pPr>
              <w:pStyle w:val="a9"/>
              <w:spacing w:line="240" w:lineRule="auto"/>
            </w:pPr>
            <w:r w:rsidRPr="000F2E3A">
              <w:rPr>
                <w:rFonts w:hint="eastAsia"/>
                <w:noProof/>
              </w:rPr>
              <w:t>主要係人事費賸餘。</w:t>
            </w:r>
          </w:p>
        </w:tc>
      </w:tr>
      <w:tr w:rsidR="00A7420F" w14:paraId="11FBBFF9" w14:textId="77777777" w:rsidTr="004076F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vAlign w:val="center"/>
          </w:tcPr>
          <w:p w14:paraId="4AFC559B" w14:textId="77777777" w:rsidR="00A7420F" w:rsidRDefault="00A7420F" w:rsidP="004076F5">
            <w:pPr>
              <w:pStyle w:val="a9"/>
              <w:spacing w:line="240" w:lineRule="auto"/>
              <w:ind w:leftChars="100" w:left="160"/>
              <w:jc w:val="distribute"/>
            </w:pPr>
            <w:r w:rsidRPr="000F2E3A">
              <w:rPr>
                <w:rFonts w:hint="eastAsia"/>
                <w:noProof/>
              </w:rPr>
              <w:t>地政業務</w:t>
            </w:r>
          </w:p>
        </w:tc>
        <w:tc>
          <w:tcPr>
            <w:tcW w:w="2128" w:type="dxa"/>
            <w:vAlign w:val="center"/>
          </w:tcPr>
          <w:p w14:paraId="4D6CE590" w14:textId="77777777" w:rsidR="00A7420F" w:rsidRPr="00C01861" w:rsidRDefault="00A7420F" w:rsidP="004076F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2E3A">
              <w:rPr>
                <w:rFonts w:ascii="新細明體" w:hAnsi="新細明體"/>
                <w:noProof/>
              </w:rPr>
              <w:t>3,355,000</w:t>
            </w:r>
          </w:p>
        </w:tc>
        <w:tc>
          <w:tcPr>
            <w:tcW w:w="2407" w:type="dxa"/>
            <w:vAlign w:val="center"/>
          </w:tcPr>
          <w:p w14:paraId="65AF9F60" w14:textId="77777777" w:rsidR="00A7420F" w:rsidRPr="00C01861" w:rsidRDefault="00A7420F" w:rsidP="004076F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2E3A">
              <w:rPr>
                <w:rFonts w:ascii="新細明體" w:hAnsi="新細明體"/>
                <w:noProof/>
              </w:rPr>
              <w:t>839,878</w:t>
            </w:r>
          </w:p>
        </w:tc>
        <w:tc>
          <w:tcPr>
            <w:tcW w:w="1414" w:type="dxa"/>
            <w:vAlign w:val="center"/>
          </w:tcPr>
          <w:p w14:paraId="1D820C74" w14:textId="77777777" w:rsidR="00A7420F" w:rsidRPr="00C01861" w:rsidRDefault="00A7420F" w:rsidP="004076F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2E3A">
              <w:rPr>
                <w:rFonts w:ascii="新細明體" w:hAnsi="新細明體"/>
                <w:noProof/>
              </w:rPr>
              <w:t>25.03</w:t>
            </w:r>
          </w:p>
        </w:tc>
        <w:tc>
          <w:tcPr>
            <w:tcW w:w="11626" w:type="dxa"/>
            <w:vAlign w:val="center"/>
          </w:tcPr>
          <w:p w14:paraId="21248B2B" w14:textId="77777777" w:rsidR="00A7420F" w:rsidRDefault="00A7420F" w:rsidP="004076F5">
            <w:pPr>
              <w:pStyle w:val="a9"/>
              <w:spacing w:line="240" w:lineRule="auto"/>
            </w:pPr>
            <w:r w:rsidRPr="000F2E3A">
              <w:rPr>
                <w:rFonts w:hint="eastAsia"/>
                <w:noProof/>
              </w:rPr>
              <w:t>主要係辦理他機關委辦案件之收支併列經費，因收入未如預期而減支。</w:t>
            </w:r>
          </w:p>
        </w:tc>
      </w:tr>
      <w:tr w:rsidR="00A7420F" w14:paraId="28555452" w14:textId="77777777" w:rsidTr="004076F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vAlign w:val="center"/>
          </w:tcPr>
          <w:p w14:paraId="020074A6" w14:textId="77777777" w:rsidR="00A7420F" w:rsidRDefault="00A7420F" w:rsidP="004076F5">
            <w:pPr>
              <w:pStyle w:val="a9"/>
              <w:spacing w:line="240" w:lineRule="auto"/>
              <w:ind w:leftChars="100" w:left="160"/>
              <w:jc w:val="distribute"/>
            </w:pPr>
            <w:r w:rsidRPr="000F2E3A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28" w:type="dxa"/>
            <w:vAlign w:val="center"/>
          </w:tcPr>
          <w:p w14:paraId="6687B8D4" w14:textId="77777777" w:rsidR="00A7420F" w:rsidRPr="00C01861" w:rsidRDefault="00A7420F" w:rsidP="004076F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2E3A">
              <w:rPr>
                <w:rFonts w:ascii="新細明體" w:hAnsi="新細明體"/>
                <w:noProof/>
              </w:rPr>
              <w:t>228,000</w:t>
            </w:r>
          </w:p>
        </w:tc>
        <w:tc>
          <w:tcPr>
            <w:tcW w:w="2407" w:type="dxa"/>
            <w:vAlign w:val="center"/>
          </w:tcPr>
          <w:p w14:paraId="7FCA8384" w14:textId="77777777" w:rsidR="00A7420F" w:rsidRPr="00C01861" w:rsidRDefault="00A7420F" w:rsidP="004076F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2E3A">
              <w:rPr>
                <w:rFonts w:ascii="新細明體" w:hAnsi="新細明體"/>
                <w:noProof/>
              </w:rPr>
              <w:t>200,814</w:t>
            </w:r>
          </w:p>
        </w:tc>
        <w:tc>
          <w:tcPr>
            <w:tcW w:w="1414" w:type="dxa"/>
            <w:vAlign w:val="center"/>
          </w:tcPr>
          <w:p w14:paraId="17246261" w14:textId="77777777" w:rsidR="00A7420F" w:rsidRPr="00C01861" w:rsidRDefault="00A7420F" w:rsidP="004076F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2E3A">
              <w:rPr>
                <w:rFonts w:ascii="新細明體" w:hAnsi="新細明體"/>
                <w:noProof/>
              </w:rPr>
              <w:t>88.08</w:t>
            </w:r>
          </w:p>
        </w:tc>
        <w:tc>
          <w:tcPr>
            <w:tcW w:w="11626" w:type="dxa"/>
            <w:vAlign w:val="center"/>
          </w:tcPr>
          <w:p w14:paraId="69DEEDCA" w14:textId="77777777" w:rsidR="00A7420F" w:rsidRDefault="00A7420F" w:rsidP="004076F5">
            <w:pPr>
              <w:pStyle w:val="a9"/>
              <w:spacing w:line="240" w:lineRule="auto"/>
            </w:pPr>
            <w:r w:rsidRPr="000F2E3A">
              <w:rPr>
                <w:rFonts w:hint="eastAsia"/>
                <w:noProof/>
              </w:rPr>
              <w:t>主要係辦理他機關委辦案件所需購置之資訊軟硬體設備費，因受託件數未如預期而減支。</w:t>
            </w:r>
          </w:p>
        </w:tc>
      </w:tr>
      <w:tr w:rsidR="00A7420F" w:rsidRPr="006B7284" w14:paraId="46D64FBC" w14:textId="77777777" w:rsidTr="004076F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vAlign w:val="center"/>
          </w:tcPr>
          <w:p w14:paraId="6C90A3E1" w14:textId="77777777" w:rsidR="00A7420F" w:rsidRPr="006B7284" w:rsidRDefault="00A7420F" w:rsidP="004076F5">
            <w:pPr>
              <w:pStyle w:val="a9"/>
              <w:spacing w:line="240" w:lineRule="auto"/>
              <w:jc w:val="distribute"/>
              <w:rPr>
                <w:b/>
              </w:rPr>
            </w:pPr>
            <w:r w:rsidRPr="006B7284">
              <w:rPr>
                <w:rFonts w:hint="eastAsia"/>
                <w:b/>
                <w:noProof/>
              </w:rPr>
              <w:t>臺東縣關山地政事務所</w:t>
            </w:r>
          </w:p>
        </w:tc>
        <w:tc>
          <w:tcPr>
            <w:tcW w:w="2128" w:type="dxa"/>
            <w:vAlign w:val="center"/>
          </w:tcPr>
          <w:p w14:paraId="03EBE3A1" w14:textId="77777777" w:rsidR="00A7420F" w:rsidRPr="006B7284" w:rsidRDefault="00A7420F" w:rsidP="004076F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vAlign w:val="center"/>
          </w:tcPr>
          <w:p w14:paraId="0B8858C1" w14:textId="77777777" w:rsidR="00A7420F" w:rsidRPr="006B7284" w:rsidRDefault="00A7420F" w:rsidP="004076F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vAlign w:val="center"/>
          </w:tcPr>
          <w:p w14:paraId="08C19F9C" w14:textId="77777777" w:rsidR="00A7420F" w:rsidRPr="006B7284" w:rsidRDefault="00A7420F" w:rsidP="004076F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vAlign w:val="center"/>
          </w:tcPr>
          <w:p w14:paraId="0714DFB1" w14:textId="77777777" w:rsidR="00A7420F" w:rsidRPr="006B7284" w:rsidRDefault="00A7420F" w:rsidP="004076F5">
            <w:pPr>
              <w:pStyle w:val="a9"/>
              <w:spacing w:line="240" w:lineRule="auto"/>
              <w:rPr>
                <w:b/>
              </w:rPr>
            </w:pPr>
          </w:p>
        </w:tc>
      </w:tr>
      <w:tr w:rsidR="00A7420F" w14:paraId="73058EC1" w14:textId="77777777" w:rsidTr="004076F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vAlign w:val="center"/>
          </w:tcPr>
          <w:p w14:paraId="26BDAF3F" w14:textId="77777777" w:rsidR="00A7420F" w:rsidRDefault="00A7420F" w:rsidP="004076F5">
            <w:pPr>
              <w:pStyle w:val="a9"/>
              <w:spacing w:line="240" w:lineRule="auto"/>
              <w:ind w:leftChars="100" w:left="160"/>
              <w:jc w:val="distribute"/>
            </w:pPr>
            <w:r w:rsidRPr="000F2E3A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vAlign w:val="center"/>
          </w:tcPr>
          <w:p w14:paraId="55F8D675" w14:textId="77777777" w:rsidR="00A7420F" w:rsidRPr="00C01861" w:rsidRDefault="00A7420F" w:rsidP="004076F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2E3A">
              <w:rPr>
                <w:rFonts w:ascii="新細明體" w:hAnsi="新細明體"/>
                <w:noProof/>
              </w:rPr>
              <w:t>37,095,000</w:t>
            </w:r>
          </w:p>
        </w:tc>
        <w:tc>
          <w:tcPr>
            <w:tcW w:w="2407" w:type="dxa"/>
            <w:vAlign w:val="center"/>
          </w:tcPr>
          <w:p w14:paraId="464826C9" w14:textId="77777777" w:rsidR="00A7420F" w:rsidRPr="00C01861" w:rsidRDefault="00A7420F" w:rsidP="004076F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2E3A">
              <w:rPr>
                <w:rFonts w:ascii="新細明體" w:hAnsi="新細明體"/>
                <w:noProof/>
              </w:rPr>
              <w:t>1,984,655</w:t>
            </w:r>
          </w:p>
        </w:tc>
        <w:tc>
          <w:tcPr>
            <w:tcW w:w="1414" w:type="dxa"/>
            <w:vAlign w:val="center"/>
          </w:tcPr>
          <w:p w14:paraId="5904D684" w14:textId="77777777" w:rsidR="00A7420F" w:rsidRPr="00C01861" w:rsidRDefault="00A7420F" w:rsidP="004076F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2E3A">
              <w:rPr>
                <w:rFonts w:ascii="新細明體" w:hAnsi="新細明體"/>
                <w:noProof/>
              </w:rPr>
              <w:t>5.35</w:t>
            </w:r>
          </w:p>
        </w:tc>
        <w:tc>
          <w:tcPr>
            <w:tcW w:w="11626" w:type="dxa"/>
            <w:vAlign w:val="center"/>
          </w:tcPr>
          <w:p w14:paraId="29A67C91" w14:textId="77777777" w:rsidR="00A7420F" w:rsidRDefault="00A7420F" w:rsidP="004076F5">
            <w:pPr>
              <w:pStyle w:val="a9"/>
              <w:spacing w:line="240" w:lineRule="auto"/>
            </w:pPr>
            <w:r w:rsidRPr="000F2E3A">
              <w:rPr>
                <w:rFonts w:hint="eastAsia"/>
                <w:noProof/>
              </w:rPr>
              <w:t>主要係人事費賸餘。</w:t>
            </w:r>
          </w:p>
        </w:tc>
      </w:tr>
      <w:tr w:rsidR="00A7420F" w:rsidRPr="006B7284" w14:paraId="22C9E7E7" w14:textId="77777777" w:rsidTr="004076F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vAlign w:val="center"/>
          </w:tcPr>
          <w:p w14:paraId="37427847" w14:textId="77777777" w:rsidR="00A7420F" w:rsidRPr="006B7284" w:rsidRDefault="00A7420F" w:rsidP="004076F5">
            <w:pPr>
              <w:pStyle w:val="a9"/>
              <w:spacing w:line="240" w:lineRule="auto"/>
              <w:jc w:val="distribute"/>
              <w:rPr>
                <w:b/>
              </w:rPr>
            </w:pPr>
            <w:r w:rsidRPr="006B7284">
              <w:rPr>
                <w:rFonts w:hint="eastAsia"/>
                <w:b/>
                <w:noProof/>
              </w:rPr>
              <w:t>臺東縣太麻里地政事務所</w:t>
            </w:r>
          </w:p>
        </w:tc>
        <w:tc>
          <w:tcPr>
            <w:tcW w:w="2128" w:type="dxa"/>
            <w:vAlign w:val="center"/>
          </w:tcPr>
          <w:p w14:paraId="0C0D0081" w14:textId="77777777" w:rsidR="00A7420F" w:rsidRPr="006B7284" w:rsidRDefault="00A7420F" w:rsidP="004076F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vAlign w:val="center"/>
          </w:tcPr>
          <w:p w14:paraId="69D91DFE" w14:textId="77777777" w:rsidR="00A7420F" w:rsidRPr="006B7284" w:rsidRDefault="00A7420F" w:rsidP="004076F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vAlign w:val="center"/>
          </w:tcPr>
          <w:p w14:paraId="49607DE7" w14:textId="77777777" w:rsidR="00A7420F" w:rsidRPr="006B7284" w:rsidRDefault="00A7420F" w:rsidP="004076F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vAlign w:val="center"/>
          </w:tcPr>
          <w:p w14:paraId="15CADE96" w14:textId="77777777" w:rsidR="00A7420F" w:rsidRPr="006B7284" w:rsidRDefault="00A7420F" w:rsidP="004076F5">
            <w:pPr>
              <w:pStyle w:val="a9"/>
              <w:spacing w:line="240" w:lineRule="auto"/>
              <w:rPr>
                <w:b/>
              </w:rPr>
            </w:pPr>
          </w:p>
        </w:tc>
      </w:tr>
      <w:tr w:rsidR="00A7420F" w14:paraId="312CC46C" w14:textId="77777777" w:rsidTr="004076F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vAlign w:val="center"/>
          </w:tcPr>
          <w:p w14:paraId="36D2405E" w14:textId="77777777" w:rsidR="00A7420F" w:rsidRDefault="00A7420F" w:rsidP="004076F5">
            <w:pPr>
              <w:pStyle w:val="a9"/>
              <w:spacing w:line="240" w:lineRule="auto"/>
              <w:ind w:leftChars="100" w:left="160"/>
              <w:jc w:val="distribute"/>
            </w:pPr>
            <w:r w:rsidRPr="000F2E3A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vAlign w:val="center"/>
          </w:tcPr>
          <w:p w14:paraId="3AFC1982" w14:textId="77777777" w:rsidR="00A7420F" w:rsidRPr="00C01861" w:rsidRDefault="00A7420F" w:rsidP="004076F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2E3A">
              <w:rPr>
                <w:rFonts w:ascii="新細明體" w:hAnsi="新細明體"/>
                <w:noProof/>
              </w:rPr>
              <w:t>31,106,000</w:t>
            </w:r>
          </w:p>
        </w:tc>
        <w:tc>
          <w:tcPr>
            <w:tcW w:w="2407" w:type="dxa"/>
            <w:vAlign w:val="center"/>
          </w:tcPr>
          <w:p w14:paraId="746B7560" w14:textId="77777777" w:rsidR="00A7420F" w:rsidRPr="00C01861" w:rsidRDefault="00A7420F" w:rsidP="004076F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2E3A">
              <w:rPr>
                <w:rFonts w:ascii="新細明體" w:hAnsi="新細明體"/>
                <w:noProof/>
              </w:rPr>
              <w:t>2,705,955</w:t>
            </w:r>
          </w:p>
        </w:tc>
        <w:tc>
          <w:tcPr>
            <w:tcW w:w="1414" w:type="dxa"/>
            <w:vAlign w:val="center"/>
          </w:tcPr>
          <w:p w14:paraId="5982EC51" w14:textId="77777777" w:rsidR="00A7420F" w:rsidRPr="00C01861" w:rsidRDefault="00A7420F" w:rsidP="004076F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2E3A">
              <w:rPr>
                <w:rFonts w:ascii="新細明體" w:hAnsi="新細明體"/>
                <w:noProof/>
              </w:rPr>
              <w:t>8.70</w:t>
            </w:r>
          </w:p>
        </w:tc>
        <w:tc>
          <w:tcPr>
            <w:tcW w:w="11626" w:type="dxa"/>
            <w:vAlign w:val="center"/>
          </w:tcPr>
          <w:p w14:paraId="0EB0D6CA" w14:textId="77777777" w:rsidR="00A7420F" w:rsidRDefault="00A7420F" w:rsidP="004076F5">
            <w:pPr>
              <w:pStyle w:val="a9"/>
              <w:spacing w:line="240" w:lineRule="auto"/>
            </w:pPr>
            <w:r w:rsidRPr="000F2E3A">
              <w:rPr>
                <w:rFonts w:hint="eastAsia"/>
                <w:noProof/>
              </w:rPr>
              <w:t>主要係人事費賸餘。</w:t>
            </w:r>
          </w:p>
        </w:tc>
      </w:tr>
      <w:tr w:rsidR="00A7420F" w14:paraId="23BB7FB0" w14:textId="77777777" w:rsidTr="004076F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vAlign w:val="center"/>
          </w:tcPr>
          <w:p w14:paraId="1D783030" w14:textId="77777777" w:rsidR="00A7420F" w:rsidRDefault="00A7420F" w:rsidP="004076F5">
            <w:pPr>
              <w:pStyle w:val="a9"/>
              <w:spacing w:line="240" w:lineRule="auto"/>
              <w:ind w:leftChars="100" w:left="160"/>
              <w:jc w:val="distribute"/>
            </w:pPr>
            <w:r w:rsidRPr="000F2E3A">
              <w:rPr>
                <w:rFonts w:hint="eastAsia"/>
                <w:noProof/>
              </w:rPr>
              <w:t>地政業務</w:t>
            </w:r>
          </w:p>
        </w:tc>
        <w:tc>
          <w:tcPr>
            <w:tcW w:w="2128" w:type="dxa"/>
            <w:vAlign w:val="center"/>
          </w:tcPr>
          <w:p w14:paraId="26DD69D2" w14:textId="77777777" w:rsidR="00A7420F" w:rsidRPr="00C01861" w:rsidRDefault="00A7420F" w:rsidP="004076F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2E3A">
              <w:rPr>
                <w:rFonts w:ascii="新細明體" w:hAnsi="新細明體"/>
                <w:noProof/>
              </w:rPr>
              <w:t>3,562,000</w:t>
            </w:r>
          </w:p>
        </w:tc>
        <w:tc>
          <w:tcPr>
            <w:tcW w:w="2407" w:type="dxa"/>
            <w:vAlign w:val="center"/>
          </w:tcPr>
          <w:p w14:paraId="1731629A" w14:textId="77777777" w:rsidR="00A7420F" w:rsidRPr="00C01861" w:rsidRDefault="00A7420F" w:rsidP="004076F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2E3A">
              <w:rPr>
                <w:rFonts w:ascii="新細明體" w:hAnsi="新細明體"/>
                <w:noProof/>
              </w:rPr>
              <w:t>894,530</w:t>
            </w:r>
          </w:p>
        </w:tc>
        <w:tc>
          <w:tcPr>
            <w:tcW w:w="1414" w:type="dxa"/>
            <w:vAlign w:val="center"/>
          </w:tcPr>
          <w:p w14:paraId="5CA06218" w14:textId="77777777" w:rsidR="00A7420F" w:rsidRPr="00C01861" w:rsidRDefault="00A7420F" w:rsidP="004076F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2E3A">
              <w:rPr>
                <w:rFonts w:ascii="新細明體" w:hAnsi="新細明體"/>
                <w:noProof/>
              </w:rPr>
              <w:t>25.11</w:t>
            </w:r>
          </w:p>
        </w:tc>
        <w:tc>
          <w:tcPr>
            <w:tcW w:w="11626" w:type="dxa"/>
            <w:vAlign w:val="center"/>
          </w:tcPr>
          <w:p w14:paraId="0FE01CBF" w14:textId="77777777" w:rsidR="00A7420F" w:rsidRDefault="00A7420F" w:rsidP="004076F5">
            <w:pPr>
              <w:pStyle w:val="a9"/>
              <w:spacing w:line="240" w:lineRule="auto"/>
            </w:pPr>
            <w:r w:rsidRPr="000F2E3A">
              <w:rPr>
                <w:rFonts w:hint="eastAsia"/>
                <w:noProof/>
              </w:rPr>
              <w:t>主要係辦理他機關委辦案件之收支併列經費，因收入未如預期而減支。</w:t>
            </w:r>
          </w:p>
        </w:tc>
      </w:tr>
      <w:tr w:rsidR="00A7420F" w14:paraId="4EEB3D87" w14:textId="77777777" w:rsidTr="004076F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vAlign w:val="center"/>
          </w:tcPr>
          <w:p w14:paraId="6B1E5488" w14:textId="77777777" w:rsidR="00A7420F" w:rsidRDefault="00A7420F" w:rsidP="004076F5">
            <w:pPr>
              <w:pStyle w:val="a9"/>
              <w:spacing w:line="240" w:lineRule="auto"/>
              <w:ind w:leftChars="100" w:left="160"/>
              <w:jc w:val="distribute"/>
            </w:pPr>
            <w:r w:rsidRPr="000F2E3A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vAlign w:val="center"/>
          </w:tcPr>
          <w:p w14:paraId="059DDE32" w14:textId="77777777" w:rsidR="00A7420F" w:rsidRPr="00C01861" w:rsidRDefault="00A7420F" w:rsidP="004076F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2E3A">
              <w:rPr>
                <w:rFonts w:ascii="新細明體" w:hAnsi="新細明體"/>
                <w:noProof/>
              </w:rPr>
              <w:t>644,000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vAlign w:val="center"/>
          </w:tcPr>
          <w:p w14:paraId="1461D026" w14:textId="77777777" w:rsidR="00A7420F" w:rsidRPr="00C01861" w:rsidRDefault="00A7420F" w:rsidP="004076F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2E3A">
              <w:rPr>
                <w:rFonts w:ascii="新細明體" w:hAnsi="新細明體"/>
                <w:noProof/>
              </w:rPr>
              <w:t>470,388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077B0D30" w14:textId="77777777" w:rsidR="00A7420F" w:rsidRPr="00C01861" w:rsidRDefault="00A7420F" w:rsidP="004076F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2E3A">
              <w:rPr>
                <w:rFonts w:ascii="新細明體" w:hAnsi="新細明體"/>
                <w:noProof/>
              </w:rPr>
              <w:t>73.04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vAlign w:val="center"/>
          </w:tcPr>
          <w:p w14:paraId="16B59393" w14:textId="77777777" w:rsidR="00A7420F" w:rsidRDefault="00A7420F" w:rsidP="004076F5">
            <w:pPr>
              <w:pStyle w:val="a9"/>
              <w:spacing w:line="240" w:lineRule="auto"/>
            </w:pPr>
            <w:r w:rsidRPr="000F2E3A">
              <w:rPr>
                <w:rFonts w:hint="eastAsia"/>
                <w:noProof/>
              </w:rPr>
              <w:t>係辦理他機關委辦案件所需購置之儀器及設備經費，因受託件數未如預期而減支。</w:t>
            </w:r>
          </w:p>
        </w:tc>
      </w:tr>
    </w:tbl>
    <w:p w14:paraId="31A436B1" w14:textId="77777777" w:rsidR="00A7420F" w:rsidRDefault="00A7420F" w:rsidP="00A7420F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本表所列項目係指賸餘數達20％且10萬元以上，或1百萬元以上者</w:t>
      </w:r>
      <w:r>
        <w:t>。</w:t>
      </w:r>
    </w:p>
    <w:p w14:paraId="03D2E531" w14:textId="77777777" w:rsidR="00A7420F" w:rsidRPr="00410BF7" w:rsidRDefault="00A7420F" w:rsidP="00A7420F">
      <w:pPr>
        <w:pStyle w:val="a9"/>
      </w:pPr>
    </w:p>
    <w:sectPr w:rsidR="00A7420F" w:rsidRPr="00410BF7" w:rsidSect="00033886">
      <w:footerReference w:type="default" r:id="rId7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35D6B" w14:textId="77777777" w:rsidR="00A7420F" w:rsidRDefault="00A7420F" w:rsidP="005F5750">
      <w:r>
        <w:separator/>
      </w:r>
    </w:p>
  </w:endnote>
  <w:endnote w:type="continuationSeparator" w:id="0">
    <w:p w14:paraId="066DD676" w14:textId="77777777" w:rsidR="00A7420F" w:rsidRDefault="00A7420F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87699" w14:textId="0103C7A5" w:rsidR="00685A29" w:rsidRDefault="00685A29">
    <w:pPr>
      <w:pStyle w:val="a5"/>
      <w:jc w:val="center"/>
    </w:pPr>
    <w:r>
      <w:rPr>
        <w:rFonts w:hint="eastAsia"/>
      </w:rPr>
      <w:t>第1</w:t>
    </w:r>
    <w:r w:rsidR="00AD5401">
      <w:rPr>
        <w:rFonts w:hint="eastAsia"/>
      </w:rPr>
      <w:t>5</w:t>
    </w:r>
    <w:r>
      <w:rPr>
        <w:rFonts w:hint="eastAsia"/>
      </w:rPr>
      <w:t>-5-</w:t>
    </w:r>
    <w:r>
      <w:fldChar w:fldCharType="begin"/>
    </w:r>
    <w:r>
      <w:instrText>PAGE   \* MERGEFORMAT</w:instrText>
    </w:r>
    <w:r>
      <w:fldChar w:fldCharType="separate"/>
    </w:r>
    <w:r>
      <w:rPr>
        <w:lang w:val="zh-TW"/>
      </w:rPr>
      <w:t>2</w:t>
    </w:r>
    <w:r>
      <w:fldChar w:fldCharType="end"/>
    </w:r>
    <w:r w:rsidR="00D160A7">
      <w:rPr>
        <w:rFonts w:hint="eastAsia"/>
      </w:rPr>
      <w:t>頁</w:t>
    </w:r>
  </w:p>
  <w:p w14:paraId="02060D5B" w14:textId="77777777" w:rsidR="00685A29" w:rsidRDefault="00685A2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3E81B" w14:textId="77777777" w:rsidR="00A7420F" w:rsidRDefault="00A7420F" w:rsidP="005F5750">
      <w:r>
        <w:separator/>
      </w:r>
    </w:p>
  </w:footnote>
  <w:footnote w:type="continuationSeparator" w:id="0">
    <w:p w14:paraId="1AB9F44B" w14:textId="77777777" w:rsidR="00A7420F" w:rsidRDefault="00A7420F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245169"/>
    <w:rsid w:val="002607B3"/>
    <w:rsid w:val="002668C2"/>
    <w:rsid w:val="002745E5"/>
    <w:rsid w:val="002759C1"/>
    <w:rsid w:val="00276538"/>
    <w:rsid w:val="00484CC6"/>
    <w:rsid w:val="00522539"/>
    <w:rsid w:val="00544FDA"/>
    <w:rsid w:val="005A7A2C"/>
    <w:rsid w:val="005C6828"/>
    <w:rsid w:val="005F5750"/>
    <w:rsid w:val="006768FD"/>
    <w:rsid w:val="00685A29"/>
    <w:rsid w:val="006942C7"/>
    <w:rsid w:val="00816398"/>
    <w:rsid w:val="00816B1B"/>
    <w:rsid w:val="00817006"/>
    <w:rsid w:val="00836A18"/>
    <w:rsid w:val="008E299A"/>
    <w:rsid w:val="00962595"/>
    <w:rsid w:val="0099296D"/>
    <w:rsid w:val="00A7420F"/>
    <w:rsid w:val="00AD5401"/>
    <w:rsid w:val="00C16520"/>
    <w:rsid w:val="00C858ED"/>
    <w:rsid w:val="00D072E6"/>
    <w:rsid w:val="00D160A7"/>
    <w:rsid w:val="00DD30B5"/>
    <w:rsid w:val="00E45BF4"/>
    <w:rsid w:val="00E72021"/>
    <w:rsid w:val="00EC0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2CEB1B"/>
  <w15:chartTrackingRefBased/>
  <w15:docId w15:val="{01DAB6B3-0BB0-46E1-8679-713053166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A7420F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A7420F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A7420F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A7420F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1473</Words>
  <Characters>2617</Characters>
  <Application>Microsoft Office Word</Application>
  <DocSecurity>0</DocSecurity>
  <Lines>21</Lines>
  <Paragraphs>8</Paragraphs>
  <ScaleCrop>false</ScaleCrop>
  <Company>N.A.O.</Company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許芝瑄</dc:creator>
  <cp:keywords/>
  <dc:description/>
  <cp:lastModifiedBy>鄭博育</cp:lastModifiedBy>
  <cp:revision>16</cp:revision>
  <cp:lastPrinted>2026-07-11T02:06:00Z</cp:lastPrinted>
  <dcterms:created xsi:type="dcterms:W3CDTF">2026-06-08T09:09:00Z</dcterms:created>
  <dcterms:modified xsi:type="dcterms:W3CDTF">2026-07-13T02:45:00Z</dcterms:modified>
</cp:coreProperties>
</file>