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2C752" w14:textId="39B746B1" w:rsidR="007D44E5" w:rsidRDefault="007D44E5" w:rsidP="007D44E5">
      <w:pPr>
        <w:pStyle w:val="2"/>
        <w:jc w:val="center"/>
      </w:pPr>
      <w:r>
        <w:rPr>
          <w:rFonts w:hint="eastAsia"/>
        </w:rPr>
        <w:t>拾</w:t>
      </w:r>
      <w:r w:rsidR="00987B21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15157B72" w14:textId="05B125CB" w:rsidR="007D44E5" w:rsidRDefault="007D44E5" w:rsidP="007D44E5">
      <w:pPr>
        <w:pStyle w:val="2"/>
      </w:pPr>
      <w:r>
        <w:t>二十</w:t>
      </w:r>
      <w:r w:rsidR="00987B21">
        <w:rPr>
          <w:rFonts w:hint="eastAsia"/>
        </w:rPr>
        <w:t>八</w:t>
      </w:r>
      <w:r>
        <w:t>、</w:t>
      </w:r>
      <w:proofErr w:type="gramStart"/>
      <w:r>
        <w:t>統籌支撥科目</w:t>
      </w:r>
      <w:proofErr w:type="gramEnd"/>
    </w:p>
    <w:p w14:paraId="742D7231" w14:textId="77777777" w:rsidR="007D44E5" w:rsidRDefault="007D44E5" w:rsidP="007D44E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DD01BA9" w14:textId="77777777" w:rsidR="007D44E5" w:rsidRDefault="007D44E5" w:rsidP="007D44E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1.歲出部分</w:t>
      </w:r>
    </w:p>
    <w:p w14:paraId="619C20B4" w14:textId="77777777" w:rsidR="007D44E5" w:rsidRDefault="007D44E5" w:rsidP="007D44E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3D9F71BB" w14:textId="77777777" w:rsidR="007D44E5" w:rsidRPr="00175BF3" w:rsidRDefault="007D44E5" w:rsidP="007D44E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16"/>
        <w:gridCol w:w="1817"/>
        <w:gridCol w:w="2108"/>
        <w:gridCol w:w="2109"/>
        <w:gridCol w:w="1969"/>
        <w:gridCol w:w="2108"/>
        <w:gridCol w:w="2123"/>
        <w:gridCol w:w="2108"/>
        <w:gridCol w:w="2221"/>
        <w:gridCol w:w="1558"/>
      </w:tblGrid>
      <w:tr w:rsidR="007D44E5" w:rsidRPr="00500E48" w14:paraId="05CD1094" w14:textId="77777777" w:rsidTr="00987B21">
        <w:trPr>
          <w:trHeight w:val="284"/>
          <w:tblHeader/>
        </w:trPr>
        <w:tc>
          <w:tcPr>
            <w:tcW w:w="271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8DAF2B2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817" w:type="dxa"/>
            <w:vMerge w:val="restart"/>
            <w:shd w:val="clear" w:color="auto" w:fill="auto"/>
            <w:vAlign w:val="center"/>
          </w:tcPr>
          <w:p w14:paraId="729D4F62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08" w:type="dxa"/>
            <w:vMerge w:val="restart"/>
            <w:shd w:val="clear" w:color="auto" w:fill="auto"/>
            <w:vAlign w:val="center"/>
          </w:tcPr>
          <w:p w14:paraId="17FB4FB3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78" w:type="dxa"/>
            <w:gridSpan w:val="2"/>
            <w:shd w:val="clear" w:color="auto" w:fill="auto"/>
            <w:vAlign w:val="center"/>
          </w:tcPr>
          <w:p w14:paraId="1F2D4B7D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39" w:type="dxa"/>
            <w:gridSpan w:val="3"/>
            <w:shd w:val="clear" w:color="auto" w:fill="auto"/>
            <w:vAlign w:val="center"/>
          </w:tcPr>
          <w:p w14:paraId="27B5BC80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20D35EC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FDA53C8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D44E5" w:rsidRPr="00500E48" w14:paraId="4CECEEBE" w14:textId="77777777" w:rsidTr="00987B21">
        <w:trPr>
          <w:trHeight w:val="284"/>
          <w:tblHeader/>
        </w:trPr>
        <w:tc>
          <w:tcPr>
            <w:tcW w:w="2716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701BDFB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17" w:type="dxa"/>
            <w:vMerge/>
            <w:shd w:val="clear" w:color="auto" w:fill="auto"/>
            <w:vAlign w:val="center"/>
          </w:tcPr>
          <w:p w14:paraId="08E21337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8" w:type="dxa"/>
            <w:vMerge/>
            <w:shd w:val="clear" w:color="auto" w:fill="auto"/>
            <w:vAlign w:val="center"/>
          </w:tcPr>
          <w:p w14:paraId="6407CDF7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14:paraId="1A756449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494F90C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02230181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13FD5190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782EAE6B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31E63D0D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58" w:type="dxa"/>
            <w:tcBorders>
              <w:right w:val="nil"/>
            </w:tcBorders>
            <w:shd w:val="clear" w:color="auto" w:fill="auto"/>
            <w:vAlign w:val="center"/>
          </w:tcPr>
          <w:p w14:paraId="68C0F110" w14:textId="77777777" w:rsidR="007D44E5" w:rsidRPr="00500E48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D44E5" w:rsidRPr="007D614B" w14:paraId="569D1AA6" w14:textId="77777777" w:rsidTr="00987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716" w:type="dxa"/>
            <w:shd w:val="clear" w:color="auto" w:fill="auto"/>
            <w:vAlign w:val="center"/>
          </w:tcPr>
          <w:p w14:paraId="388FD97F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D614B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197BB40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8,733,133,853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34F73F1F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8,302,917,709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0C3D5CEF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923058B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3F9876FB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7,861,580,899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57195655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441,336,810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0211E6A1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8,302,917,709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03C9699C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- 430,216,144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0E54536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- 4.93</w:t>
            </w:r>
          </w:p>
        </w:tc>
      </w:tr>
      <w:tr w:rsidR="007D44E5" w:rsidRPr="007D614B" w14:paraId="1ADCA01F" w14:textId="77777777" w:rsidTr="00987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716" w:type="dxa"/>
            <w:shd w:val="clear" w:color="auto" w:fill="auto"/>
            <w:vAlign w:val="center"/>
          </w:tcPr>
          <w:p w14:paraId="64142E64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D614B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544953B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6,708,492,000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631DEFA5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6,365,174,783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0E7F667C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88B58D8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24DC4058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6,365,174,783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309D3CB2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1B2E5281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6,365,174,783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5B1FF089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- 343,317,217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35B9128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- 5.12</w:t>
            </w:r>
          </w:p>
        </w:tc>
      </w:tr>
      <w:tr w:rsidR="007D44E5" w:rsidRPr="007D614B" w14:paraId="0DF3DD59" w14:textId="77777777" w:rsidTr="00987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716" w:type="dxa"/>
            <w:shd w:val="clear" w:color="auto" w:fill="auto"/>
            <w:vAlign w:val="center"/>
          </w:tcPr>
          <w:p w14:paraId="1CF79104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標楷體" w:hAnsi="標楷體" w:hint="eastAsia"/>
                <w:b w:val="0"/>
                <w:noProof/>
                <w:sz w:val="20"/>
              </w:rPr>
              <w:t>公務人員退休及撫卹給付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083126E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6,708,492,000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1F66E6D8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6,365,174,783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49B2C0FD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9A27F8D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1A0435AB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6,365,174,783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2E8B94C0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3BD642FF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6,365,174,783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5D501C9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- 343,317,217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7B24AFE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- 5.12</w:t>
            </w:r>
          </w:p>
        </w:tc>
      </w:tr>
      <w:tr w:rsidR="007D44E5" w:rsidRPr="007D614B" w14:paraId="6F899284" w14:textId="77777777" w:rsidTr="00987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716" w:type="dxa"/>
            <w:shd w:val="clear" w:color="auto" w:fill="auto"/>
            <w:vAlign w:val="center"/>
          </w:tcPr>
          <w:p w14:paraId="5F7F6889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D614B">
              <w:rPr>
                <w:rFonts w:ascii="標楷體" w:hAnsi="標楷體" w:hint="eastAsia"/>
                <w:noProof/>
                <w:sz w:val="20"/>
              </w:rPr>
              <w:t>公務人員各項補助及慰問金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5DA3B5E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312,380,000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102458B2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251,978,511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D6B6C72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D2C2BB3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22956D83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251,978,511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5996FB40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1031BD17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251,978,511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5F2FD1FA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- 60,401,489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8974D9E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- 19.34</w:t>
            </w:r>
          </w:p>
        </w:tc>
      </w:tr>
      <w:tr w:rsidR="007D44E5" w:rsidRPr="007D614B" w14:paraId="6C71976B" w14:textId="77777777" w:rsidTr="00987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716" w:type="dxa"/>
            <w:shd w:val="clear" w:color="auto" w:fill="auto"/>
            <w:vAlign w:val="center"/>
          </w:tcPr>
          <w:p w14:paraId="0C3FE9AF" w14:textId="77777777" w:rsidR="00C21370" w:rsidRDefault="007D44E5" w:rsidP="003B14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7D614B">
              <w:rPr>
                <w:rFonts w:ascii="標楷體" w:hAnsi="標楷體" w:hint="eastAsia"/>
                <w:b w:val="0"/>
                <w:noProof/>
                <w:sz w:val="20"/>
              </w:rPr>
              <w:t>公務人員因執行職務</w:t>
            </w:r>
          </w:p>
          <w:p w14:paraId="0BC6D648" w14:textId="5F9257D2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標楷體" w:hAnsi="標楷體" w:hint="eastAsia"/>
                <w:b w:val="0"/>
                <w:noProof/>
                <w:sz w:val="20"/>
              </w:rPr>
              <w:t>意外傷亡慰問金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617333D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12,000,000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23159603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1,053,900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0E28A551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85ADF0E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612BF2A0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1,053,900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6E07DC75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3EA169C4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1,053,900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51636862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- 10,946,100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DA84BD2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- 91.22</w:t>
            </w:r>
          </w:p>
        </w:tc>
      </w:tr>
      <w:tr w:rsidR="007D44E5" w:rsidRPr="007D614B" w14:paraId="700D3577" w14:textId="77777777" w:rsidTr="00987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716" w:type="dxa"/>
            <w:shd w:val="clear" w:color="auto" w:fill="auto"/>
            <w:vAlign w:val="center"/>
          </w:tcPr>
          <w:p w14:paraId="5CCAE5DF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標楷體" w:hAnsi="標楷體" w:hint="eastAsia"/>
                <w:b w:val="0"/>
                <w:noProof/>
                <w:sz w:val="20"/>
              </w:rPr>
              <w:t>公務人員各項補助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EE17B8B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300,380,000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5B4D7409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250,924,611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456976E1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A026802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495CFF80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250,924,611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0FC2A533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394844E2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250,924,611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4876426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- 49,455,389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919DBAB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- 16.46</w:t>
            </w:r>
          </w:p>
        </w:tc>
      </w:tr>
      <w:tr w:rsidR="007D44E5" w:rsidRPr="007D614B" w14:paraId="0DB662F6" w14:textId="77777777" w:rsidTr="00987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716" w:type="dxa"/>
            <w:shd w:val="clear" w:color="auto" w:fill="auto"/>
            <w:vAlign w:val="center"/>
          </w:tcPr>
          <w:p w14:paraId="1A49A1B2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D614B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5CCF5DE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1,697,000,000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73011512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1,685,764,415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0B924210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4FD104C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7B66D4B9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1,244,427,605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32FBC85A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441,336,810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0041E404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1,685,764,415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7AD50D38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- 11,235,585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A691E25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- 0.66</w:t>
            </w:r>
          </w:p>
        </w:tc>
      </w:tr>
      <w:tr w:rsidR="007D44E5" w:rsidRPr="007D614B" w14:paraId="4744ED03" w14:textId="77777777" w:rsidTr="00987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716" w:type="dxa"/>
            <w:shd w:val="clear" w:color="auto" w:fill="auto"/>
            <w:vAlign w:val="center"/>
          </w:tcPr>
          <w:p w14:paraId="28FF31F6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12C85DA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1,697,000,000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0417F416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1,685,764,415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25FB9515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F931D19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09D01317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1,244,427,605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0E790604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441,336,810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53E884D2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1,685,764,415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1A3C3D10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- 11,235,585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3FF6150" w14:textId="77777777" w:rsidR="007D44E5" w:rsidRPr="007D614B" w:rsidRDefault="007D44E5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- 0.66</w:t>
            </w:r>
          </w:p>
        </w:tc>
      </w:tr>
      <w:tr w:rsidR="002E203E" w:rsidRPr="007D614B" w14:paraId="46A9EBB5" w14:textId="77777777" w:rsidTr="00987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716" w:type="dxa"/>
            <w:shd w:val="clear" w:color="auto" w:fill="auto"/>
            <w:vAlign w:val="center"/>
          </w:tcPr>
          <w:p w14:paraId="3B7B88B0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D614B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D379F62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15,261,853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29EA251B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69E409F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021D5FF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3D1B875B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6424813A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677E7FBC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7AF73E30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- 15,261,853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A19B10B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2E203E" w:rsidRPr="007D614B" w14:paraId="10B2F66E" w14:textId="77777777" w:rsidTr="00987B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716" w:type="dxa"/>
            <w:shd w:val="clear" w:color="auto" w:fill="auto"/>
            <w:vAlign w:val="center"/>
          </w:tcPr>
          <w:p w14:paraId="7FC44A34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85FA9B9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15,261,853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78FEE95B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664B4F61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23117DF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606DCBD5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6F31941A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5C0B8E99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426A65D0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- 15,261,853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6D0BB6D" w14:textId="77777777" w:rsidR="002E203E" w:rsidRPr="007D614B" w:rsidRDefault="002E203E" w:rsidP="003B14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D614B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3A4579B6" w14:textId="77777777" w:rsidR="007D44E5" w:rsidRDefault="007D44E5" w:rsidP="007D44E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1DE1585" w14:textId="77777777" w:rsidR="007D44E5" w:rsidRDefault="007D44E5" w:rsidP="007D44E5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FEC438A" w14:textId="77777777" w:rsidR="007D44E5" w:rsidRPr="00C36879" w:rsidRDefault="007D44E5" w:rsidP="007D44E5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7D44E5" w:rsidRPr="005A766A" w14:paraId="4673DF7C" w14:textId="77777777" w:rsidTr="003B1404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E7F621" w14:textId="77777777" w:rsidR="007D44E5" w:rsidRPr="005A766A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2EDA002B" w14:textId="77777777" w:rsidR="007D44E5" w:rsidRPr="005A766A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C454397" w14:textId="77777777" w:rsidR="007D44E5" w:rsidRPr="005A766A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083EED1F" w14:textId="77777777" w:rsidR="007D44E5" w:rsidRPr="005A766A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11B7C13" w14:textId="77777777" w:rsidR="007D44E5" w:rsidRPr="005A766A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7D44E5" w:rsidRPr="005A766A" w14:paraId="1DA1D074" w14:textId="77777777" w:rsidTr="003B140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651782E" w14:textId="77777777" w:rsidR="007D44E5" w:rsidRPr="005A766A" w:rsidRDefault="007D44E5" w:rsidP="003B140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E7C5846" w14:textId="77777777" w:rsidR="007D44E5" w:rsidRPr="005A766A" w:rsidRDefault="007D44E5" w:rsidP="003B140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3534DEB" w14:textId="77777777" w:rsidR="007D44E5" w:rsidRPr="005A766A" w:rsidRDefault="007D44E5" w:rsidP="003B140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DE11E12" w14:textId="77777777" w:rsidR="007D44E5" w:rsidRPr="005A766A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04B4905" w14:textId="77777777" w:rsidR="007D44E5" w:rsidRPr="005A766A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33D0C4D" w14:textId="77777777" w:rsidR="007D44E5" w:rsidRPr="005A766A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80DA463" w14:textId="77777777" w:rsidR="007D44E5" w:rsidRPr="005A766A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4E684F91" w14:textId="77777777" w:rsidR="007D44E5" w:rsidRPr="005A766A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2C15335" w14:textId="77777777" w:rsidR="007D44E5" w:rsidRPr="005A766A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7D44E5" w:rsidRPr="005A766A" w14:paraId="0E5A0D27" w14:textId="77777777" w:rsidTr="003B140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3C6AE75" w14:textId="77777777" w:rsidR="007D44E5" w:rsidRPr="005A766A" w:rsidRDefault="007D44E5" w:rsidP="003B140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81FA0CF" w14:textId="77777777" w:rsidR="007D44E5" w:rsidRPr="005A766A" w:rsidRDefault="007D44E5" w:rsidP="003B140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50690B07" w14:textId="77777777" w:rsidR="007D44E5" w:rsidRPr="005A766A" w:rsidRDefault="007D44E5" w:rsidP="003B140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8D8DF9C" w14:textId="77777777" w:rsidR="007D44E5" w:rsidRPr="005A766A" w:rsidRDefault="007D44E5" w:rsidP="003B140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3075C3B" w14:textId="77777777" w:rsidR="007D44E5" w:rsidRPr="005A766A" w:rsidRDefault="007D44E5" w:rsidP="003B140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C6A273D" w14:textId="77777777" w:rsidR="007D44E5" w:rsidRPr="005A766A" w:rsidRDefault="007D44E5" w:rsidP="003B140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F7026E6" w14:textId="77777777" w:rsidR="007D44E5" w:rsidRPr="005A766A" w:rsidRDefault="007D44E5" w:rsidP="003B140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C913A4C" w14:textId="77777777" w:rsidR="007D44E5" w:rsidRPr="005A766A" w:rsidRDefault="007D44E5" w:rsidP="003B140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A762916" w14:textId="77777777" w:rsidR="007D44E5" w:rsidRPr="005A766A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621302AA" w14:textId="77777777" w:rsidR="007D44E5" w:rsidRPr="005A766A" w:rsidRDefault="007D44E5" w:rsidP="003B1404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7D44E5" w:rsidRPr="005A5BAB" w14:paraId="5DD82D8F" w14:textId="77777777" w:rsidTr="003B14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FB73908" w14:textId="77777777" w:rsidR="007D44E5" w:rsidRPr="005A5BAB" w:rsidRDefault="007D44E5" w:rsidP="003B140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313B3A9" w14:textId="77777777" w:rsidR="007D44E5" w:rsidRPr="005A5BAB" w:rsidRDefault="007D44E5" w:rsidP="003B1404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5E0265F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/>
                <w:b/>
                <w:noProof/>
                <w:sz w:val="20"/>
              </w:rPr>
              <w:t>798,224,015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32CEB65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4F5636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AB2B42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A7746B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/>
                <w:b/>
                <w:noProof/>
                <w:sz w:val="20"/>
              </w:rPr>
              <w:t>41,501,708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F2A06DD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/>
                <w:b/>
                <w:noProof/>
                <w:sz w:val="20"/>
              </w:rPr>
              <w:t>704,093,368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560588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/>
                <w:b/>
                <w:noProof/>
                <w:sz w:val="20"/>
              </w:rPr>
              <w:t>52,628,939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11F038E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/>
                <w:b/>
                <w:noProof/>
                <w:sz w:val="20"/>
              </w:rPr>
              <w:t>6.59</w:t>
            </w:r>
          </w:p>
        </w:tc>
      </w:tr>
      <w:tr w:rsidR="007D44E5" w:rsidRPr="005A5BAB" w14:paraId="5F5B9FE5" w14:textId="77777777" w:rsidTr="003B14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958B206" w14:textId="77777777" w:rsidR="007D44E5" w:rsidRPr="005A5BAB" w:rsidRDefault="007D44E5" w:rsidP="003B140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AB2594F" w14:textId="77777777" w:rsidR="007D44E5" w:rsidRPr="005A5BAB" w:rsidRDefault="007D44E5" w:rsidP="003B1404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7191054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/>
                <w:b/>
                <w:noProof/>
                <w:sz w:val="20"/>
              </w:rPr>
              <w:t>798,224,015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943E2E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22587C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A94491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B85F5E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/>
                <w:b/>
                <w:noProof/>
                <w:sz w:val="20"/>
              </w:rPr>
              <w:t>41,501,708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52F7A2E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/>
                <w:b/>
                <w:noProof/>
                <w:sz w:val="20"/>
              </w:rPr>
              <w:t>704,093,368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6F193F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/>
                <w:b/>
                <w:noProof/>
                <w:sz w:val="20"/>
              </w:rPr>
              <w:t>52,628,939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62833E4" w14:textId="77777777" w:rsidR="007D44E5" w:rsidRPr="005A5BAB" w:rsidRDefault="007D44E5" w:rsidP="003B1404">
            <w:pPr>
              <w:rPr>
                <w:rFonts w:ascii="新細明體" w:hAnsi="新細明體"/>
                <w:b/>
                <w:sz w:val="20"/>
              </w:rPr>
            </w:pPr>
            <w:r w:rsidRPr="005A5BAB">
              <w:rPr>
                <w:rFonts w:ascii="新細明體" w:hAnsi="新細明體"/>
                <w:b/>
                <w:noProof/>
                <w:sz w:val="20"/>
              </w:rPr>
              <w:t>6.59</w:t>
            </w:r>
          </w:p>
        </w:tc>
      </w:tr>
      <w:tr w:rsidR="007D44E5" w:rsidRPr="005D4433" w14:paraId="730390FF" w14:textId="77777777" w:rsidTr="003B14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9120DE0" w14:textId="77777777" w:rsidR="007D44E5" w:rsidRPr="005D4433" w:rsidRDefault="007D44E5" w:rsidP="003B1404">
            <w:pPr>
              <w:jc w:val="center"/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4AB239E" w14:textId="77777777" w:rsidR="007D44E5" w:rsidRPr="005D4433" w:rsidRDefault="007D44E5" w:rsidP="003B140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48224B0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/>
                <w:noProof/>
                <w:sz w:val="20"/>
              </w:rPr>
              <w:t>2,379,255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C647EF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C2670E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F845A7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94C8AC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/>
                <w:noProof/>
                <w:sz w:val="20"/>
              </w:rPr>
              <w:t>135,864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9E34063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/>
                <w:noProof/>
                <w:sz w:val="20"/>
              </w:rPr>
              <w:t>2,243,391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29C2FF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32A90D8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D44E5" w:rsidRPr="005D4433" w14:paraId="2A0E8F40" w14:textId="77777777" w:rsidTr="003B14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E815E" w14:textId="77777777" w:rsidR="007D44E5" w:rsidRPr="005D4433" w:rsidRDefault="007D44E5" w:rsidP="003B1404">
            <w:pPr>
              <w:jc w:val="center"/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5E15D" w14:textId="77777777" w:rsidR="007D44E5" w:rsidRPr="005D4433" w:rsidRDefault="007D44E5" w:rsidP="003B140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3B47A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/>
                <w:noProof/>
                <w:sz w:val="20"/>
              </w:rPr>
              <w:t>795,844,760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FAAB9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56574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202B5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EC55A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/>
                <w:noProof/>
                <w:sz w:val="20"/>
              </w:rPr>
              <w:t>41,365,844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5E13F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/>
                <w:noProof/>
                <w:sz w:val="20"/>
              </w:rPr>
              <w:t>701,849,977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ECF4E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/>
                <w:noProof/>
                <w:sz w:val="20"/>
              </w:rPr>
              <w:t>52,628,939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3BDA1" w14:textId="77777777" w:rsidR="007D44E5" w:rsidRPr="005D44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/>
                <w:noProof/>
                <w:sz w:val="20"/>
              </w:rPr>
              <w:t>6.61</w:t>
            </w:r>
          </w:p>
        </w:tc>
      </w:tr>
    </w:tbl>
    <w:p w14:paraId="0B9A41DA" w14:textId="77777777" w:rsidR="007D44E5" w:rsidRDefault="007D44E5" w:rsidP="007D44E5">
      <w:pPr>
        <w:ind w:rightChars="107" w:right="171"/>
      </w:pPr>
    </w:p>
    <w:p w14:paraId="3284DC78" w14:textId="1781E672" w:rsidR="007D44E5" w:rsidRPr="00987B21" w:rsidRDefault="007D44E5" w:rsidP="00987B2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22C39B4" w14:textId="77777777" w:rsidR="007D44E5" w:rsidRDefault="007D44E5" w:rsidP="007D44E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1.歲出部分</w:t>
      </w:r>
    </w:p>
    <w:p w14:paraId="1AC3801B" w14:textId="77777777" w:rsidR="007D44E5" w:rsidRPr="00A2734B" w:rsidRDefault="007D44E5" w:rsidP="007D44E5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59164AF9" w14:textId="77777777" w:rsidR="007D44E5" w:rsidRPr="004A0D11" w:rsidRDefault="007D44E5" w:rsidP="007D44E5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7D44E5" w14:paraId="585CECFE" w14:textId="77777777" w:rsidTr="002E203E">
        <w:trPr>
          <w:trHeight w:val="284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7471104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0C64A923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0CB95FA9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E9795DC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D44E5" w14:paraId="50366165" w14:textId="77777777" w:rsidTr="002E203E">
        <w:trPr>
          <w:trHeight w:val="284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FFC9E77" w14:textId="77777777" w:rsidR="007D44E5" w:rsidRDefault="007D44E5" w:rsidP="003B1404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19584567" w14:textId="77777777" w:rsidR="007D44E5" w:rsidRDefault="007D44E5" w:rsidP="003B1404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A6B31CB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D622D7C" w14:textId="77777777" w:rsidR="007D44E5" w:rsidRDefault="007D44E5" w:rsidP="003B1404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A77C7BD" w14:textId="77777777" w:rsidR="007D44E5" w:rsidRDefault="007D44E5" w:rsidP="003B1404">
            <w:pPr>
              <w:pStyle w:val="a9"/>
              <w:spacing w:line="240" w:lineRule="auto"/>
            </w:pPr>
          </w:p>
        </w:tc>
      </w:tr>
      <w:tr w:rsidR="007D44E5" w:rsidRPr="007545D1" w14:paraId="02D3462F" w14:textId="77777777" w:rsidTr="002E20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2" w:type="dxa"/>
            <w:shd w:val="clear" w:color="auto" w:fill="auto"/>
            <w:vAlign w:val="center"/>
          </w:tcPr>
          <w:p w14:paraId="51434152" w14:textId="77777777" w:rsidR="007D44E5" w:rsidRPr="007545D1" w:rsidRDefault="007D44E5" w:rsidP="003B1404">
            <w:pPr>
              <w:pStyle w:val="a9"/>
              <w:spacing w:line="240" w:lineRule="auto"/>
              <w:jc w:val="distribute"/>
              <w:rPr>
                <w:b/>
              </w:rPr>
            </w:pPr>
            <w:r w:rsidRPr="007545D1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C2DDAA1" w14:textId="77777777" w:rsidR="007D44E5" w:rsidRPr="007545D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6292549" w14:textId="77777777" w:rsidR="007D44E5" w:rsidRPr="007545D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3883059" w14:textId="77777777" w:rsidR="007D44E5" w:rsidRPr="007545D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AB37D1A" w14:textId="77777777" w:rsidR="007D44E5" w:rsidRPr="007545D1" w:rsidRDefault="007D44E5" w:rsidP="003B1404">
            <w:pPr>
              <w:pStyle w:val="a9"/>
              <w:spacing w:line="240" w:lineRule="auto"/>
              <w:rPr>
                <w:b/>
              </w:rPr>
            </w:pPr>
          </w:p>
        </w:tc>
      </w:tr>
      <w:tr w:rsidR="007D44E5" w14:paraId="6A424374" w14:textId="77777777" w:rsidTr="002E203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83696" w14:textId="77777777" w:rsidR="007D44E5" w:rsidRDefault="007D44E5" w:rsidP="003B1404">
            <w:pPr>
              <w:pStyle w:val="a9"/>
              <w:spacing w:line="240" w:lineRule="auto"/>
              <w:ind w:leftChars="100" w:left="160"/>
              <w:jc w:val="distribute"/>
            </w:pPr>
            <w:r w:rsidRPr="00782D35">
              <w:rPr>
                <w:rFonts w:hint="eastAsia"/>
                <w:noProof/>
              </w:rPr>
              <w:t>災害準備金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31D91" w14:textId="77777777" w:rsidR="007D44E5" w:rsidRPr="008725BC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1,697,000,000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22503" w14:textId="77777777" w:rsidR="007D44E5" w:rsidRPr="008725BC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441,336,810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295B1" w14:textId="77777777" w:rsidR="007D44E5" w:rsidRPr="008725BC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26.01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8A94" w14:textId="5C93358A" w:rsidR="007D44E5" w:rsidRDefault="007D44E5" w:rsidP="003B1404">
            <w:pPr>
              <w:pStyle w:val="a9"/>
              <w:spacing w:line="240" w:lineRule="auto"/>
            </w:pPr>
            <w:r w:rsidRPr="00782D35">
              <w:rPr>
                <w:rFonts w:hint="eastAsia"/>
                <w:noProof/>
              </w:rPr>
              <w:t>水利局辦理</w:t>
            </w:r>
            <w:r w:rsidR="00011C65">
              <w:rPr>
                <w:rFonts w:hint="eastAsia"/>
                <w:noProof/>
              </w:rPr>
              <w:t>各區水利災害搶險搶修</w:t>
            </w:r>
            <w:r w:rsidRPr="00782D35">
              <w:rPr>
                <w:rFonts w:hint="eastAsia"/>
                <w:noProof/>
              </w:rPr>
              <w:t>等工程尚未完工，須保留續予執行。</w:t>
            </w:r>
          </w:p>
        </w:tc>
      </w:tr>
    </w:tbl>
    <w:p w14:paraId="0B22A45E" w14:textId="77777777" w:rsidR="007D44E5" w:rsidRDefault="007D44E5" w:rsidP="007D44E5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B085ADA" w14:textId="77777777" w:rsidR="007D44E5" w:rsidRPr="00323ABF" w:rsidRDefault="007D44E5" w:rsidP="007D44E5">
      <w:pPr>
        <w:pStyle w:val="a9"/>
      </w:pPr>
    </w:p>
    <w:p w14:paraId="2B858DA7" w14:textId="77777777" w:rsidR="007D44E5" w:rsidRPr="00135D17" w:rsidRDefault="007D44E5" w:rsidP="007D44E5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14:paraId="3D97F8C4" w14:textId="77777777" w:rsidR="007D44E5" w:rsidRPr="001D33A5" w:rsidRDefault="007D44E5" w:rsidP="007D44E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0"/>
        <w:gridCol w:w="1960"/>
        <w:gridCol w:w="2407"/>
        <w:gridCol w:w="1414"/>
        <w:gridCol w:w="11626"/>
      </w:tblGrid>
      <w:tr w:rsidR="007D44E5" w14:paraId="57B2D43E" w14:textId="77777777" w:rsidTr="00C21370">
        <w:trPr>
          <w:trHeight w:val="340"/>
          <w:tblHeader/>
        </w:trPr>
        <w:tc>
          <w:tcPr>
            <w:tcW w:w="343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A2F3A6B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1960" w:type="dxa"/>
            <w:vMerge w:val="restart"/>
            <w:shd w:val="clear" w:color="auto" w:fill="auto"/>
            <w:vAlign w:val="center"/>
          </w:tcPr>
          <w:p w14:paraId="50E0CBB9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5AF46287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C74CB94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D44E5" w14:paraId="37C818B4" w14:textId="77777777" w:rsidTr="00C21370">
        <w:trPr>
          <w:trHeight w:val="340"/>
          <w:tblHeader/>
        </w:trPr>
        <w:tc>
          <w:tcPr>
            <w:tcW w:w="343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2852286" w14:textId="77777777" w:rsidR="007D44E5" w:rsidRDefault="007D44E5" w:rsidP="003B1404">
            <w:pPr>
              <w:pStyle w:val="a9"/>
              <w:spacing w:line="240" w:lineRule="auto"/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14:paraId="488A138B" w14:textId="77777777" w:rsidR="007D44E5" w:rsidRDefault="007D44E5" w:rsidP="003B1404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41CA36C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9B6549B" w14:textId="77777777" w:rsidR="007D44E5" w:rsidRDefault="007D44E5" w:rsidP="003B1404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2D88737" w14:textId="77777777" w:rsidR="007D44E5" w:rsidRDefault="007D44E5" w:rsidP="003B1404">
            <w:pPr>
              <w:pStyle w:val="a9"/>
              <w:spacing w:line="240" w:lineRule="auto"/>
            </w:pPr>
          </w:p>
        </w:tc>
      </w:tr>
      <w:tr w:rsidR="007D44E5" w:rsidRPr="004247CD" w14:paraId="41D1B9E7" w14:textId="77777777" w:rsidTr="00C213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1268956C" w14:textId="77777777" w:rsidR="007D44E5" w:rsidRPr="004247CD" w:rsidRDefault="007D44E5" w:rsidP="003B1404">
            <w:pPr>
              <w:pStyle w:val="a9"/>
              <w:spacing w:line="240" w:lineRule="auto"/>
              <w:jc w:val="distribute"/>
              <w:rPr>
                <w:b/>
              </w:rPr>
            </w:pPr>
            <w:r w:rsidRPr="004247CD">
              <w:rPr>
                <w:rFonts w:hint="eastAsia"/>
                <w:b/>
                <w:noProof/>
              </w:rPr>
              <w:t>公務人員退休及撫卹給付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51391684" w14:textId="77777777" w:rsidR="007D44E5" w:rsidRPr="004247CD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621AE55" w14:textId="77777777" w:rsidR="007D44E5" w:rsidRPr="004247CD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529A755" w14:textId="77777777" w:rsidR="007D44E5" w:rsidRPr="004247CD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A05210D" w14:textId="77777777" w:rsidR="007D44E5" w:rsidRPr="004247CD" w:rsidRDefault="007D44E5" w:rsidP="003B1404">
            <w:pPr>
              <w:pStyle w:val="a9"/>
              <w:spacing w:line="240" w:lineRule="auto"/>
              <w:rPr>
                <w:b/>
              </w:rPr>
            </w:pPr>
          </w:p>
        </w:tc>
      </w:tr>
      <w:tr w:rsidR="007D44E5" w14:paraId="08F3D708" w14:textId="77777777" w:rsidTr="00C213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25D5A604" w14:textId="77777777" w:rsidR="007D44E5" w:rsidRDefault="007D44E5" w:rsidP="003B1404">
            <w:pPr>
              <w:pStyle w:val="a9"/>
              <w:spacing w:line="240" w:lineRule="auto"/>
              <w:ind w:leftChars="100" w:left="160"/>
              <w:jc w:val="distribute"/>
            </w:pPr>
            <w:r w:rsidRPr="00782D35">
              <w:rPr>
                <w:rFonts w:hint="eastAsia"/>
                <w:noProof/>
              </w:rPr>
              <w:t>公務人員退休及撫卹給付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04EABCA" w14:textId="77777777" w:rsidR="007D44E5" w:rsidRPr="00C0186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6,708,492,000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5213109" w14:textId="77777777" w:rsidR="007D44E5" w:rsidRPr="00C0186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343,317,217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562F924" w14:textId="77777777" w:rsidR="007D44E5" w:rsidRPr="00C0186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5.12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0FCAFDF" w14:textId="77777777" w:rsidR="007D44E5" w:rsidRDefault="007D44E5" w:rsidP="003B1404">
            <w:pPr>
              <w:pStyle w:val="a9"/>
              <w:spacing w:line="240" w:lineRule="auto"/>
            </w:pPr>
            <w:r w:rsidRPr="00782D35">
              <w:rPr>
                <w:rFonts w:hint="eastAsia"/>
                <w:noProof/>
              </w:rPr>
              <w:t>依實際需要支用之結餘。</w:t>
            </w:r>
          </w:p>
        </w:tc>
      </w:tr>
      <w:tr w:rsidR="007D44E5" w:rsidRPr="004247CD" w14:paraId="2BAB4499" w14:textId="77777777" w:rsidTr="00C213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0D8CF94B" w14:textId="77777777" w:rsidR="007D44E5" w:rsidRPr="004247CD" w:rsidRDefault="007D44E5" w:rsidP="003B1404">
            <w:pPr>
              <w:pStyle w:val="a9"/>
              <w:spacing w:line="240" w:lineRule="auto"/>
              <w:jc w:val="distribute"/>
              <w:rPr>
                <w:b/>
              </w:rPr>
            </w:pPr>
            <w:r w:rsidRPr="004247CD">
              <w:rPr>
                <w:rFonts w:hint="eastAsia"/>
                <w:b/>
                <w:noProof/>
              </w:rPr>
              <w:t>公務人員各項補助及慰問金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4446C3D" w14:textId="77777777" w:rsidR="007D44E5" w:rsidRPr="004247CD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FF950A0" w14:textId="77777777" w:rsidR="007D44E5" w:rsidRPr="004247CD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A96FCB1" w14:textId="77777777" w:rsidR="007D44E5" w:rsidRPr="004247CD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D68E1CD" w14:textId="77777777" w:rsidR="007D44E5" w:rsidRPr="004247CD" w:rsidRDefault="007D44E5" w:rsidP="003B1404">
            <w:pPr>
              <w:pStyle w:val="a9"/>
              <w:spacing w:line="240" w:lineRule="auto"/>
              <w:rPr>
                <w:b/>
              </w:rPr>
            </w:pPr>
          </w:p>
        </w:tc>
      </w:tr>
      <w:tr w:rsidR="007D44E5" w14:paraId="53F770F8" w14:textId="77777777" w:rsidTr="00C213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6473743A" w14:textId="77777777" w:rsidR="007D44E5" w:rsidRDefault="007D44E5" w:rsidP="003B1404">
            <w:pPr>
              <w:pStyle w:val="a9"/>
              <w:spacing w:line="240" w:lineRule="auto"/>
              <w:ind w:leftChars="100" w:left="160"/>
              <w:jc w:val="distribute"/>
            </w:pPr>
            <w:r w:rsidRPr="00782D35">
              <w:rPr>
                <w:rFonts w:hint="eastAsia"/>
                <w:noProof/>
              </w:rPr>
              <w:t>公務人員因執行職務意外傷亡慰問金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3C3EBC52" w14:textId="77777777" w:rsidR="007D44E5" w:rsidRPr="00C0186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12,000,000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DCB7B2B" w14:textId="77777777" w:rsidR="007D44E5" w:rsidRPr="00C0186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10,946,100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240F13F" w14:textId="77777777" w:rsidR="007D44E5" w:rsidRPr="00C0186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91.22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073C272" w14:textId="77777777" w:rsidR="007D44E5" w:rsidRDefault="007D44E5" w:rsidP="003B1404">
            <w:pPr>
              <w:pStyle w:val="a9"/>
              <w:spacing w:line="240" w:lineRule="auto"/>
            </w:pPr>
            <w:r w:rsidRPr="00782D35">
              <w:rPr>
                <w:rFonts w:hint="eastAsia"/>
                <w:noProof/>
              </w:rPr>
              <w:t>依實際需要支用之結餘。</w:t>
            </w:r>
          </w:p>
        </w:tc>
      </w:tr>
      <w:tr w:rsidR="007D44E5" w14:paraId="649F6F80" w14:textId="77777777" w:rsidTr="00C213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56B5C6F7" w14:textId="77777777" w:rsidR="007D44E5" w:rsidRDefault="007D44E5" w:rsidP="003B1404">
            <w:pPr>
              <w:pStyle w:val="a9"/>
              <w:spacing w:line="240" w:lineRule="auto"/>
              <w:ind w:leftChars="100" w:left="160"/>
              <w:jc w:val="distribute"/>
            </w:pPr>
            <w:r w:rsidRPr="00782D35">
              <w:rPr>
                <w:rFonts w:hint="eastAsia"/>
                <w:noProof/>
              </w:rPr>
              <w:t>公務人員各項補助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69EC8A6" w14:textId="77777777" w:rsidR="007D44E5" w:rsidRPr="00C0186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300,380,000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48456C1" w14:textId="77777777" w:rsidR="007D44E5" w:rsidRPr="00C0186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49,455,389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4010AC5" w14:textId="77777777" w:rsidR="007D44E5" w:rsidRPr="00C0186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16.46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7070D8A" w14:textId="77777777" w:rsidR="007D44E5" w:rsidRDefault="007D44E5" w:rsidP="003B1404">
            <w:pPr>
              <w:pStyle w:val="a9"/>
              <w:spacing w:line="240" w:lineRule="auto"/>
            </w:pPr>
            <w:r w:rsidRPr="00782D35">
              <w:rPr>
                <w:rFonts w:hint="eastAsia"/>
                <w:noProof/>
              </w:rPr>
              <w:t>依實際需要支用之結餘。</w:t>
            </w:r>
          </w:p>
        </w:tc>
      </w:tr>
      <w:tr w:rsidR="00F20AC0" w:rsidRPr="004247CD" w14:paraId="0D5CFF0E" w14:textId="77777777" w:rsidTr="00F20A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tcBorders>
              <w:bottom w:val="nil"/>
            </w:tcBorders>
            <w:shd w:val="clear" w:color="auto" w:fill="auto"/>
            <w:vAlign w:val="center"/>
          </w:tcPr>
          <w:p w14:paraId="2CAA9994" w14:textId="77777777" w:rsidR="00F20AC0" w:rsidRPr="004247CD" w:rsidRDefault="00F20AC0" w:rsidP="00D40E60">
            <w:pPr>
              <w:pStyle w:val="a9"/>
              <w:spacing w:line="240" w:lineRule="auto"/>
              <w:jc w:val="distribute"/>
              <w:rPr>
                <w:b/>
              </w:rPr>
            </w:pPr>
            <w:r w:rsidRPr="004247CD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1960" w:type="dxa"/>
            <w:tcBorders>
              <w:bottom w:val="nil"/>
            </w:tcBorders>
            <w:shd w:val="clear" w:color="auto" w:fill="auto"/>
            <w:vAlign w:val="center"/>
          </w:tcPr>
          <w:p w14:paraId="27D284C7" w14:textId="77777777" w:rsidR="00F20AC0" w:rsidRPr="004247CD" w:rsidRDefault="00F20AC0" w:rsidP="00D40E6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tcBorders>
              <w:bottom w:val="nil"/>
            </w:tcBorders>
            <w:shd w:val="clear" w:color="auto" w:fill="auto"/>
            <w:vAlign w:val="center"/>
          </w:tcPr>
          <w:p w14:paraId="523CA11B" w14:textId="77777777" w:rsidR="00F20AC0" w:rsidRPr="004247CD" w:rsidRDefault="00F20AC0" w:rsidP="00D40E6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tcBorders>
              <w:bottom w:val="nil"/>
            </w:tcBorders>
            <w:shd w:val="clear" w:color="auto" w:fill="auto"/>
            <w:vAlign w:val="center"/>
          </w:tcPr>
          <w:p w14:paraId="7AFD6857" w14:textId="77777777" w:rsidR="00F20AC0" w:rsidRPr="004247CD" w:rsidRDefault="00F20AC0" w:rsidP="00D40E6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tcBorders>
              <w:bottom w:val="nil"/>
            </w:tcBorders>
            <w:shd w:val="clear" w:color="auto" w:fill="auto"/>
            <w:vAlign w:val="center"/>
          </w:tcPr>
          <w:p w14:paraId="6698C225" w14:textId="77777777" w:rsidR="00F20AC0" w:rsidRPr="004247CD" w:rsidRDefault="00F20AC0" w:rsidP="00D40E60">
            <w:pPr>
              <w:pStyle w:val="a9"/>
              <w:spacing w:line="240" w:lineRule="auto"/>
              <w:rPr>
                <w:b/>
              </w:rPr>
            </w:pPr>
          </w:p>
        </w:tc>
      </w:tr>
      <w:tr w:rsidR="00F20AC0" w14:paraId="2A1597C5" w14:textId="77777777" w:rsidTr="00F20A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B167FE" w14:textId="77777777" w:rsidR="00F20AC0" w:rsidRDefault="00F20AC0" w:rsidP="00D40E60">
            <w:pPr>
              <w:pStyle w:val="a9"/>
              <w:spacing w:line="240" w:lineRule="auto"/>
              <w:ind w:leftChars="100" w:left="160"/>
              <w:jc w:val="distribute"/>
            </w:pPr>
            <w:r w:rsidRPr="00782D35">
              <w:rPr>
                <w:rFonts w:hint="eastAsia"/>
                <w:noProof/>
              </w:rPr>
              <w:t>災害準備金</w:t>
            </w:r>
          </w:p>
        </w:tc>
        <w:tc>
          <w:tcPr>
            <w:tcW w:w="1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EF660D" w14:textId="77777777" w:rsidR="00F20AC0" w:rsidRPr="00C01861" w:rsidRDefault="00F20AC0" w:rsidP="00D40E6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1,697,000,000</w:t>
            </w:r>
          </w:p>
        </w:tc>
        <w:tc>
          <w:tcPr>
            <w:tcW w:w="2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2AADFC" w14:textId="77777777" w:rsidR="00F20AC0" w:rsidRPr="00C01861" w:rsidRDefault="00F20AC0" w:rsidP="00D40E6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11,235,585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144EF" w14:textId="77777777" w:rsidR="00F20AC0" w:rsidRPr="00C01861" w:rsidRDefault="00F20AC0" w:rsidP="00D40E6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0.66</w:t>
            </w:r>
          </w:p>
        </w:tc>
        <w:tc>
          <w:tcPr>
            <w:tcW w:w="116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9E5AFD" w14:textId="77777777" w:rsidR="00F20AC0" w:rsidRDefault="00F20AC0" w:rsidP="00D40E60">
            <w:pPr>
              <w:pStyle w:val="a9"/>
              <w:spacing w:line="240" w:lineRule="auto"/>
            </w:pPr>
            <w:r w:rsidRPr="00782D35">
              <w:rPr>
                <w:rFonts w:hint="eastAsia"/>
                <w:noProof/>
              </w:rPr>
              <w:t>各機關申請動支之結餘。</w:t>
            </w:r>
          </w:p>
        </w:tc>
      </w:tr>
      <w:tr w:rsidR="007D44E5" w:rsidRPr="004247CD" w14:paraId="22DDD07B" w14:textId="77777777" w:rsidTr="00F20A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tcBorders>
              <w:top w:val="nil"/>
            </w:tcBorders>
            <w:shd w:val="clear" w:color="auto" w:fill="auto"/>
            <w:vAlign w:val="center"/>
          </w:tcPr>
          <w:p w14:paraId="538571D1" w14:textId="77777777" w:rsidR="007D44E5" w:rsidRPr="004247CD" w:rsidRDefault="007D44E5" w:rsidP="003B1404">
            <w:pPr>
              <w:pStyle w:val="a9"/>
              <w:spacing w:line="240" w:lineRule="auto"/>
              <w:jc w:val="distribute"/>
              <w:rPr>
                <w:b/>
              </w:rPr>
            </w:pPr>
            <w:r w:rsidRPr="004247CD">
              <w:rPr>
                <w:rFonts w:hint="eastAsia"/>
                <w:b/>
                <w:noProof/>
              </w:rPr>
              <w:t>各類員工待遇準備</w:t>
            </w:r>
          </w:p>
        </w:tc>
        <w:tc>
          <w:tcPr>
            <w:tcW w:w="1960" w:type="dxa"/>
            <w:tcBorders>
              <w:top w:val="nil"/>
            </w:tcBorders>
            <w:shd w:val="clear" w:color="auto" w:fill="auto"/>
            <w:vAlign w:val="center"/>
          </w:tcPr>
          <w:p w14:paraId="416C437B" w14:textId="77777777" w:rsidR="007D44E5" w:rsidRPr="004247CD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tcBorders>
              <w:top w:val="nil"/>
            </w:tcBorders>
            <w:shd w:val="clear" w:color="auto" w:fill="auto"/>
            <w:vAlign w:val="center"/>
          </w:tcPr>
          <w:p w14:paraId="71659661" w14:textId="77777777" w:rsidR="007D44E5" w:rsidRPr="004247CD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center"/>
          </w:tcPr>
          <w:p w14:paraId="6146F921" w14:textId="77777777" w:rsidR="007D44E5" w:rsidRPr="004247CD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tcBorders>
              <w:top w:val="nil"/>
            </w:tcBorders>
            <w:shd w:val="clear" w:color="auto" w:fill="auto"/>
            <w:vAlign w:val="center"/>
          </w:tcPr>
          <w:p w14:paraId="7AD0446C" w14:textId="77777777" w:rsidR="007D44E5" w:rsidRPr="004247CD" w:rsidRDefault="007D44E5" w:rsidP="003B1404">
            <w:pPr>
              <w:pStyle w:val="a9"/>
              <w:spacing w:line="240" w:lineRule="auto"/>
              <w:rPr>
                <w:b/>
              </w:rPr>
            </w:pPr>
          </w:p>
        </w:tc>
      </w:tr>
      <w:tr w:rsidR="007D44E5" w14:paraId="210A46D0" w14:textId="77777777" w:rsidTr="00C213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3293D23B" w14:textId="77777777" w:rsidR="007D44E5" w:rsidRDefault="007D44E5" w:rsidP="003B1404">
            <w:pPr>
              <w:pStyle w:val="a9"/>
              <w:spacing w:line="240" w:lineRule="auto"/>
              <w:ind w:leftChars="100" w:left="160"/>
              <w:jc w:val="distribute"/>
            </w:pPr>
            <w:r w:rsidRPr="00782D35">
              <w:rPr>
                <w:rFonts w:hint="eastAsia"/>
                <w:noProof/>
              </w:rPr>
              <w:t>各類員工待遇準備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6BF4E936" w14:textId="77777777" w:rsidR="007D44E5" w:rsidRPr="00C0186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15,261,853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DA3BD45" w14:textId="77777777" w:rsidR="007D44E5" w:rsidRPr="00C0186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15,261,853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DA0D542" w14:textId="77777777" w:rsidR="007D44E5" w:rsidRPr="00C01861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E2232F9" w14:textId="77777777" w:rsidR="007D44E5" w:rsidRDefault="007D44E5" w:rsidP="003B1404">
            <w:pPr>
              <w:pStyle w:val="a9"/>
              <w:spacing w:line="240" w:lineRule="auto"/>
            </w:pPr>
            <w:r w:rsidRPr="00782D35">
              <w:rPr>
                <w:rFonts w:hint="eastAsia"/>
                <w:noProof/>
              </w:rPr>
              <w:t>各機關申請動支之結餘。</w:t>
            </w:r>
          </w:p>
        </w:tc>
      </w:tr>
    </w:tbl>
    <w:p w14:paraId="4A8B861A" w14:textId="77777777" w:rsidR="007D44E5" w:rsidRDefault="007D44E5" w:rsidP="007D44E5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65A47D78" w14:textId="77777777" w:rsidR="007D44E5" w:rsidRPr="00410BF7" w:rsidRDefault="007D44E5" w:rsidP="007D44E5">
      <w:pPr>
        <w:pStyle w:val="a9"/>
      </w:pPr>
    </w:p>
    <w:p w14:paraId="43391B2E" w14:textId="77777777" w:rsidR="007D44E5" w:rsidRPr="0023654B" w:rsidRDefault="007D44E5" w:rsidP="007D44E5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00D49C77" w14:textId="77777777" w:rsidR="007D44E5" w:rsidRPr="00F97227" w:rsidRDefault="007D44E5" w:rsidP="007D44E5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7D44E5" w14:paraId="37CB97B3" w14:textId="77777777" w:rsidTr="003B1404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7833228" w14:textId="77777777" w:rsidR="007D44E5" w:rsidRDefault="007D44E5" w:rsidP="003B1404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7F2819D2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40738B3E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BB1B067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5AC921F4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12872DE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D44E5" w14:paraId="7BD89281" w14:textId="77777777" w:rsidTr="003B1404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8877AFB" w14:textId="77777777" w:rsidR="007D44E5" w:rsidRDefault="007D44E5" w:rsidP="003B1404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2085B791" w14:textId="77777777" w:rsidR="007D44E5" w:rsidRDefault="007D44E5" w:rsidP="003B1404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44DFFAFC" w14:textId="77777777" w:rsidR="007D44E5" w:rsidRDefault="007D44E5" w:rsidP="003B1404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FAC700F" w14:textId="77777777" w:rsidR="007D44E5" w:rsidRDefault="007D44E5" w:rsidP="003B140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553D978" w14:textId="77777777" w:rsidR="007D44E5" w:rsidRDefault="007D44E5" w:rsidP="003B1404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CCAD19F" w14:textId="77777777" w:rsidR="007D44E5" w:rsidRDefault="007D44E5" w:rsidP="003B1404">
            <w:pPr>
              <w:pStyle w:val="a9"/>
              <w:spacing w:line="240" w:lineRule="auto"/>
              <w:jc w:val="distribute"/>
            </w:pPr>
          </w:p>
        </w:tc>
      </w:tr>
      <w:tr w:rsidR="007D44E5" w:rsidRPr="001C0BB8" w14:paraId="379A0B29" w14:textId="77777777" w:rsidTr="003B14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E796596" w14:textId="77777777" w:rsidR="007D44E5" w:rsidRPr="001C0BB8" w:rsidRDefault="007D44E5" w:rsidP="003B1404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523AF5BF" w14:textId="77777777" w:rsidR="007D44E5" w:rsidRPr="001C0BB8" w:rsidRDefault="007D44E5" w:rsidP="003B1404">
            <w:pPr>
              <w:pStyle w:val="a9"/>
              <w:spacing w:line="240" w:lineRule="auto"/>
              <w:jc w:val="distribute"/>
              <w:rPr>
                <w:b/>
              </w:rPr>
            </w:pPr>
            <w:r w:rsidRPr="001C0BB8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AF27A73" w14:textId="77777777" w:rsidR="007D44E5" w:rsidRPr="001C0BB8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350745C" w14:textId="77777777" w:rsidR="007D44E5" w:rsidRPr="001C0BB8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408C9416" w14:textId="77777777" w:rsidR="007D44E5" w:rsidRPr="001C0BB8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6C19DF57" w14:textId="77777777" w:rsidR="007D44E5" w:rsidRPr="001C0BB8" w:rsidRDefault="007D44E5" w:rsidP="003B1404">
            <w:pPr>
              <w:pStyle w:val="a9"/>
              <w:spacing w:line="240" w:lineRule="auto"/>
              <w:rPr>
                <w:b/>
              </w:rPr>
            </w:pPr>
          </w:p>
        </w:tc>
      </w:tr>
      <w:tr w:rsidR="007D44E5" w14:paraId="09C2FF3C" w14:textId="77777777" w:rsidTr="003B14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AF5CB" w14:textId="77777777" w:rsidR="007D44E5" w:rsidRDefault="007D44E5" w:rsidP="003B1404">
            <w:pPr>
              <w:pStyle w:val="a9"/>
              <w:spacing w:line="240" w:lineRule="auto"/>
              <w:jc w:val="center"/>
            </w:pPr>
            <w:r w:rsidRPr="00782D35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434AD" w14:textId="77777777" w:rsidR="007D44E5" w:rsidRDefault="007D44E5" w:rsidP="003B1404">
            <w:pPr>
              <w:pStyle w:val="a9"/>
              <w:spacing w:line="240" w:lineRule="auto"/>
              <w:ind w:leftChars="100" w:left="160"/>
              <w:jc w:val="distribute"/>
            </w:pPr>
            <w:r w:rsidRPr="00782D35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5B913" w14:textId="77777777" w:rsidR="007D44E5" w:rsidRPr="00561FDB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795,844,760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9DAC7" w14:textId="77777777" w:rsidR="007D44E5" w:rsidRPr="00561FDB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41,365,844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AEC13" w14:textId="77777777" w:rsidR="007D44E5" w:rsidRPr="00561FDB" w:rsidRDefault="007D44E5" w:rsidP="003B140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2D35">
              <w:rPr>
                <w:rFonts w:ascii="新細明體" w:hAnsi="新細明體"/>
                <w:noProof/>
              </w:rPr>
              <w:t>5.20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F37F9" w14:textId="6293806F" w:rsidR="007D44E5" w:rsidRDefault="007D44E5" w:rsidP="003B1404">
            <w:pPr>
              <w:pStyle w:val="a9"/>
              <w:spacing w:line="240" w:lineRule="auto"/>
            </w:pPr>
            <w:r w:rsidRPr="00782D35">
              <w:rPr>
                <w:rFonts w:hint="eastAsia"/>
                <w:noProof/>
              </w:rPr>
              <w:t>水利局辦理苓雅、前鎮區污水管渠災修工程結餘，辦理註銷。</w:t>
            </w:r>
          </w:p>
        </w:tc>
      </w:tr>
    </w:tbl>
    <w:p w14:paraId="18C667FB" w14:textId="77777777" w:rsidR="007D44E5" w:rsidRDefault="007D44E5" w:rsidP="007D44E5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0E8FD118" w14:textId="77777777" w:rsidR="007D44E5" w:rsidRPr="003117B5" w:rsidRDefault="007D44E5" w:rsidP="007D44E5">
      <w:pPr>
        <w:pStyle w:val="a9"/>
      </w:pPr>
    </w:p>
    <w:p w14:paraId="70439454" w14:textId="77777777" w:rsidR="007D44E5" w:rsidRPr="00707037" w:rsidRDefault="007D44E5" w:rsidP="007D44E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6B9E5C4A" w14:textId="77777777" w:rsidR="007D44E5" w:rsidRPr="00BB3026" w:rsidRDefault="007D44E5" w:rsidP="007D44E5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7D44E5" w:rsidRPr="00606333" w14:paraId="509BD8CA" w14:textId="77777777" w:rsidTr="003B1404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54773CD" w14:textId="77777777" w:rsidR="007D44E5" w:rsidRPr="00606333" w:rsidRDefault="007D44E5" w:rsidP="003B1404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11324F20" w14:textId="77777777" w:rsidR="007D44E5" w:rsidRPr="00606333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52123552" w14:textId="77777777" w:rsidR="007D44E5" w:rsidRPr="00606333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1F947B8F" w14:textId="77777777" w:rsidR="007D44E5" w:rsidRPr="00606333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1E54DE97" w14:textId="77777777" w:rsidR="007D44E5" w:rsidRPr="00606333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8EBFED4" w14:textId="77777777" w:rsidR="007D44E5" w:rsidRPr="00606333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7D44E5" w:rsidRPr="00606333" w14:paraId="5DFDC7C0" w14:textId="77777777" w:rsidTr="003B1404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5D8AC0E" w14:textId="77777777" w:rsidR="007D44E5" w:rsidRPr="00606333" w:rsidRDefault="007D44E5" w:rsidP="003B140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644D536D" w14:textId="77777777" w:rsidR="007D44E5" w:rsidRPr="00606333" w:rsidRDefault="007D44E5" w:rsidP="003B140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05865B3C" w14:textId="77777777" w:rsidR="007D44E5" w:rsidRPr="00606333" w:rsidRDefault="007D44E5" w:rsidP="003B140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E66D016" w14:textId="77777777" w:rsidR="007D44E5" w:rsidRPr="00606333" w:rsidRDefault="007D44E5" w:rsidP="003B140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94993D1" w14:textId="77777777" w:rsidR="007D44E5" w:rsidRPr="00606333" w:rsidRDefault="007D44E5" w:rsidP="003B1404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6B878C4" w14:textId="77777777" w:rsidR="007D44E5" w:rsidRPr="00606333" w:rsidRDefault="007D44E5" w:rsidP="003B1404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7D44E5" w:rsidRPr="000728E5" w14:paraId="56D0AD15" w14:textId="77777777" w:rsidTr="003B14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BE4F4B4" w14:textId="77777777" w:rsidR="007D44E5" w:rsidRPr="000728E5" w:rsidRDefault="007D44E5" w:rsidP="003B1404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98C8311" w14:textId="77777777" w:rsidR="007D44E5" w:rsidRPr="000728E5" w:rsidRDefault="007D44E5" w:rsidP="003B1404">
            <w:pPr>
              <w:jc w:val="distribute"/>
              <w:rPr>
                <w:rFonts w:hAnsi="標楷體"/>
                <w:b/>
                <w:sz w:val="20"/>
              </w:rPr>
            </w:pPr>
            <w:r w:rsidRPr="000728E5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8D0FC0" w14:textId="77777777" w:rsidR="007D44E5" w:rsidRPr="000728E5" w:rsidRDefault="007D44E5" w:rsidP="003B140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4A1F3CA" w14:textId="77777777" w:rsidR="007D44E5" w:rsidRPr="000728E5" w:rsidRDefault="007D44E5" w:rsidP="003B140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41291AF" w14:textId="77777777" w:rsidR="007D44E5" w:rsidRPr="000728E5" w:rsidRDefault="007D44E5" w:rsidP="003B140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576B9F72" w14:textId="77777777" w:rsidR="007D44E5" w:rsidRPr="000728E5" w:rsidRDefault="007D44E5" w:rsidP="003B1404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7D44E5" w:rsidRPr="00606333" w14:paraId="2E57400C" w14:textId="77777777" w:rsidTr="003B14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CE236" w14:textId="77777777" w:rsidR="007D44E5" w:rsidRPr="00606333" w:rsidRDefault="007D44E5" w:rsidP="003B1404">
            <w:pPr>
              <w:jc w:val="center"/>
              <w:rPr>
                <w:rFonts w:hAnsi="標楷體"/>
                <w:sz w:val="20"/>
              </w:rPr>
            </w:pPr>
            <w:r w:rsidRPr="00782D35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EF475" w14:textId="77777777" w:rsidR="007D44E5" w:rsidRPr="00606333" w:rsidRDefault="007D44E5" w:rsidP="003B1404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782D35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4E0E1" w14:textId="77777777" w:rsidR="007D44E5" w:rsidRPr="006063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/>
                <w:noProof/>
                <w:sz w:val="20"/>
              </w:rPr>
              <w:t>795,844,760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3F04E" w14:textId="77777777" w:rsidR="007D44E5" w:rsidRPr="006063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/>
                <w:noProof/>
                <w:sz w:val="20"/>
              </w:rPr>
              <w:t>52,628,939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6AEA3" w14:textId="77777777" w:rsidR="007D44E5" w:rsidRPr="00606333" w:rsidRDefault="007D44E5" w:rsidP="003B1404">
            <w:pPr>
              <w:rPr>
                <w:rFonts w:ascii="新細明體" w:hAnsi="新細明體"/>
                <w:sz w:val="20"/>
              </w:rPr>
            </w:pPr>
            <w:r w:rsidRPr="00782D35">
              <w:rPr>
                <w:rFonts w:ascii="新細明體" w:hAnsi="新細明體"/>
                <w:noProof/>
                <w:sz w:val="20"/>
              </w:rPr>
              <w:t>6.61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675EF" w14:textId="08E61B11" w:rsidR="007D44E5" w:rsidRPr="00606333" w:rsidRDefault="007D44E5" w:rsidP="003B1404">
            <w:pPr>
              <w:jc w:val="both"/>
              <w:rPr>
                <w:rFonts w:hAnsi="標楷體"/>
                <w:noProof/>
                <w:sz w:val="20"/>
              </w:rPr>
            </w:pPr>
            <w:r w:rsidRPr="00782D35">
              <w:rPr>
                <w:rFonts w:hAnsi="標楷體" w:hint="eastAsia"/>
                <w:noProof/>
                <w:sz w:val="20"/>
              </w:rPr>
              <w:t>水利局辦理D11、DN14截流井及中區污水處理廠進流閘門等工程尚未完工，須保留續予執行。</w:t>
            </w:r>
          </w:p>
        </w:tc>
      </w:tr>
    </w:tbl>
    <w:p w14:paraId="6440C753" w14:textId="77777777" w:rsidR="007D44E5" w:rsidRDefault="007D44E5" w:rsidP="007D44E5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242BB97C" w14:textId="77777777" w:rsidR="007D44E5" w:rsidRPr="00C02861" w:rsidRDefault="007D44E5" w:rsidP="007D44E5"/>
    <w:sectPr w:rsidR="007D44E5" w:rsidRPr="00C02861" w:rsidSect="000A4561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FB2CE" w14:textId="77777777" w:rsidR="007D44E5" w:rsidRDefault="007D44E5" w:rsidP="005F5750">
      <w:r>
        <w:separator/>
      </w:r>
    </w:p>
  </w:endnote>
  <w:endnote w:type="continuationSeparator" w:id="0">
    <w:p w14:paraId="22BDC69F" w14:textId="77777777" w:rsidR="007D44E5" w:rsidRDefault="007D44E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0665805"/>
      <w:docPartObj>
        <w:docPartGallery w:val="Page Numbers (Bottom of Page)"/>
        <w:docPartUnique/>
      </w:docPartObj>
    </w:sdtPr>
    <w:sdtEndPr/>
    <w:sdtContent>
      <w:p w14:paraId="71F9ECCF" w14:textId="36A0FAF9" w:rsidR="00987B21" w:rsidRDefault="001C3007" w:rsidP="00987B21">
        <w:pPr>
          <w:pStyle w:val="a5"/>
          <w:jc w:val="center"/>
        </w:pPr>
        <w:r>
          <w:rPr>
            <w:rFonts w:hint="eastAsia"/>
          </w:rPr>
          <w:t>第</w:t>
        </w:r>
        <w:r w:rsidR="00987B21">
          <w:rPr>
            <w:rFonts w:hint="eastAsia"/>
          </w:rPr>
          <w:t>16-28-</w:t>
        </w:r>
        <w:r w:rsidR="00987B21">
          <w:fldChar w:fldCharType="begin"/>
        </w:r>
        <w:r w:rsidR="00987B21">
          <w:instrText>PAGE   \* MERGEFORMAT</w:instrText>
        </w:r>
        <w:r w:rsidR="00987B21">
          <w:fldChar w:fldCharType="separate"/>
        </w:r>
        <w:r w:rsidR="00987B21">
          <w:rPr>
            <w:lang w:val="zh-TW"/>
          </w:rPr>
          <w:t>2</w:t>
        </w:r>
        <w:r w:rsidR="00987B21">
          <w:fldChar w:fldCharType="end"/>
        </w:r>
        <w:r>
          <w:rPr>
            <w:rFonts w:hint="eastAsia"/>
          </w:rPr>
          <w:t>頁</w:t>
        </w:r>
      </w:p>
    </w:sdtContent>
  </w:sdt>
  <w:p w14:paraId="42EEE297" w14:textId="77777777" w:rsidR="00987B21" w:rsidRDefault="00987B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70E6E" w14:textId="77777777" w:rsidR="007D44E5" w:rsidRDefault="007D44E5" w:rsidP="005F5750">
      <w:r>
        <w:separator/>
      </w:r>
    </w:p>
  </w:footnote>
  <w:footnote w:type="continuationSeparator" w:id="0">
    <w:p w14:paraId="6AD9F3F3" w14:textId="77777777" w:rsidR="007D44E5" w:rsidRDefault="007D44E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463276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1C65"/>
    <w:rsid w:val="00033886"/>
    <w:rsid w:val="00046F5C"/>
    <w:rsid w:val="000A4561"/>
    <w:rsid w:val="001C3007"/>
    <w:rsid w:val="00245169"/>
    <w:rsid w:val="002607B3"/>
    <w:rsid w:val="00262E52"/>
    <w:rsid w:val="002668C2"/>
    <w:rsid w:val="00276538"/>
    <w:rsid w:val="002E203E"/>
    <w:rsid w:val="00411ABD"/>
    <w:rsid w:val="00533C69"/>
    <w:rsid w:val="00542456"/>
    <w:rsid w:val="005F5750"/>
    <w:rsid w:val="006768FD"/>
    <w:rsid w:val="007D44E5"/>
    <w:rsid w:val="00836A18"/>
    <w:rsid w:val="008E299A"/>
    <w:rsid w:val="00962595"/>
    <w:rsid w:val="00987B21"/>
    <w:rsid w:val="00B471EE"/>
    <w:rsid w:val="00C21370"/>
    <w:rsid w:val="00D072E6"/>
    <w:rsid w:val="00DD30B5"/>
    <w:rsid w:val="00E45BF4"/>
    <w:rsid w:val="00E72021"/>
    <w:rsid w:val="00F2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87EE6"/>
  <w15:chartTrackingRefBased/>
  <w15:docId w15:val="{2A959041-532A-4C8E-8407-B28399F72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D44E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D44E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D44E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7D44E5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1049</Words>
  <Characters>1281</Characters>
  <Application>Microsoft Office Word</Application>
  <DocSecurity>0</DocSecurity>
  <Lines>10</Lines>
  <Paragraphs>4</Paragraphs>
  <ScaleCrop>false</ScaleCrop>
  <Company>N.A.O.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彭薏娟</dc:creator>
  <cp:keywords/>
  <dc:description/>
  <cp:lastModifiedBy>彭薏娟</cp:lastModifiedBy>
  <cp:revision>9</cp:revision>
  <cp:lastPrinted>2025-05-26T03:27:00Z</cp:lastPrinted>
  <dcterms:created xsi:type="dcterms:W3CDTF">2025-05-26T01:02:00Z</dcterms:created>
  <dcterms:modified xsi:type="dcterms:W3CDTF">2025-05-27T09:00:00Z</dcterms:modified>
</cp:coreProperties>
</file>