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88E6D" w14:textId="7FB4C71D" w:rsidR="00EF54D5" w:rsidRPr="007D2EAA" w:rsidRDefault="009E6B30" w:rsidP="001B13DC">
      <w:pPr>
        <w:overflowPunct w:val="0"/>
        <w:spacing w:afterLines="20" w:after="72" w:line="0" w:lineRule="atLeast"/>
        <w:ind w:firstLineChars="300" w:firstLine="961"/>
        <w:jc w:val="both"/>
        <w:outlineLvl w:val="0"/>
        <w:rPr>
          <w:rFonts w:ascii="標楷體" w:eastAsia="標楷體"/>
          <w:b/>
          <w:bCs/>
          <w:sz w:val="32"/>
        </w:rPr>
      </w:pPr>
      <w:r>
        <w:rPr>
          <w:rFonts w:ascii="標楷體" w:eastAsia="標楷體" w:hint="eastAsia"/>
          <w:b/>
          <w:bCs/>
          <w:sz w:val="32"/>
        </w:rPr>
        <w:t>3.</w:t>
      </w:r>
      <w:r w:rsidR="00EF54D5" w:rsidRPr="007D2EAA">
        <w:rPr>
          <w:rFonts w:ascii="標楷體" w:eastAsia="標楷體" w:hint="eastAsia"/>
          <w:b/>
          <w:bCs/>
          <w:sz w:val="32"/>
        </w:rPr>
        <w:t>全民健康保險基金</w:t>
      </w:r>
    </w:p>
    <w:p w14:paraId="54680CED" w14:textId="5AB220AA" w:rsidR="007405FE" w:rsidRPr="007D2EAA" w:rsidRDefault="007405FE" w:rsidP="007C5533">
      <w:pPr>
        <w:spacing w:line="20" w:lineRule="exact"/>
        <w:rPr>
          <w:sz w:val="10"/>
        </w:rPr>
      </w:pPr>
    </w:p>
    <w:tbl>
      <w:tblPr>
        <w:tblW w:w="1024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4"/>
        <w:gridCol w:w="1413"/>
        <w:gridCol w:w="685"/>
        <w:gridCol w:w="728"/>
        <w:gridCol w:w="964"/>
        <w:gridCol w:w="449"/>
        <w:gridCol w:w="1243"/>
        <w:gridCol w:w="171"/>
        <w:gridCol w:w="1256"/>
        <w:gridCol w:w="43"/>
        <w:gridCol w:w="801"/>
      </w:tblGrid>
      <w:tr w:rsidR="007D2EAA" w:rsidRPr="007D2EAA" w14:paraId="18FBE1DA" w14:textId="77777777" w:rsidTr="00502712">
        <w:trPr>
          <w:jc w:val="center"/>
        </w:trPr>
        <w:tc>
          <w:tcPr>
            <w:tcW w:w="10247" w:type="dxa"/>
            <w:gridSpan w:val="11"/>
            <w:tcBorders>
              <w:bottom w:val="single" w:sz="8" w:space="0" w:color="auto"/>
            </w:tcBorders>
          </w:tcPr>
          <w:p w14:paraId="36C4C27B" w14:textId="6EE89280" w:rsidR="00D736EF" w:rsidRDefault="00883DEA" w:rsidP="00724AD7">
            <w:pPr>
              <w:snapToGrid w:val="0"/>
              <w:ind w:rightChars="125" w:right="30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7D2EAA">
              <w:rPr>
                <w:rFonts w:hAnsi="標楷體"/>
                <w:sz w:val="32"/>
                <w:szCs w:val="20"/>
              </w:rPr>
              <w:br w:type="page"/>
            </w:r>
            <w:r w:rsidR="007405FE" w:rsidRPr="007D2EAA">
              <w:rPr>
                <w:rFonts w:hAnsi="標楷體"/>
                <w:b/>
                <w:bCs/>
                <w:sz w:val="32"/>
              </w:rPr>
              <w:br w:type="page"/>
            </w:r>
            <w:r w:rsidR="007405FE" w:rsidRPr="007D2EAA">
              <w:br w:type="page"/>
            </w:r>
            <w:r w:rsidR="003819A6" w:rsidRPr="007D2EAA">
              <w:br w:type="page"/>
            </w:r>
            <w:r w:rsidR="00D736EF" w:rsidRPr="007D2EAA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全民健康保險基金收支餘</w:t>
            </w:r>
            <w:proofErr w:type="gramStart"/>
            <w:r w:rsidR="00D736EF" w:rsidRPr="007D2EAA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D736EF" w:rsidRPr="007D2EAA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3565AF1E" w14:textId="0F972CB5" w:rsidR="00D736EF" w:rsidRPr="007D2EAA" w:rsidRDefault="00D736EF" w:rsidP="00603FF3">
            <w:pPr>
              <w:tabs>
                <w:tab w:val="left" w:pos="3820"/>
                <w:tab w:val="left" w:pos="8481"/>
                <w:tab w:val="left" w:pos="8536"/>
              </w:tabs>
              <w:snapToGrid w:val="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7D2EAA">
              <w:rPr>
                <w:rFonts w:ascii="標楷體" w:eastAsia="標楷體" w:hAnsi="標楷體"/>
                <w:spacing w:val="60"/>
              </w:rPr>
              <w:tab/>
            </w:r>
            <w:r w:rsidRPr="007D2EAA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7D2EAA">
              <w:rPr>
                <w:rFonts w:ascii="標楷體" w:eastAsia="標楷體" w:hAnsi="標楷體" w:hint="eastAsia"/>
              </w:rPr>
              <w:t>1</w:t>
            </w:r>
            <w:r w:rsidR="001D3562" w:rsidRPr="007D2EAA">
              <w:rPr>
                <w:rFonts w:ascii="標楷體" w:eastAsia="標楷體" w:hAnsi="標楷體" w:hint="eastAsia"/>
              </w:rPr>
              <w:t>1</w:t>
            </w:r>
            <w:r w:rsidR="00096994">
              <w:rPr>
                <w:rFonts w:ascii="標楷體" w:eastAsia="標楷體" w:hAnsi="標楷體" w:hint="eastAsia"/>
              </w:rPr>
              <w:t>3</w:t>
            </w:r>
            <w:proofErr w:type="gramEnd"/>
            <w:r w:rsidRPr="007D2EAA">
              <w:rPr>
                <w:rFonts w:ascii="標楷體" w:eastAsia="標楷體" w:hAnsi="標楷體" w:hint="eastAsia"/>
              </w:rPr>
              <w:t>年度</w:t>
            </w:r>
            <w:r w:rsidRPr="007D2EAA">
              <w:rPr>
                <w:rFonts w:ascii="標楷體" w:eastAsia="標楷體" w:hAnsi="標楷體" w:hint="eastAsia"/>
              </w:rPr>
              <w:tab/>
            </w:r>
            <w:r w:rsidRPr="007D2EAA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7D2EAA" w:rsidRPr="007D2EAA" w14:paraId="7B3000F9" w14:textId="77777777" w:rsidTr="00502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jc w:val="center"/>
        </w:trPr>
        <w:tc>
          <w:tcPr>
            <w:tcW w:w="249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2141468" w14:textId="77777777" w:rsidR="00D736EF" w:rsidRPr="002C19F3" w:rsidRDefault="00D736EF" w:rsidP="00737EA4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2C19F3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413" w:type="dxa"/>
            <w:vMerge w:val="restart"/>
            <w:tcBorders>
              <w:top w:val="single" w:sz="8" w:space="0" w:color="auto"/>
            </w:tcBorders>
            <w:vAlign w:val="center"/>
          </w:tcPr>
          <w:p w14:paraId="275F93B4" w14:textId="77777777" w:rsidR="00D736EF" w:rsidRPr="002C19F3" w:rsidRDefault="00D736EF" w:rsidP="002C19F3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C19F3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18B22387" w14:textId="77777777" w:rsidR="00D736EF" w:rsidRPr="002C19F3" w:rsidRDefault="00D736EF" w:rsidP="002C19F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C19F3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0509C24C" w14:textId="77777777" w:rsidR="00D736EF" w:rsidRPr="002C19F3" w:rsidRDefault="00D736EF" w:rsidP="002C19F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C19F3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14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26F7F53" w14:textId="77777777" w:rsidR="00D736EF" w:rsidRPr="002C19F3" w:rsidRDefault="00D736EF" w:rsidP="002C19F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C19F3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100" w:type="dxa"/>
            <w:gridSpan w:val="3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A748950" w14:textId="77777777" w:rsidR="00D736EF" w:rsidRPr="002C19F3" w:rsidRDefault="00D736EF" w:rsidP="00707C3F">
            <w:pPr>
              <w:spacing w:line="240" w:lineRule="exact"/>
              <w:ind w:rightChars="11" w:right="26"/>
              <w:jc w:val="distribute"/>
              <w:rPr>
                <w:rFonts w:ascii="標楷體" w:eastAsia="標楷體" w:hAnsi="標楷體"/>
              </w:rPr>
            </w:pPr>
            <w:r w:rsidRPr="002C19F3">
              <w:rPr>
                <w:rFonts w:ascii="標楷體" w:eastAsia="標楷體" w:hAnsi="標楷體" w:hint="eastAsia"/>
              </w:rPr>
              <w:t>審定數與預算數</w:t>
            </w:r>
          </w:p>
          <w:p w14:paraId="13C4AD10" w14:textId="77777777" w:rsidR="00D736EF" w:rsidRPr="002C19F3" w:rsidRDefault="00D736EF" w:rsidP="003B37E9">
            <w:pPr>
              <w:spacing w:line="240" w:lineRule="exact"/>
              <w:ind w:rightChars="11" w:right="26"/>
              <w:jc w:val="distribute"/>
              <w:rPr>
                <w:rFonts w:ascii="標楷體" w:eastAsia="標楷體" w:hAnsi="標楷體"/>
              </w:rPr>
            </w:pPr>
            <w:r w:rsidRPr="002C19F3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7D2EAA" w:rsidRPr="007D2EAA" w14:paraId="730A488D" w14:textId="77777777" w:rsidTr="00502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jc w:val="center"/>
        </w:trPr>
        <w:tc>
          <w:tcPr>
            <w:tcW w:w="249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BA23934" w14:textId="77777777" w:rsidR="00D736EF" w:rsidRPr="002C19F3" w:rsidRDefault="00D736EF" w:rsidP="002B2EE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3" w:type="dxa"/>
            <w:vMerge/>
            <w:tcBorders>
              <w:bottom w:val="single" w:sz="8" w:space="0" w:color="auto"/>
            </w:tcBorders>
            <w:vAlign w:val="center"/>
          </w:tcPr>
          <w:p w14:paraId="19797DB3" w14:textId="77777777" w:rsidR="00D736EF" w:rsidRPr="002C19F3" w:rsidRDefault="00D736EF" w:rsidP="002B2EE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4D7EE9A" w14:textId="77777777" w:rsidR="00D736EF" w:rsidRPr="002C19F3" w:rsidRDefault="00D736EF" w:rsidP="002B2EE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AE97B16" w14:textId="77777777" w:rsidR="00D736EF" w:rsidRPr="002C19F3" w:rsidRDefault="00D736EF" w:rsidP="002B2EE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A23DF78" w14:textId="77777777" w:rsidR="00D736EF" w:rsidRPr="002C19F3" w:rsidRDefault="00D736EF" w:rsidP="002B2EE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256" w:type="dxa"/>
            <w:tcBorders>
              <w:bottom w:val="single" w:sz="8" w:space="0" w:color="auto"/>
            </w:tcBorders>
            <w:vAlign w:val="center"/>
          </w:tcPr>
          <w:p w14:paraId="4D40EEB0" w14:textId="77777777" w:rsidR="00D736EF" w:rsidRPr="002C19F3" w:rsidRDefault="00D736EF" w:rsidP="00707C3F">
            <w:pPr>
              <w:ind w:right="10"/>
              <w:jc w:val="distribute"/>
              <w:rPr>
                <w:rFonts w:ascii="標楷體" w:eastAsia="標楷體" w:hAnsi="標楷體"/>
              </w:rPr>
            </w:pPr>
            <w:r w:rsidRPr="002C19F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44" w:type="dxa"/>
            <w:gridSpan w:val="2"/>
            <w:tcBorders>
              <w:bottom w:val="single" w:sz="8" w:space="0" w:color="auto"/>
              <w:right w:val="nil"/>
            </w:tcBorders>
            <w:vAlign w:val="center"/>
          </w:tcPr>
          <w:p w14:paraId="4F11A596" w14:textId="77777777" w:rsidR="00D736EF" w:rsidRPr="002C19F3" w:rsidRDefault="00D736EF" w:rsidP="002B2EE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2C19F3">
              <w:rPr>
                <w:rFonts w:ascii="標楷體" w:eastAsia="標楷體" w:hAnsi="標楷體" w:hint="eastAsia"/>
              </w:rPr>
              <w:t>％</w:t>
            </w:r>
          </w:p>
        </w:tc>
      </w:tr>
      <w:tr w:rsidR="00542C48" w:rsidRPr="007D2EAA" w14:paraId="32A2B340" w14:textId="77777777" w:rsidTr="001B13D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7"/>
          <w:jc w:val="center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6C8E39FD" w14:textId="77777777" w:rsidR="00542C48" w:rsidRPr="007D2EAA" w:rsidRDefault="00542C48" w:rsidP="00542C4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D2EAA"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275386FD" w14:textId="3D821F46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sz w:val="18"/>
                <w:szCs w:val="18"/>
              </w:rPr>
              <w:t>815,051,758,000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4A6E56ED" w14:textId="68A2A28D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sz w:val="18"/>
                <w:szCs w:val="18"/>
              </w:rPr>
              <w:t>834,826,323,285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060992B9" w14:textId="1E21BCDE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sz w:val="18"/>
                <w:szCs w:val="18"/>
              </w:rPr>
              <w:t>- 9,450,641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</w:tcBorders>
            <w:vAlign w:val="center"/>
          </w:tcPr>
          <w:p w14:paraId="384E87C4" w14:textId="248C5264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sz w:val="18"/>
                <w:szCs w:val="18"/>
              </w:rPr>
              <w:t>834,816,872,644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37BB4BC3" w14:textId="0AB970B1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19,765,114,644</w:t>
            </w:r>
          </w:p>
        </w:tc>
        <w:tc>
          <w:tcPr>
            <w:tcW w:w="8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7563E59" w14:textId="2C65FD45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2.43</w:t>
            </w:r>
          </w:p>
        </w:tc>
      </w:tr>
      <w:tr w:rsidR="00542C48" w:rsidRPr="007D2EAA" w14:paraId="033973FC" w14:textId="77777777" w:rsidTr="001B13D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7"/>
          <w:jc w:val="center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26C36CB4" w14:textId="77777777" w:rsidR="00542C48" w:rsidRPr="007D2EAA" w:rsidRDefault="00542C48" w:rsidP="00542C4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D2EAA">
              <w:rPr>
                <w:rFonts w:ascii="標楷體" w:eastAsia="標楷體" w:hAnsi="標楷體" w:hint="eastAsia"/>
                <w:kern w:val="0"/>
                <w:sz w:val="22"/>
              </w:rPr>
              <w:t>保險收入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322DEFB0" w14:textId="4DC114A7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781,383,163,000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2750F28E" w14:textId="1BC17DED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800,358,643,400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6775ED3A" w14:textId="0DFECDCF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- 9,450,641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</w:tcBorders>
            <w:vAlign w:val="center"/>
          </w:tcPr>
          <w:p w14:paraId="321ABA64" w14:textId="066438A4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800,349,192,759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466D4C85" w14:textId="4BEC3093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noProof/>
                <w:sz w:val="18"/>
                <w:szCs w:val="18"/>
              </w:rPr>
              <w:t>18,966,029,759</w:t>
            </w:r>
          </w:p>
        </w:tc>
        <w:tc>
          <w:tcPr>
            <w:tcW w:w="8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A1D5B03" w14:textId="737641C0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kern w:val="0"/>
                <w:sz w:val="18"/>
                <w:szCs w:val="18"/>
              </w:rPr>
              <w:t>2.43</w:t>
            </w:r>
          </w:p>
        </w:tc>
      </w:tr>
      <w:tr w:rsidR="00542C48" w:rsidRPr="007D2EAA" w14:paraId="5E179A44" w14:textId="77777777" w:rsidTr="001B13D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7"/>
          <w:jc w:val="center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4E23419E" w14:textId="77777777" w:rsidR="00542C48" w:rsidRPr="007D2EAA" w:rsidRDefault="00542C48" w:rsidP="00542C4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D2EAA">
              <w:rPr>
                <w:rFonts w:ascii="標楷體"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399937A6" w14:textId="1CFCCFCF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33,668,595,000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45F89F57" w14:textId="4FA73DA6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34,467,679,885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6E05A3BF" w14:textId="1747ADC7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</w:tcBorders>
            <w:vAlign w:val="center"/>
          </w:tcPr>
          <w:p w14:paraId="6967B9BD" w14:textId="1284ED43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34,467,679,885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4B4D8278" w14:textId="539A38AC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noProof/>
                <w:sz w:val="18"/>
                <w:szCs w:val="18"/>
              </w:rPr>
              <w:t>799,084,885</w:t>
            </w:r>
          </w:p>
        </w:tc>
        <w:tc>
          <w:tcPr>
            <w:tcW w:w="8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7930444" w14:textId="7E9F53AB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kern w:val="0"/>
                <w:sz w:val="18"/>
                <w:szCs w:val="18"/>
              </w:rPr>
              <w:t>2.37</w:t>
            </w:r>
          </w:p>
        </w:tc>
      </w:tr>
      <w:tr w:rsidR="00542C48" w:rsidRPr="007D2EAA" w14:paraId="423D6FF6" w14:textId="77777777" w:rsidTr="001B13D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7"/>
          <w:jc w:val="center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4A85FC64" w14:textId="77777777" w:rsidR="00542C48" w:rsidRPr="007D2EAA" w:rsidRDefault="00542C48" w:rsidP="00542C4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D2EAA"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1130726E" w14:textId="2DF8590A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sz w:val="18"/>
                <w:szCs w:val="18"/>
              </w:rPr>
              <w:t>817,105,507,000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0AA2A13C" w14:textId="66ABE73E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sz w:val="18"/>
                <w:szCs w:val="18"/>
              </w:rPr>
              <w:t>839,804,459,472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1C1021E9" w14:textId="1E626D88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sz w:val="18"/>
                <w:szCs w:val="18"/>
              </w:rPr>
              <w:t>- 9,450,641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</w:tcBorders>
            <w:vAlign w:val="center"/>
          </w:tcPr>
          <w:p w14:paraId="31F1BA71" w14:textId="3BB15D52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sz w:val="18"/>
                <w:szCs w:val="18"/>
              </w:rPr>
              <w:t>839,795,008,831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218A4FE1" w14:textId="60C87524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22,689,501,831</w:t>
            </w:r>
          </w:p>
        </w:tc>
        <w:tc>
          <w:tcPr>
            <w:tcW w:w="8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2272183" w14:textId="7152B7CB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2.78</w:t>
            </w:r>
          </w:p>
        </w:tc>
      </w:tr>
      <w:tr w:rsidR="00542C48" w:rsidRPr="007D2EAA" w14:paraId="638CE286" w14:textId="77777777" w:rsidTr="001B13D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7"/>
          <w:jc w:val="center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49FD143F" w14:textId="77777777" w:rsidR="00542C48" w:rsidRPr="007D2EAA" w:rsidRDefault="00542C48" w:rsidP="00542C4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D2EAA">
              <w:rPr>
                <w:rFonts w:ascii="標楷體" w:eastAsia="標楷體" w:hAnsi="標楷體" w:hint="eastAsia"/>
                <w:kern w:val="0"/>
                <w:sz w:val="22"/>
              </w:rPr>
              <w:t>保險成本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0CFE9399" w14:textId="7D8A252E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816,354,341,000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1D711ED7" w14:textId="0D7A35A9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839,087,983,515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17B8D1CF" w14:textId="75812CFC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- 9,450,641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</w:tcBorders>
            <w:vAlign w:val="center"/>
          </w:tcPr>
          <w:p w14:paraId="2855B26A" w14:textId="75F602A4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839,078,532,874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7AAA5988" w14:textId="43CF6B3C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noProof/>
                <w:sz w:val="18"/>
                <w:szCs w:val="18"/>
              </w:rPr>
              <w:t>22,724,191,874</w:t>
            </w:r>
          </w:p>
        </w:tc>
        <w:tc>
          <w:tcPr>
            <w:tcW w:w="8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439AC1E" w14:textId="6653CBD0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kern w:val="0"/>
                <w:sz w:val="18"/>
                <w:szCs w:val="18"/>
              </w:rPr>
              <w:t>2.78</w:t>
            </w:r>
          </w:p>
        </w:tc>
      </w:tr>
      <w:tr w:rsidR="00542C48" w:rsidRPr="007D2EAA" w14:paraId="03A5DF04" w14:textId="77777777" w:rsidTr="001B13D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7"/>
          <w:jc w:val="center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2EDB109D" w14:textId="77777777" w:rsidR="00542C48" w:rsidRPr="007D2EAA" w:rsidRDefault="00542C48" w:rsidP="00542C4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D2EAA">
              <w:rPr>
                <w:rFonts w:ascii="標楷體" w:eastAsia="標楷體" w:hAnsi="標楷體" w:hint="eastAsia"/>
                <w:kern w:val="0"/>
                <w:sz w:val="22"/>
              </w:rPr>
              <w:t>其他業務成本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25191A06" w14:textId="31277F8D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210,600,000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4F081A7E" w14:textId="00A63D90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214,359,791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04ED241A" w14:textId="4B959FA1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</w:tcBorders>
            <w:vAlign w:val="center"/>
          </w:tcPr>
          <w:p w14:paraId="188EA222" w14:textId="62C4C733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214,359,791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32EEBE08" w14:textId="498662FE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noProof/>
                <w:sz w:val="18"/>
                <w:szCs w:val="18"/>
              </w:rPr>
              <w:t>3,759,791</w:t>
            </w:r>
          </w:p>
        </w:tc>
        <w:tc>
          <w:tcPr>
            <w:tcW w:w="8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BFCFDEB" w14:textId="192669D9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kern w:val="0"/>
                <w:sz w:val="18"/>
                <w:szCs w:val="18"/>
              </w:rPr>
              <w:t>1.79</w:t>
            </w:r>
          </w:p>
        </w:tc>
      </w:tr>
      <w:tr w:rsidR="00542C48" w:rsidRPr="007D2EAA" w14:paraId="2DDD41AA" w14:textId="77777777" w:rsidTr="001B13D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7"/>
          <w:jc w:val="center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0D694A3D" w14:textId="4CE6104C" w:rsidR="00542C48" w:rsidRPr="007D2EAA" w:rsidRDefault="00542C48" w:rsidP="00542C4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D2EAA">
              <w:rPr>
                <w:rFonts w:ascii="標楷體" w:eastAsia="標楷體" w:hAnsi="標楷體" w:hint="eastAsia"/>
                <w:kern w:val="0"/>
                <w:sz w:val="22"/>
              </w:rPr>
              <w:t>業務費用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1B51B8F7" w14:textId="264945EB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540,566,000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2931950D" w14:textId="3FF3CA04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502,116,166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6E2FEBD6" w14:textId="5425CC1C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</w:tcBorders>
            <w:vAlign w:val="center"/>
          </w:tcPr>
          <w:p w14:paraId="3F7761F6" w14:textId="27A5B1DD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502,116,166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61F5DF86" w14:textId="4F4E85D5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noProof/>
                <w:sz w:val="18"/>
                <w:szCs w:val="18"/>
              </w:rPr>
              <w:t>- 38,449,834</w:t>
            </w:r>
          </w:p>
        </w:tc>
        <w:tc>
          <w:tcPr>
            <w:tcW w:w="8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08D0A9F" w14:textId="1A879053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kern w:val="0"/>
                <w:sz w:val="18"/>
                <w:szCs w:val="18"/>
              </w:rPr>
              <w:t>- 7.11</w:t>
            </w:r>
          </w:p>
        </w:tc>
      </w:tr>
      <w:tr w:rsidR="00542C48" w:rsidRPr="007D2EAA" w14:paraId="033C45E5" w14:textId="77777777" w:rsidTr="001B13D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7"/>
          <w:jc w:val="center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1C2CF0AD" w14:textId="3306B89A" w:rsidR="00542C48" w:rsidRPr="007D2EAA" w:rsidRDefault="00542C48" w:rsidP="00737EA4">
            <w:pPr>
              <w:ind w:rightChars="-16" w:right="-3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D2EAA"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</w:t>
            </w:r>
            <w:proofErr w:type="gramStart"/>
            <w:r w:rsidRPr="007D2EAA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7D2EAA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0319CF21" w14:textId="0A2CE2A9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sz w:val="18"/>
                <w:szCs w:val="18"/>
              </w:rPr>
              <w:t>- 2,053,749,000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102BD3E6" w14:textId="5CAEC906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sz w:val="18"/>
                <w:szCs w:val="18"/>
              </w:rPr>
              <w:t>- 4,978,136,187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7C6CC6CA" w14:textId="43FE7684" w:rsidR="00542C48" w:rsidRPr="00974D57" w:rsidRDefault="00542C48" w:rsidP="00542C48">
            <w:pPr>
              <w:ind w:rightChars="10" w:right="24"/>
              <w:jc w:val="righ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974D57">
              <w:rPr>
                <w:rFonts w:ascii="標楷體" w:eastAsia="標楷體" w:hAnsi="標楷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</w:tcBorders>
            <w:vAlign w:val="center"/>
          </w:tcPr>
          <w:p w14:paraId="741338FA" w14:textId="1A8081A4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sz w:val="18"/>
                <w:szCs w:val="18"/>
              </w:rPr>
              <w:t>- 4,978,136,187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207DC9EE" w14:textId="6FB2E2D2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- 2,924,387,187</w:t>
            </w:r>
          </w:p>
        </w:tc>
        <w:tc>
          <w:tcPr>
            <w:tcW w:w="8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4B873B9" w14:textId="75288BBE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142.39</w:t>
            </w:r>
          </w:p>
        </w:tc>
      </w:tr>
      <w:tr w:rsidR="00542C48" w:rsidRPr="007D2EAA" w14:paraId="6D25357B" w14:textId="77777777" w:rsidTr="001B13D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7"/>
          <w:jc w:val="center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3A5212D2" w14:textId="77777777" w:rsidR="00542C48" w:rsidRPr="007D2EAA" w:rsidRDefault="00542C48" w:rsidP="00542C4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D2EAA"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79A8D7B5" w14:textId="417C7BA6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sz w:val="18"/>
                <w:szCs w:val="18"/>
              </w:rPr>
              <w:t>2,055,295,000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5D682E4B" w14:textId="26703351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sz w:val="18"/>
                <w:szCs w:val="18"/>
              </w:rPr>
              <w:t>4,982,909,964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00C4D0B0" w14:textId="354D865B" w:rsidR="00542C48" w:rsidRPr="00974D57" w:rsidRDefault="00542C48" w:rsidP="00542C48">
            <w:pPr>
              <w:ind w:rightChars="10" w:right="24"/>
              <w:jc w:val="righ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974D57">
              <w:rPr>
                <w:rFonts w:ascii="標楷體" w:eastAsia="標楷體" w:hAnsi="標楷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</w:tcBorders>
            <w:vAlign w:val="center"/>
          </w:tcPr>
          <w:p w14:paraId="19869076" w14:textId="7119B5B3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sz w:val="18"/>
                <w:szCs w:val="18"/>
              </w:rPr>
              <w:t>4,982,909,964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5A60ABE6" w14:textId="32E9419D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2,927,614,964</w:t>
            </w:r>
          </w:p>
        </w:tc>
        <w:tc>
          <w:tcPr>
            <w:tcW w:w="8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9AF8244" w14:textId="0B98399D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142.44</w:t>
            </w:r>
          </w:p>
        </w:tc>
      </w:tr>
      <w:tr w:rsidR="00542C48" w:rsidRPr="007D2EAA" w14:paraId="6FDCC3E7" w14:textId="77777777" w:rsidTr="001B13D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7"/>
          <w:jc w:val="center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4781942A" w14:textId="77777777" w:rsidR="00542C48" w:rsidRPr="007D2EAA" w:rsidRDefault="00542C48" w:rsidP="00542C4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D2EAA"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511DD910" w14:textId="5AFB0C36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834,665,000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011D116F" w14:textId="4810D7D5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3,571,586,571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533281E6" w14:textId="0BBB9F55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</w:tcBorders>
            <w:vAlign w:val="center"/>
          </w:tcPr>
          <w:p w14:paraId="53AE45B2" w14:textId="1412CE19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3,571,586,571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5FB4AD9B" w14:textId="3945D796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noProof/>
                <w:sz w:val="18"/>
                <w:szCs w:val="18"/>
              </w:rPr>
              <w:t>2,736,921,571</w:t>
            </w:r>
          </w:p>
        </w:tc>
        <w:tc>
          <w:tcPr>
            <w:tcW w:w="8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174FB63" w14:textId="240F378A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kern w:val="0"/>
                <w:sz w:val="18"/>
                <w:szCs w:val="18"/>
              </w:rPr>
              <w:t>327.91</w:t>
            </w:r>
          </w:p>
        </w:tc>
      </w:tr>
      <w:tr w:rsidR="00542C48" w:rsidRPr="007D2EAA" w14:paraId="4F3F78FE" w14:textId="77777777" w:rsidTr="001B13D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7"/>
          <w:jc w:val="center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035464F1" w14:textId="4B4345E4" w:rsidR="00542C48" w:rsidRPr="007D2EAA" w:rsidRDefault="00542C48" w:rsidP="00542C4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D2EAA"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57B113F1" w14:textId="00A78DCB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1,220,630,000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3F56ECB4" w14:textId="4B64C458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1,411,323,393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04C3924E" w14:textId="23982212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</w:tcBorders>
            <w:vAlign w:val="center"/>
          </w:tcPr>
          <w:p w14:paraId="5DD076CD" w14:textId="5F07B511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1,411,323,393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216A86B8" w14:textId="11F61070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noProof/>
                <w:sz w:val="18"/>
                <w:szCs w:val="18"/>
              </w:rPr>
              <w:t>190,693,393</w:t>
            </w:r>
          </w:p>
        </w:tc>
        <w:tc>
          <w:tcPr>
            <w:tcW w:w="8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EBEF812" w14:textId="0AB4E79B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kern w:val="0"/>
                <w:sz w:val="18"/>
                <w:szCs w:val="18"/>
              </w:rPr>
              <w:t>15.62</w:t>
            </w:r>
          </w:p>
        </w:tc>
      </w:tr>
      <w:tr w:rsidR="00542C48" w:rsidRPr="007D2EAA" w14:paraId="4260408F" w14:textId="77777777" w:rsidTr="001B13D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7"/>
          <w:jc w:val="center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511199CA" w14:textId="77777777" w:rsidR="00542C48" w:rsidRPr="007D2EAA" w:rsidRDefault="00542C48" w:rsidP="00542C4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D2EAA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2B45BB57" w14:textId="19A48398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sz w:val="18"/>
                <w:szCs w:val="18"/>
              </w:rPr>
              <w:t>1,546,000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2D30D418" w14:textId="10F1555B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sz w:val="18"/>
                <w:szCs w:val="18"/>
              </w:rPr>
              <w:t>4,773,777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45456E3E" w14:textId="3F20E68C" w:rsidR="00542C48" w:rsidRPr="00974D57" w:rsidRDefault="00542C48" w:rsidP="00542C48">
            <w:pPr>
              <w:ind w:rightChars="10" w:right="24"/>
              <w:jc w:val="righ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974D57">
              <w:rPr>
                <w:rFonts w:ascii="標楷體" w:eastAsia="標楷體" w:hAnsi="標楷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</w:tcBorders>
            <w:vAlign w:val="center"/>
          </w:tcPr>
          <w:p w14:paraId="13A30BFB" w14:textId="70B47CE3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sz w:val="18"/>
                <w:szCs w:val="18"/>
              </w:rPr>
              <w:t>4,773,777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710F4C49" w14:textId="341D6403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3,227,777</w:t>
            </w:r>
          </w:p>
        </w:tc>
        <w:tc>
          <w:tcPr>
            <w:tcW w:w="8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2EE7DE2" w14:textId="1F7FDB4D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208.78</w:t>
            </w:r>
          </w:p>
        </w:tc>
      </w:tr>
      <w:tr w:rsidR="00542C48" w:rsidRPr="007D2EAA" w14:paraId="62A8B5CA" w14:textId="77777777" w:rsidTr="001B13D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7"/>
          <w:jc w:val="center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019998BA" w14:textId="77777777" w:rsidR="00542C48" w:rsidRPr="007D2EAA" w:rsidRDefault="00542C48" w:rsidP="00542C4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D2EAA">
              <w:rPr>
                <w:rFonts w:ascii="標楷體"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7C84C4D3" w14:textId="1616CF62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1,546,000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0C7FC7C5" w14:textId="28C8BCE4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4,773,777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1D1F8BFD" w14:textId="6EDF0875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</w:tcBorders>
            <w:vAlign w:val="center"/>
          </w:tcPr>
          <w:p w14:paraId="5E4A1DF5" w14:textId="2C12BA77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sz w:val="18"/>
                <w:szCs w:val="18"/>
              </w:rPr>
              <w:t>4,773,777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5C6C30EB" w14:textId="3404C5F1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noProof/>
                <w:sz w:val="18"/>
                <w:szCs w:val="18"/>
              </w:rPr>
              <w:t>3,227,777</w:t>
            </w:r>
          </w:p>
        </w:tc>
        <w:tc>
          <w:tcPr>
            <w:tcW w:w="8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D9D9D4F" w14:textId="15D9975E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kern w:val="0"/>
                <w:sz w:val="18"/>
                <w:szCs w:val="18"/>
              </w:rPr>
              <w:t>208.78</w:t>
            </w:r>
          </w:p>
        </w:tc>
      </w:tr>
      <w:tr w:rsidR="00542C48" w:rsidRPr="007D2EAA" w14:paraId="1A901C9A" w14:textId="77777777" w:rsidTr="001B13D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7"/>
          <w:jc w:val="center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7D52FB44" w14:textId="77777777" w:rsidR="00542C48" w:rsidRPr="007D2EAA" w:rsidRDefault="00542C48" w:rsidP="00737EA4">
            <w:pPr>
              <w:ind w:rightChars="-16" w:right="-3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D2EAA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</w:t>
            </w:r>
            <w:proofErr w:type="gramStart"/>
            <w:r w:rsidRPr="007D2EAA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7D2EAA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737E6DB0" w14:textId="6713313D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sz w:val="18"/>
                <w:szCs w:val="18"/>
              </w:rPr>
              <w:t>2,053,749,000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5443013B" w14:textId="5FCE3BB8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sz w:val="18"/>
                <w:szCs w:val="18"/>
              </w:rPr>
              <w:t>4,978,136,187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29931DDC" w14:textId="7BB7F372" w:rsidR="00542C48" w:rsidRPr="00974D57" w:rsidRDefault="00542C48" w:rsidP="00542C48">
            <w:pPr>
              <w:ind w:rightChars="10" w:right="24"/>
              <w:jc w:val="righ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974D57">
              <w:rPr>
                <w:rFonts w:ascii="標楷體" w:eastAsia="標楷體" w:hAnsi="標楷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</w:tcBorders>
            <w:vAlign w:val="center"/>
          </w:tcPr>
          <w:p w14:paraId="0BED4A35" w14:textId="29A63AED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sz w:val="18"/>
                <w:szCs w:val="18"/>
              </w:rPr>
              <w:t>4,978,136,187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29447918" w14:textId="57BBABD7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2,924,387,187</w:t>
            </w:r>
          </w:p>
        </w:tc>
        <w:tc>
          <w:tcPr>
            <w:tcW w:w="8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2E65D25" w14:textId="2EC5B010" w:rsidR="00542C48" w:rsidRPr="00542C48" w:rsidRDefault="00542C48" w:rsidP="00542C4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142.39</w:t>
            </w:r>
          </w:p>
        </w:tc>
      </w:tr>
      <w:tr w:rsidR="00E323DB" w:rsidRPr="007D2EAA" w14:paraId="2675179F" w14:textId="77777777" w:rsidTr="001B13D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7"/>
          <w:jc w:val="center"/>
        </w:trPr>
        <w:tc>
          <w:tcPr>
            <w:tcW w:w="249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5A5F05A" w14:textId="77777777" w:rsidR="00E323DB" w:rsidRPr="007D2EAA" w:rsidRDefault="00E323DB" w:rsidP="00737EA4">
            <w:pPr>
              <w:ind w:rightChars="-16" w:right="-3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D2EAA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7D2EAA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7D2EAA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13" w:type="dxa"/>
            <w:tcBorders>
              <w:top w:val="nil"/>
              <w:bottom w:val="single" w:sz="8" w:space="0" w:color="auto"/>
            </w:tcBorders>
            <w:vAlign w:val="center"/>
          </w:tcPr>
          <w:p w14:paraId="6A026D35" w14:textId="61C7CD25" w:rsidR="00E323DB" w:rsidRPr="00974D57" w:rsidRDefault="00E323DB" w:rsidP="006C6EDF">
            <w:pPr>
              <w:ind w:rightChars="10" w:right="24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974D57">
              <w:rPr>
                <w:rFonts w:ascii="標楷體" w:eastAsia="標楷體" w:hAnsi="標楷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3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7A247326" w14:textId="7C956843" w:rsidR="00E323DB" w:rsidRPr="00974D57" w:rsidRDefault="00E323DB" w:rsidP="006C6EDF">
            <w:pPr>
              <w:ind w:rightChars="10" w:right="24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974D57">
              <w:rPr>
                <w:rFonts w:ascii="標楷體" w:eastAsia="標楷體" w:hAnsi="標楷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3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63628465" w14:textId="42BBC847" w:rsidR="00E323DB" w:rsidRPr="00974D57" w:rsidRDefault="00E323DB" w:rsidP="006C6EDF">
            <w:pPr>
              <w:ind w:rightChars="10" w:right="24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974D57">
              <w:rPr>
                <w:rFonts w:ascii="標楷體" w:eastAsia="標楷體" w:hAnsi="標楷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557DFFD1" w14:textId="2EC15382" w:rsidR="00E323DB" w:rsidRPr="00974D57" w:rsidRDefault="00E323DB" w:rsidP="006C6EDF">
            <w:pPr>
              <w:ind w:rightChars="10" w:right="24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974D57">
              <w:rPr>
                <w:rFonts w:ascii="標楷體" w:eastAsia="標楷體" w:hAnsi="標楷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6" w:type="dxa"/>
            <w:tcBorders>
              <w:top w:val="nil"/>
              <w:bottom w:val="single" w:sz="8" w:space="0" w:color="auto"/>
            </w:tcBorders>
            <w:vAlign w:val="center"/>
          </w:tcPr>
          <w:p w14:paraId="5DCBC8B2" w14:textId="5287F28B" w:rsidR="00E323DB" w:rsidRPr="00974D57" w:rsidRDefault="00E323DB" w:rsidP="006C6EDF">
            <w:pPr>
              <w:ind w:rightChars="10" w:right="24"/>
              <w:jc w:val="right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74D57">
              <w:rPr>
                <w:rFonts w:ascii="標楷體" w:eastAsia="標楷體" w:hAnsi="標楷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4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DDF3159" w14:textId="7DD5702A" w:rsidR="00E323DB" w:rsidRPr="00974D57" w:rsidRDefault="00E323DB" w:rsidP="006C6EDF">
            <w:pPr>
              <w:ind w:rightChars="10" w:right="24"/>
              <w:jc w:val="righ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974D57">
              <w:rPr>
                <w:rFonts w:ascii="標楷體" w:eastAsia="標楷體" w:hAnsi="標楷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7D2EAA" w:rsidRPr="007D2EAA" w14:paraId="43BF2530" w14:textId="77777777" w:rsidTr="00502712">
        <w:trPr>
          <w:jc w:val="center"/>
        </w:trPr>
        <w:tc>
          <w:tcPr>
            <w:tcW w:w="10247" w:type="dxa"/>
            <w:gridSpan w:val="11"/>
            <w:tcBorders>
              <w:bottom w:val="single" w:sz="8" w:space="0" w:color="auto"/>
            </w:tcBorders>
          </w:tcPr>
          <w:p w14:paraId="75180500" w14:textId="25DC53FE" w:rsidR="00D736EF" w:rsidRDefault="008F2F4F" w:rsidP="00603FF3">
            <w:pPr>
              <w:widowControl/>
              <w:tabs>
                <w:tab w:val="center" w:pos="4744"/>
              </w:tabs>
              <w:adjustRightInd w:val="0"/>
              <w:snapToGrid w:val="0"/>
              <w:ind w:left="-142" w:rightChars="78" w:right="187"/>
              <w:jc w:val="center"/>
              <w:rPr>
                <w:rFonts w:ascii="標楷體" w:eastAsia="標楷體" w:hAnsi="標楷體" w:cs="標楷體"/>
                <w:b/>
                <w:sz w:val="32"/>
                <w:u w:val="single" w:color="000000"/>
              </w:rPr>
            </w:pPr>
            <w:r w:rsidRPr="007D2EAA">
              <w:lastRenderedPageBreak/>
              <w:br w:type="page"/>
            </w:r>
            <w:r w:rsidR="00D736EF" w:rsidRPr="007D2EAA">
              <w:rPr>
                <w:rFonts w:ascii="標楷體" w:eastAsia="標楷體" w:hAnsi="標楷體" w:cs="標楷體" w:hint="eastAsia"/>
                <w:b/>
                <w:sz w:val="32"/>
                <w:u w:val="single" w:color="000000"/>
              </w:rPr>
              <w:t xml:space="preserve">　全民健康保險基金餘</w:t>
            </w:r>
            <w:proofErr w:type="gramStart"/>
            <w:r w:rsidR="00D736EF" w:rsidRPr="007D2EAA">
              <w:rPr>
                <w:rFonts w:ascii="標楷體" w:eastAsia="標楷體" w:hAnsi="標楷體" w:cs="標楷體" w:hint="eastAsia"/>
                <w:b/>
                <w:sz w:val="32"/>
                <w:u w:val="single" w:color="000000"/>
              </w:rPr>
              <w:t>絀</w:t>
            </w:r>
            <w:proofErr w:type="gramEnd"/>
            <w:r w:rsidR="00D736EF" w:rsidRPr="007D2EAA">
              <w:rPr>
                <w:rFonts w:ascii="標楷體" w:eastAsia="標楷體" w:hAnsi="標楷體" w:cs="標楷體" w:hint="eastAsia"/>
                <w:b/>
                <w:sz w:val="32"/>
                <w:u w:val="single" w:color="000000"/>
              </w:rPr>
              <w:t xml:space="preserve">審定後現金流量表　</w:t>
            </w:r>
          </w:p>
          <w:p w14:paraId="3584D3D3" w14:textId="0E15A73B" w:rsidR="00D736EF" w:rsidRPr="007D2EAA" w:rsidRDefault="00D736EF" w:rsidP="00603FF3">
            <w:pPr>
              <w:tabs>
                <w:tab w:val="left" w:pos="3918"/>
                <w:tab w:val="left" w:pos="8579"/>
              </w:tabs>
              <w:snapToGrid w:val="0"/>
              <w:spacing w:beforeLines="10" w:before="36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7D2EAA">
              <w:rPr>
                <w:rFonts w:ascii="標楷體" w:eastAsia="標楷體" w:hAnsi="標楷體"/>
                <w:spacing w:val="60"/>
              </w:rPr>
              <w:tab/>
            </w:r>
            <w:r w:rsidRPr="007D2EAA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="00707C3F" w:rsidRPr="007D2EAA">
              <w:rPr>
                <w:rFonts w:ascii="標楷體" w:eastAsia="標楷體" w:hAnsi="標楷體" w:hint="eastAsia"/>
              </w:rPr>
              <w:t>11</w:t>
            </w:r>
            <w:r w:rsidR="00096994">
              <w:rPr>
                <w:rFonts w:ascii="標楷體" w:eastAsia="標楷體" w:hAnsi="標楷體" w:hint="eastAsia"/>
              </w:rPr>
              <w:t>3</w:t>
            </w:r>
            <w:proofErr w:type="gramEnd"/>
            <w:r w:rsidRPr="007D2EAA">
              <w:rPr>
                <w:rFonts w:ascii="標楷體" w:eastAsia="標楷體" w:hAnsi="標楷體" w:hint="eastAsia"/>
              </w:rPr>
              <w:t>年度</w:t>
            </w:r>
            <w:r w:rsidRPr="007D2EAA">
              <w:rPr>
                <w:rFonts w:ascii="標楷體" w:eastAsia="標楷體" w:hAnsi="標楷體" w:hint="eastAsia"/>
              </w:rPr>
              <w:tab/>
            </w:r>
            <w:r w:rsidRPr="007D2EAA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7D2EAA" w:rsidRPr="007D2EAA" w14:paraId="546C818B" w14:textId="77777777" w:rsidTr="00502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1"/>
          <w:jc w:val="center"/>
        </w:trPr>
        <w:tc>
          <w:tcPr>
            <w:tcW w:w="4592" w:type="dxa"/>
            <w:gridSpan w:val="3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7026C9F" w14:textId="77777777" w:rsidR="00D736EF" w:rsidRPr="00811876" w:rsidRDefault="00D736EF" w:rsidP="00737EA4">
            <w:pPr>
              <w:ind w:left="113" w:right="57"/>
              <w:jc w:val="distribute"/>
              <w:rPr>
                <w:rFonts w:eastAsia="標楷體"/>
              </w:rPr>
            </w:pPr>
            <w:r w:rsidRPr="00811876">
              <w:rPr>
                <w:rFonts w:eastAsia="標楷體" w:hint="eastAsia"/>
              </w:rPr>
              <w:t>項目</w:t>
            </w:r>
          </w:p>
        </w:tc>
        <w:tc>
          <w:tcPr>
            <w:tcW w:w="1692" w:type="dxa"/>
            <w:gridSpan w:val="2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530DBC7E" w14:textId="77777777" w:rsidR="00447390" w:rsidRPr="00811876" w:rsidRDefault="00D736EF" w:rsidP="00737EA4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811876">
              <w:rPr>
                <w:rFonts w:eastAsia="標楷體" w:hint="eastAsia"/>
              </w:rPr>
              <w:t>預算數</w:t>
            </w:r>
          </w:p>
        </w:tc>
        <w:tc>
          <w:tcPr>
            <w:tcW w:w="169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1051878" w14:textId="77777777" w:rsidR="00D736EF" w:rsidRPr="00811876" w:rsidRDefault="00D736EF" w:rsidP="00737EA4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811876">
              <w:rPr>
                <w:rFonts w:eastAsia="標楷體" w:hint="eastAsia"/>
              </w:rPr>
              <w:t>決算數</w:t>
            </w:r>
          </w:p>
        </w:tc>
        <w:tc>
          <w:tcPr>
            <w:tcW w:w="2271" w:type="dxa"/>
            <w:gridSpan w:val="4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B88A69C" w14:textId="77777777" w:rsidR="00D736EF" w:rsidRPr="00811876" w:rsidRDefault="00D736EF" w:rsidP="00737EA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811876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7D2EAA" w:rsidRPr="007D2EAA" w14:paraId="32DBFEAD" w14:textId="77777777" w:rsidTr="00502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1"/>
          <w:jc w:val="center"/>
        </w:trPr>
        <w:tc>
          <w:tcPr>
            <w:tcW w:w="4592" w:type="dxa"/>
            <w:gridSpan w:val="3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1B2874A" w14:textId="77777777" w:rsidR="00D736EF" w:rsidRPr="00811876" w:rsidRDefault="00D736EF" w:rsidP="00811876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692" w:type="dxa"/>
            <w:gridSpan w:val="2"/>
            <w:vMerge/>
            <w:tcBorders>
              <w:top w:val="nil"/>
              <w:bottom w:val="single" w:sz="8" w:space="0" w:color="auto"/>
            </w:tcBorders>
            <w:vAlign w:val="center"/>
          </w:tcPr>
          <w:p w14:paraId="18FCFAE6" w14:textId="77777777" w:rsidR="00D736EF" w:rsidRPr="00811876" w:rsidRDefault="00D736EF" w:rsidP="00737EA4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69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C321B4D" w14:textId="77777777" w:rsidR="00D736EF" w:rsidRPr="00811876" w:rsidRDefault="00D736EF" w:rsidP="00737EA4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470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94E3954" w14:textId="77777777" w:rsidR="00D736EF" w:rsidRPr="00811876" w:rsidRDefault="00D736EF" w:rsidP="00737EA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811876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8FA3BFB" w14:textId="77777777" w:rsidR="00D736EF" w:rsidRPr="00811876" w:rsidRDefault="00D736EF" w:rsidP="00737EA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811876">
              <w:rPr>
                <w:rFonts w:ascii="標楷體" w:eastAsia="標楷體" w:hAnsi="標楷體" w:hint="eastAsia"/>
              </w:rPr>
              <w:t>％</w:t>
            </w:r>
          </w:p>
        </w:tc>
      </w:tr>
      <w:tr w:rsidR="007D2EAA" w:rsidRPr="007D2EAA" w14:paraId="44FA51B9" w14:textId="77777777" w:rsidTr="00542C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CC5FB4E" w14:textId="5B28A009" w:rsidR="00D736EF" w:rsidRPr="00FF27D4" w:rsidRDefault="00D736EF" w:rsidP="00DD02D5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246AB9E" w14:textId="77777777" w:rsidR="00D736EF" w:rsidRPr="007D2EAA" w:rsidRDefault="00D736EF" w:rsidP="002B2EEC">
            <w:pPr>
              <w:autoSpaceDE w:val="0"/>
              <w:autoSpaceDN w:val="0"/>
              <w:adjustRightInd w:val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C327C6E" w14:textId="7995A2D0" w:rsidR="00D736EF" w:rsidRPr="007D2EAA" w:rsidRDefault="00D736EF" w:rsidP="002B2EEC">
            <w:pPr>
              <w:autoSpaceDE w:val="0"/>
              <w:autoSpaceDN w:val="0"/>
              <w:adjustRightInd w:val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77DC4BFE" w14:textId="77777777" w:rsidR="00D736EF" w:rsidRPr="007D2EAA" w:rsidRDefault="00D736EF" w:rsidP="002B2EEC">
            <w:pPr>
              <w:autoSpaceDE w:val="0"/>
              <w:autoSpaceDN w:val="0"/>
              <w:adjustRightInd w:val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595C4CC7" w14:textId="77777777" w:rsidR="00D736EF" w:rsidRPr="007D2EAA" w:rsidRDefault="00D736EF" w:rsidP="002B2EEC">
            <w:pPr>
              <w:autoSpaceDE w:val="0"/>
              <w:autoSpaceDN w:val="0"/>
              <w:adjustRightInd w:val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E323DB" w:rsidRPr="007D2EAA" w14:paraId="5EE9C756" w14:textId="77777777" w:rsidTr="00542C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21E0178" w14:textId="02FA1BCE" w:rsidR="00E323DB" w:rsidRPr="00FF27D4" w:rsidRDefault="00E323DB" w:rsidP="00737EA4">
            <w:pPr>
              <w:ind w:leftChars="200" w:left="480" w:rightChars="-16" w:right="-3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本期賸餘（短</w:t>
            </w:r>
            <w:proofErr w:type="gramStart"/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絀</w:t>
            </w:r>
            <w:proofErr w:type="gramEnd"/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642B3B92" w14:textId="4914AB77" w:rsidR="00E323DB" w:rsidRPr="007D2EAA" w:rsidRDefault="00E323DB" w:rsidP="00FF725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69994E37" w14:textId="79F04AD2" w:rsidR="00E323DB" w:rsidRPr="007D2EAA" w:rsidRDefault="00E323DB" w:rsidP="00FF725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395A8FB0" w14:textId="6CB718DD" w:rsidR="00E323DB" w:rsidRPr="007D2EAA" w:rsidRDefault="00E323DB" w:rsidP="00FF725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62472881" w14:textId="401C95C8" w:rsidR="00E323DB" w:rsidRPr="007D2EAA" w:rsidRDefault="00E323DB" w:rsidP="00FF725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542C48" w:rsidRPr="007D2EAA" w14:paraId="6C9AC21C" w14:textId="77777777" w:rsidTr="00542C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9910C5A" w14:textId="0E12C2AF" w:rsidR="00542C48" w:rsidRPr="00FF27D4" w:rsidRDefault="00542C48" w:rsidP="00542C4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C93B7EE" w14:textId="3B265F97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kern w:val="0"/>
                <w:sz w:val="18"/>
              </w:rPr>
              <w:t>- 834,665,000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A03FA22" w14:textId="66969D9D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- 3,571,586,571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759FA791" w14:textId="43925136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- 2,736,921,571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08EC4EE1" w14:textId="12B822F4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327.91</w:t>
            </w:r>
          </w:p>
        </w:tc>
      </w:tr>
      <w:tr w:rsidR="00542C48" w:rsidRPr="007D2EAA" w14:paraId="0BBA4736" w14:textId="77777777" w:rsidTr="00542C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815AB1B" w14:textId="2B5934E1" w:rsidR="00542C48" w:rsidRPr="00FF27D4" w:rsidRDefault="00542C48" w:rsidP="00737EA4">
            <w:pPr>
              <w:ind w:leftChars="200" w:left="480" w:rightChars="-16" w:right="-3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絀</w:t>
            </w:r>
            <w:proofErr w:type="gramEnd"/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251D2E5" w14:textId="4E1A5A31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kern w:val="0"/>
                <w:sz w:val="18"/>
              </w:rPr>
              <w:t>- 834,665,000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8147BD9" w14:textId="1DF8642E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- 3,571,586,571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24E019D0" w14:textId="60DEB0A0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- 2,736,921,571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444AFC35" w14:textId="356D6F40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327.91</w:t>
            </w:r>
          </w:p>
        </w:tc>
      </w:tr>
      <w:tr w:rsidR="00542C48" w:rsidRPr="007D2EAA" w14:paraId="2A11E8D9" w14:textId="77777777" w:rsidTr="00542C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44AA0D0" w14:textId="4651A7E5" w:rsidR="00542C48" w:rsidRPr="00FF27D4" w:rsidRDefault="00542C48" w:rsidP="00542C4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E07F5E6" w14:textId="5EA07D0F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kern w:val="0"/>
                <w:sz w:val="18"/>
              </w:rPr>
              <w:t>- 7,684,378,000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2714415" w14:textId="6EF504BA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46,470,410,635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5E4DB710" w14:textId="0912B45E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54,154,788,635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6674CE0E" w14:textId="26C51642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542C48" w:rsidRPr="007D2EAA" w14:paraId="4A78F930" w14:textId="77777777" w:rsidTr="00542C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C1E86AE" w14:textId="7DCB21BA" w:rsidR="00542C48" w:rsidRPr="00FF27D4" w:rsidRDefault="00542C48" w:rsidP="00737EA4">
            <w:pPr>
              <w:ind w:leftChars="200" w:left="480" w:right="-26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A217D62" w14:textId="2B8AD45A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kern w:val="0"/>
                <w:sz w:val="18"/>
              </w:rPr>
              <w:t>- 8,519,043,000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1D3C69C" w14:textId="372349A2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42,898,824,064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74771660" w14:textId="46066B1D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51,417,867,064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17A25A90" w14:textId="0CCF0A88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542C48" w:rsidRPr="007D2EAA" w14:paraId="21E38BE3" w14:textId="77777777" w:rsidTr="00542C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DFC8D17" w14:textId="5495C37A" w:rsidR="00542C48" w:rsidRPr="00FF27D4" w:rsidRDefault="00542C48" w:rsidP="00542C4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CBD7F59" w14:textId="3D585691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kern w:val="0"/>
                <w:sz w:val="18"/>
              </w:rPr>
              <w:t>836,272,000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CCB6AED" w14:textId="2636CFF8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3,571,606,560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72D1C7A8" w14:textId="4FB52280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2,735,334,560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74E575C2" w14:textId="6499013D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327.09</w:t>
            </w:r>
          </w:p>
        </w:tc>
      </w:tr>
      <w:tr w:rsidR="00542C48" w:rsidRPr="007D2EAA" w14:paraId="0C680716" w14:textId="77777777" w:rsidTr="00542C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17A5969" w14:textId="77777777" w:rsidR="00542C48" w:rsidRPr="00FF27D4" w:rsidRDefault="00542C48" w:rsidP="00542C4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收取股利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DC4D1BC" w14:textId="6A9C32A1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2AEE2CD" w14:textId="4C7B8AC9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197,352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4A3FB394" w14:textId="12363EB3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197,352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08D91E32" w14:textId="73FE1D07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542C48" w:rsidRPr="007D2EAA" w14:paraId="2C7CB521" w14:textId="77777777" w:rsidTr="00542C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DE47CD6" w14:textId="77777777" w:rsidR="00542C48" w:rsidRPr="00FF27D4" w:rsidRDefault="00542C48" w:rsidP="00737EA4">
            <w:pPr>
              <w:ind w:leftChars="100" w:left="240" w:rightChars="-10" w:right="-2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195C6CE" w14:textId="55081CFF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kern w:val="0"/>
                <w:sz w:val="18"/>
              </w:rPr>
              <w:t>- 7,682,771,000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9F894FE" w14:textId="3635590F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b/>
                <w:kern w:val="0"/>
                <w:sz w:val="18"/>
              </w:rPr>
              <w:t>46,470,627,976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1078AB0B" w14:textId="084C0E43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b/>
                <w:kern w:val="0"/>
                <w:sz w:val="18"/>
              </w:rPr>
              <w:t>54,153,398,976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00468583" w14:textId="7124AC97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542C48" w:rsidRPr="007D2EAA" w14:paraId="39AE75CD" w14:textId="77777777" w:rsidTr="00542C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73D71DB" w14:textId="77777777" w:rsidR="00542C48" w:rsidRPr="00FF27D4" w:rsidRDefault="00542C48" w:rsidP="00542C4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B45AFA2" w14:textId="77777777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B6FA1DB" w14:textId="77777777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64A13DC0" w14:textId="23AF646A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18CADDDF" w14:textId="77777777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42C48" w:rsidRPr="007D2EAA" w14:paraId="365D10F4" w14:textId="77777777" w:rsidTr="00542C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4E9FF61" w14:textId="77777777" w:rsidR="00542C48" w:rsidRPr="00FF27D4" w:rsidRDefault="00542C48" w:rsidP="00542C4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期貸</w:t>
            </w:r>
            <w:proofErr w:type="gramEnd"/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墊款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FF71822" w14:textId="7E0F55CC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kern w:val="0"/>
                <w:sz w:val="18"/>
              </w:rPr>
              <w:t>7,805,756,000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565BFC5" w14:textId="259D95AE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3B7AC63A" w14:textId="475B9A14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- 7,805,756,000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70137ADB" w14:textId="5969E82D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- 100.00</w:t>
            </w:r>
          </w:p>
        </w:tc>
      </w:tr>
      <w:tr w:rsidR="00542C48" w:rsidRPr="007D2EAA" w14:paraId="72F08F84" w14:textId="77777777" w:rsidTr="00542C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B6041F9" w14:textId="77777777" w:rsidR="00542C48" w:rsidRPr="00FF27D4" w:rsidRDefault="00542C48" w:rsidP="00542C4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6CFC56D" w14:textId="56E67AF6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kern w:val="0"/>
                <w:sz w:val="18"/>
              </w:rPr>
              <w:t>37,942,248,000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BD5A385" w14:textId="479AD950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1DEECC48" w14:textId="13E5388D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- 37,942,248,000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6D1FAB03" w14:textId="1EB8EF80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- 100.00</w:t>
            </w:r>
          </w:p>
        </w:tc>
      </w:tr>
      <w:tr w:rsidR="00542C48" w:rsidRPr="007D2EAA" w14:paraId="6FDCDB4D" w14:textId="77777777" w:rsidTr="00542C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1770DCF" w14:textId="2ECB789F" w:rsidR="00542C48" w:rsidRPr="00FF27D4" w:rsidRDefault="00542C48" w:rsidP="00542C4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增加</w:t>
            </w:r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流動金融資產及短</w:t>
            </w:r>
            <w:proofErr w:type="gramStart"/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期貸</w:t>
            </w:r>
            <w:proofErr w:type="gramEnd"/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墊款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F59A860" w14:textId="37C8CFE0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542C48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D9D2D1D" w14:textId="2DDB9E11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- 2,479,047,858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31D87AE4" w14:textId="5D4BB5E9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- 2,479,047,858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58EF4FFF" w14:textId="3C8E8D47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542C48" w:rsidRPr="007D2EAA" w14:paraId="6E92E480" w14:textId="77777777" w:rsidTr="00542C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1BEBDDB" w14:textId="457D9688" w:rsidR="00542C48" w:rsidRPr="00FF27D4" w:rsidRDefault="00542C48" w:rsidP="00542C4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D863A9F" w14:textId="6A66EBDC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183CB38" w14:textId="273BAB4F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- 45,171,131,141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3817D493" w14:textId="0C0CE16C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- 45,171,131,141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0542CBD9" w14:textId="1626B263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542C48" w:rsidRPr="007D2EAA" w14:paraId="2A70CF90" w14:textId="77777777" w:rsidTr="00542C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454E3D6" w14:textId="77777777" w:rsidR="00542C48" w:rsidRPr="00FF27D4" w:rsidRDefault="00542C48" w:rsidP="00542C4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7B53A6C" w14:textId="4E48E756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kern w:val="0"/>
                <w:sz w:val="18"/>
              </w:rPr>
              <w:t>- 64,209,000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E8F051F" w14:textId="6654756A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- 64,156,015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6FC43F77" w14:textId="38315957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52,985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56C3A3D4" w14:textId="3BD14B72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- 0.08</w:t>
            </w:r>
          </w:p>
        </w:tc>
      </w:tr>
      <w:tr w:rsidR="00542C48" w:rsidRPr="007D2EAA" w14:paraId="3A91CDA9" w14:textId="77777777" w:rsidTr="00542C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4D78F18" w14:textId="77777777" w:rsidR="00542C48" w:rsidRPr="00FF27D4" w:rsidRDefault="00542C48" w:rsidP="00542C4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C996603" w14:textId="562EF047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kern w:val="0"/>
                <w:sz w:val="18"/>
              </w:rPr>
              <w:t>- 151,282,000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3EB2FD8" w14:textId="51F549A2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- 119,728,146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3097587F" w14:textId="64604C22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31,553,854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392AD09C" w14:textId="366D9D46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- 20.86</w:t>
            </w:r>
          </w:p>
        </w:tc>
      </w:tr>
      <w:tr w:rsidR="00542C48" w:rsidRPr="007D2EAA" w14:paraId="2413A566" w14:textId="77777777" w:rsidTr="00542C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68B8FD5" w14:textId="77777777" w:rsidR="00542C48" w:rsidRPr="00FF27D4" w:rsidRDefault="00542C48" w:rsidP="00737EA4">
            <w:pPr>
              <w:ind w:leftChars="100" w:left="240" w:rightChars="-10" w:right="-2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319A423" w14:textId="36639E01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kern w:val="0"/>
                <w:sz w:val="18"/>
              </w:rPr>
              <w:t>45,532,513,000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9BAB0AC" w14:textId="7F1505C6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b/>
                <w:kern w:val="0"/>
                <w:sz w:val="18"/>
              </w:rPr>
              <w:t>- 47,834,063,160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0A18AE26" w14:textId="56607244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b/>
                <w:kern w:val="0"/>
                <w:sz w:val="18"/>
              </w:rPr>
              <w:t>- 93,366,576,160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6FDD9E6D" w14:textId="75524276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542C48" w:rsidRPr="007D2EAA" w14:paraId="669B8C8B" w14:textId="77777777" w:rsidTr="00542C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0BCFFD1" w14:textId="77777777" w:rsidR="00542C48" w:rsidRPr="00FF27D4" w:rsidRDefault="00542C48" w:rsidP="00542C4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DAEAC87" w14:textId="77777777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11D61FB" w14:textId="3F3A67DB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5F4490BB" w14:textId="77777777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647138C3" w14:textId="77777777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42C48" w:rsidRPr="007D2EAA" w14:paraId="60036941" w14:textId="77777777" w:rsidTr="00542C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86BAC6D" w14:textId="77777777" w:rsidR="00542C48" w:rsidRPr="00FF27D4" w:rsidRDefault="00542C48" w:rsidP="00542C4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5C2BC12" w14:textId="198D4891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kern w:val="0"/>
                <w:sz w:val="18"/>
              </w:rPr>
              <w:t>1,329,000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AB5DCBA" w14:textId="2B9909D6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8,474,226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1DE18B69" w14:textId="13855168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7,145,226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70AE0BB1" w14:textId="589B3D67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537.64</w:t>
            </w:r>
          </w:p>
        </w:tc>
      </w:tr>
      <w:tr w:rsidR="00542C48" w:rsidRPr="007D2EAA" w14:paraId="4DFA795B" w14:textId="77777777" w:rsidTr="00542C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0388F02" w14:textId="73011038" w:rsidR="00542C48" w:rsidRPr="00FF27D4" w:rsidRDefault="00542C48" w:rsidP="00542C4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4D3228F" w14:textId="5B15FD81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2E191D4" w14:textId="4356BC6B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- 1,328,054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32A44F9A" w14:textId="6C623367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- 1,328,054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648E9BC3" w14:textId="5326FE56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542C48" w:rsidRPr="007D2EAA" w14:paraId="667F0DD4" w14:textId="77777777" w:rsidTr="00542C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DE9C870" w14:textId="46DC57F0" w:rsidR="00542C48" w:rsidRPr="00FF27D4" w:rsidRDefault="00542C48" w:rsidP="00737EA4">
            <w:pPr>
              <w:ind w:leftChars="100" w:left="240" w:rightChars="-10" w:right="-2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CBB6B20" w14:textId="59E036B5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kern w:val="0"/>
                <w:sz w:val="18"/>
              </w:rPr>
              <w:t>1,329,000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D09569D" w14:textId="4A5C55D5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b/>
                <w:kern w:val="0"/>
                <w:sz w:val="18"/>
              </w:rPr>
              <w:t>7,146,172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3A4C6A0D" w14:textId="15893E88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b/>
                <w:kern w:val="0"/>
                <w:sz w:val="18"/>
              </w:rPr>
              <w:t>5,817,172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208D4439" w14:textId="5CC10120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b/>
                <w:kern w:val="0"/>
                <w:sz w:val="18"/>
              </w:rPr>
              <w:t>437.71</w:t>
            </w:r>
          </w:p>
        </w:tc>
      </w:tr>
      <w:tr w:rsidR="00542C48" w:rsidRPr="007D2EAA" w14:paraId="0252D7D6" w14:textId="77777777" w:rsidTr="00542C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3427707" w14:textId="216EF7F4" w:rsidR="00542C48" w:rsidRPr="00FF27D4" w:rsidRDefault="00542C48" w:rsidP="00737EA4">
            <w:pPr>
              <w:ind w:rightChars="-10" w:right="-2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7DD086F" w14:textId="21E46308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kern w:val="0"/>
                <w:sz w:val="18"/>
              </w:rPr>
              <w:t>37,851,071,000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5994958" w14:textId="16B77EA3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b/>
                <w:kern w:val="0"/>
                <w:sz w:val="18"/>
              </w:rPr>
              <w:t>- 1,356,289,012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349F5F3B" w14:textId="4C5350C3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b/>
                <w:kern w:val="0"/>
                <w:sz w:val="18"/>
              </w:rPr>
              <w:t>- 39,207,360,012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61151EFE" w14:textId="59B7664F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542C48" w:rsidRPr="007D2EAA" w14:paraId="65A73572" w14:textId="77777777" w:rsidTr="00542C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F2ECCE3" w14:textId="34EF6888" w:rsidR="00542C48" w:rsidRPr="00FF27D4" w:rsidRDefault="00542C48" w:rsidP="00542C4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176F763" w14:textId="7638D841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kern w:val="0"/>
                <w:sz w:val="18"/>
              </w:rPr>
              <w:t>49,381,992,000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BFD500E" w14:textId="3A59400E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b/>
                <w:kern w:val="0"/>
                <w:sz w:val="18"/>
              </w:rPr>
              <w:t>15,698,695,175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4FF500AD" w14:textId="1D47AF7A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b/>
                <w:kern w:val="0"/>
                <w:sz w:val="18"/>
              </w:rPr>
              <w:t>- 33,683,296,825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0527DF1E" w14:textId="0BC4DBC8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b/>
                <w:kern w:val="0"/>
                <w:sz w:val="18"/>
              </w:rPr>
              <w:t>- 68.21</w:t>
            </w:r>
          </w:p>
        </w:tc>
      </w:tr>
      <w:tr w:rsidR="00542C48" w:rsidRPr="007D2EAA" w14:paraId="2A79FEC7" w14:textId="77777777" w:rsidTr="00542C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ABA556B" w14:textId="77777777" w:rsidR="00542C48" w:rsidRPr="00FF27D4" w:rsidRDefault="00542C48" w:rsidP="00542C4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692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396BBF24" w14:textId="47BB14A0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 w:hint="eastAsia"/>
                <w:b/>
                <w:kern w:val="0"/>
                <w:sz w:val="18"/>
              </w:rPr>
              <w:t>87,233,063,000</w:t>
            </w:r>
          </w:p>
        </w:tc>
        <w:tc>
          <w:tcPr>
            <w:tcW w:w="1692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759096AD" w14:textId="4C799A28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b/>
                <w:kern w:val="0"/>
                <w:sz w:val="18"/>
              </w:rPr>
              <w:t>14,342,406,163</w:t>
            </w:r>
          </w:p>
        </w:tc>
        <w:tc>
          <w:tcPr>
            <w:tcW w:w="1470" w:type="dxa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46F15971" w14:textId="78264E0A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b/>
                <w:kern w:val="0"/>
                <w:sz w:val="18"/>
              </w:rPr>
              <w:t>- 72,890,656,837</w:t>
            </w:r>
          </w:p>
        </w:tc>
        <w:tc>
          <w:tcPr>
            <w:tcW w:w="80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40121CA" w14:textId="63D7DCCD" w:rsidR="00542C48" w:rsidRPr="00542C48" w:rsidRDefault="00542C48" w:rsidP="00542C48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542C48">
              <w:rPr>
                <w:rFonts w:ascii="新細明體" w:hAnsi="新細明體"/>
                <w:b/>
                <w:kern w:val="0"/>
                <w:sz w:val="18"/>
              </w:rPr>
              <w:t>- 83.56</w:t>
            </w:r>
          </w:p>
        </w:tc>
      </w:tr>
    </w:tbl>
    <w:p w14:paraId="252FDB35" w14:textId="71E5844D" w:rsidR="00303B92" w:rsidRPr="00737EA4" w:rsidRDefault="00303B92" w:rsidP="00B974E6">
      <w:pPr>
        <w:tabs>
          <w:tab w:val="left" w:pos="408"/>
        </w:tabs>
        <w:adjustRightInd w:val="0"/>
        <w:snapToGrid w:val="0"/>
        <w:spacing w:line="0" w:lineRule="atLeast"/>
        <w:ind w:left="787" w:hangingChars="437" w:hanging="787"/>
        <w:rPr>
          <w:rFonts w:ascii="標楷體" w:eastAsia="標楷體" w:hAnsi="標楷體"/>
          <w:spacing w:val="4"/>
          <w:sz w:val="18"/>
          <w:szCs w:val="18"/>
        </w:rPr>
      </w:pPr>
      <w:proofErr w:type="gramStart"/>
      <w:r w:rsidRPr="007D2EAA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7D2EAA">
        <w:rPr>
          <w:rFonts w:ascii="標楷體" w:eastAsia="標楷體" w:hAnsi="標楷體" w:hint="eastAsia"/>
          <w:sz w:val="18"/>
          <w:szCs w:val="18"/>
        </w:rPr>
        <w:t>：1.</w:t>
      </w:r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本表係</w:t>
      </w:r>
      <w:proofErr w:type="gramStart"/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採</w:t>
      </w:r>
      <w:proofErr w:type="gramEnd"/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現金及約當現金基礎，包括現金及自投資日起3個月內到期或清償之債權證券</w:t>
      </w:r>
      <w:r w:rsidRPr="00737EA4">
        <w:rPr>
          <w:rFonts w:ascii="標楷體" w:eastAsia="標楷體" w:hAnsi="標楷體" w:hint="eastAsia"/>
          <w:spacing w:val="4"/>
          <w:sz w:val="18"/>
          <w:szCs w:val="18"/>
        </w:rPr>
        <w:t>。</w:t>
      </w:r>
    </w:p>
    <w:p w14:paraId="37F93B99" w14:textId="185CA09B" w:rsidR="00303B92" w:rsidRPr="00737EA4" w:rsidRDefault="00303B92" w:rsidP="002F7D5F">
      <w:pPr>
        <w:adjustRightInd w:val="0"/>
        <w:snapToGrid w:val="0"/>
        <w:spacing w:line="0" w:lineRule="atLeast"/>
        <w:ind w:leftChars="152" w:left="545" w:rightChars="5" w:right="12" w:hangingChars="100" w:hanging="180"/>
        <w:jc w:val="both"/>
        <w:rPr>
          <w:rFonts w:ascii="標楷體" w:eastAsia="標楷體" w:hAnsi="標楷體"/>
          <w:spacing w:val="4"/>
          <w:sz w:val="18"/>
          <w:szCs w:val="18"/>
        </w:rPr>
      </w:pPr>
      <w:r w:rsidRPr="007D2EAA">
        <w:rPr>
          <w:rFonts w:ascii="標楷體" w:eastAsia="標楷體" w:hAnsi="標楷體" w:hint="eastAsia"/>
          <w:sz w:val="18"/>
          <w:szCs w:val="18"/>
        </w:rPr>
        <w:t>2.</w:t>
      </w:r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本表「調整項目」欄所列，包括提存呆帳、</w:t>
      </w:r>
      <w:proofErr w:type="gramStart"/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醫療折</w:t>
      </w:r>
      <w:proofErr w:type="gramEnd"/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讓及評價短</w:t>
      </w:r>
      <w:proofErr w:type="gramStart"/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、提存各項準備、折舊、減損及折耗、攤銷、兌換短</w:t>
      </w:r>
      <w:proofErr w:type="gramStart"/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（賸餘）、處理資產短</w:t>
      </w:r>
      <w:proofErr w:type="gramStart"/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（賸餘）、債務整理短</w:t>
      </w:r>
      <w:proofErr w:type="gramStart"/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（賸餘）、其他、</w:t>
      </w:r>
      <w:proofErr w:type="gramStart"/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流動資產淨減</w:t>
      </w:r>
      <w:proofErr w:type="gramEnd"/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（淨增）及流動負債淨增（淨減）</w:t>
      </w:r>
      <w:r w:rsidRPr="00737EA4">
        <w:rPr>
          <w:rFonts w:ascii="標楷體" w:eastAsia="標楷體" w:hAnsi="標楷體" w:hint="eastAsia"/>
          <w:spacing w:val="4"/>
          <w:sz w:val="18"/>
          <w:szCs w:val="18"/>
        </w:rPr>
        <w:t>。</w:t>
      </w:r>
    </w:p>
    <w:tbl>
      <w:tblPr>
        <w:tblW w:w="1020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1"/>
        <w:gridCol w:w="1722"/>
        <w:gridCol w:w="662"/>
        <w:gridCol w:w="1723"/>
        <w:gridCol w:w="659"/>
        <w:gridCol w:w="1723"/>
        <w:gridCol w:w="658"/>
      </w:tblGrid>
      <w:tr w:rsidR="007D2EAA" w:rsidRPr="007D2EAA" w14:paraId="5FE33BB1" w14:textId="77777777" w:rsidTr="00724AD7">
        <w:trPr>
          <w:tblHeader/>
          <w:jc w:val="center"/>
        </w:trPr>
        <w:tc>
          <w:tcPr>
            <w:tcW w:w="10208" w:type="dxa"/>
            <w:gridSpan w:val="7"/>
            <w:tcBorders>
              <w:bottom w:val="single" w:sz="8" w:space="0" w:color="auto"/>
            </w:tcBorders>
          </w:tcPr>
          <w:p w14:paraId="6F703106" w14:textId="44269C62" w:rsidR="00D736EF" w:rsidRDefault="008F2F4F" w:rsidP="00724AD7">
            <w:pPr>
              <w:widowControl/>
              <w:tabs>
                <w:tab w:val="center" w:pos="4800"/>
              </w:tabs>
              <w:adjustRightInd w:val="0"/>
              <w:snapToGrid w:val="0"/>
              <w:ind w:rightChars="125" w:right="300"/>
              <w:jc w:val="center"/>
              <w:rPr>
                <w:rFonts w:ascii="標楷體" w:eastAsia="標楷體" w:hAnsi="標楷體" w:cs="標楷體"/>
                <w:b/>
                <w:sz w:val="32"/>
                <w:u w:val="single" w:color="000000"/>
              </w:rPr>
            </w:pPr>
            <w:r w:rsidRPr="007D2EAA">
              <w:lastRenderedPageBreak/>
              <w:br w:type="page"/>
            </w:r>
            <w:r w:rsidR="00D736EF" w:rsidRPr="007D2EAA">
              <w:rPr>
                <w:rFonts w:ascii="標楷體" w:eastAsia="標楷體" w:hAnsi="標楷體" w:cs="標楷體" w:hint="eastAsia"/>
                <w:b/>
                <w:sz w:val="32"/>
                <w:u w:val="single" w:color="000000"/>
              </w:rPr>
              <w:t xml:space="preserve">　</w:t>
            </w:r>
            <w:r w:rsidR="00D736EF" w:rsidRPr="007D2EAA">
              <w:rPr>
                <w:rFonts w:ascii="標楷體" w:eastAsia="標楷體" w:hAnsi="標楷體" w:cs="標楷體"/>
                <w:b/>
                <w:sz w:val="32"/>
                <w:u w:val="single" w:color="000000"/>
              </w:rPr>
              <w:t>全民健康保險基金</w:t>
            </w:r>
            <w:r w:rsidR="00D736EF" w:rsidRPr="007D2EAA">
              <w:rPr>
                <w:rFonts w:ascii="標楷體" w:eastAsia="標楷體" w:hAnsi="標楷體" w:cs="標楷體" w:hint="eastAsia"/>
                <w:b/>
                <w:sz w:val="32"/>
                <w:u w:val="single" w:color="000000"/>
              </w:rPr>
              <w:t>餘</w:t>
            </w:r>
            <w:proofErr w:type="gramStart"/>
            <w:r w:rsidR="00D736EF" w:rsidRPr="007D2EAA">
              <w:rPr>
                <w:rFonts w:ascii="標楷體" w:eastAsia="標楷體" w:hAnsi="標楷體" w:cs="標楷體" w:hint="eastAsia"/>
                <w:b/>
                <w:sz w:val="32"/>
                <w:u w:val="single" w:color="000000"/>
              </w:rPr>
              <w:t>絀</w:t>
            </w:r>
            <w:proofErr w:type="gramEnd"/>
            <w:r w:rsidR="00D736EF" w:rsidRPr="007D2EAA">
              <w:rPr>
                <w:rFonts w:ascii="標楷體" w:eastAsia="標楷體" w:hAnsi="標楷體" w:cs="標楷體" w:hint="eastAsia"/>
                <w:b/>
                <w:sz w:val="32"/>
                <w:u w:val="single" w:color="000000"/>
              </w:rPr>
              <w:t xml:space="preserve">審定後平衡表　</w:t>
            </w:r>
          </w:p>
          <w:p w14:paraId="3E15A838" w14:textId="1CCB8641" w:rsidR="00D736EF" w:rsidRPr="007D2EAA" w:rsidRDefault="00D736EF" w:rsidP="00603FF3">
            <w:pPr>
              <w:tabs>
                <w:tab w:val="left" w:pos="3610"/>
                <w:tab w:val="left" w:pos="8722"/>
              </w:tabs>
              <w:snapToGrid w:val="0"/>
              <w:ind w:rightChars="2" w:right="5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7D2EAA">
              <w:rPr>
                <w:rFonts w:ascii="標楷體" w:eastAsia="標楷體" w:hAnsi="標楷體"/>
                <w:spacing w:val="60"/>
              </w:rPr>
              <w:tab/>
            </w:r>
            <w:r w:rsidRPr="007D2EAA">
              <w:rPr>
                <w:rFonts w:ascii="標楷體" w:eastAsia="標楷體" w:hAnsi="標楷體" w:hint="eastAsia"/>
              </w:rPr>
              <w:t>中華民國</w:t>
            </w:r>
            <w:r w:rsidRPr="007D2EAA">
              <w:rPr>
                <w:rFonts w:ascii="標楷體" w:eastAsia="標楷體" w:hAnsi="標楷體"/>
              </w:rPr>
              <w:t>1</w:t>
            </w:r>
            <w:r w:rsidR="0090245A" w:rsidRPr="007D2EAA">
              <w:rPr>
                <w:rFonts w:ascii="標楷體" w:eastAsia="標楷體" w:hAnsi="標楷體" w:hint="eastAsia"/>
              </w:rPr>
              <w:t>1</w:t>
            </w:r>
            <w:r w:rsidR="00096994">
              <w:rPr>
                <w:rFonts w:ascii="標楷體" w:eastAsia="標楷體" w:hAnsi="標楷體" w:hint="eastAsia"/>
              </w:rPr>
              <w:t>3</w:t>
            </w:r>
            <w:r w:rsidRPr="007D2EAA">
              <w:rPr>
                <w:rFonts w:ascii="標楷體" w:eastAsia="標楷體" w:hAnsi="標楷體" w:hint="eastAsia"/>
              </w:rPr>
              <w:t>年12月31日</w:t>
            </w:r>
            <w:r w:rsidRPr="007D2EAA">
              <w:rPr>
                <w:rFonts w:ascii="標楷體" w:eastAsia="標楷體" w:hAnsi="標楷體" w:hint="eastAsia"/>
              </w:rPr>
              <w:tab/>
            </w:r>
            <w:r w:rsidRPr="007D2EAA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7D2EAA" w:rsidRPr="007D2EAA" w14:paraId="1553DB9E" w14:textId="77777777" w:rsidTr="006725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9"/>
          <w:tblHeader/>
          <w:jc w:val="center"/>
        </w:trPr>
        <w:tc>
          <w:tcPr>
            <w:tcW w:w="3061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B75DCDA" w14:textId="6BA940EF" w:rsidR="00D736EF" w:rsidRPr="00672551" w:rsidRDefault="00D736EF" w:rsidP="00737EA4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672551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38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3A67215" w14:textId="21B424A1" w:rsidR="00D736EF" w:rsidRPr="00672551" w:rsidRDefault="00D736EF" w:rsidP="006725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72551">
              <w:rPr>
                <w:rFonts w:ascii="標楷體" w:eastAsia="標楷體" w:hAnsi="標楷體"/>
              </w:rPr>
              <w:t>1</w:t>
            </w:r>
            <w:r w:rsidR="0090245A" w:rsidRPr="00672551">
              <w:rPr>
                <w:rFonts w:ascii="標楷體" w:eastAsia="標楷體" w:hAnsi="標楷體" w:hint="eastAsia"/>
              </w:rPr>
              <w:t>1</w:t>
            </w:r>
            <w:r w:rsidR="00096994">
              <w:rPr>
                <w:rFonts w:ascii="標楷體" w:eastAsia="標楷體" w:hAnsi="標楷體" w:hint="eastAsia"/>
              </w:rPr>
              <w:t>3</w:t>
            </w:r>
            <w:r w:rsidRPr="00672551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82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3737623" w14:textId="424A24FC" w:rsidR="00D736EF" w:rsidRPr="00672551" w:rsidRDefault="00D736EF" w:rsidP="006725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72551">
              <w:rPr>
                <w:rFonts w:ascii="標楷體" w:eastAsia="標楷體" w:hAnsi="標楷體"/>
              </w:rPr>
              <w:t>1</w:t>
            </w:r>
            <w:r w:rsidR="00F62F18" w:rsidRPr="00672551">
              <w:rPr>
                <w:rFonts w:ascii="標楷體" w:eastAsia="標楷體" w:hAnsi="標楷體" w:hint="eastAsia"/>
              </w:rPr>
              <w:t>1</w:t>
            </w:r>
            <w:r w:rsidR="00096994">
              <w:rPr>
                <w:rFonts w:ascii="標楷體" w:eastAsia="標楷體" w:hAnsi="標楷體" w:hint="eastAsia"/>
              </w:rPr>
              <w:t>2</w:t>
            </w:r>
            <w:r w:rsidRPr="00672551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81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F87BC68" w14:textId="77777777" w:rsidR="00D736EF" w:rsidRPr="00672551" w:rsidRDefault="00D736EF" w:rsidP="006725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72551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7D2EAA" w:rsidRPr="007D2EAA" w14:paraId="38FC684F" w14:textId="77777777" w:rsidTr="006725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9"/>
          <w:tblHeader/>
          <w:jc w:val="center"/>
        </w:trPr>
        <w:tc>
          <w:tcPr>
            <w:tcW w:w="3061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D1CFD5C" w14:textId="77777777" w:rsidR="00D736EF" w:rsidRPr="00672551" w:rsidRDefault="00D736EF" w:rsidP="00B776E1">
            <w:pPr>
              <w:spacing w:line="26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22" w:type="dxa"/>
            <w:tcBorders>
              <w:bottom w:val="single" w:sz="8" w:space="0" w:color="auto"/>
            </w:tcBorders>
            <w:vAlign w:val="center"/>
          </w:tcPr>
          <w:p w14:paraId="6C309EC4" w14:textId="77777777" w:rsidR="00D736EF" w:rsidRPr="00672551" w:rsidRDefault="00D736EF" w:rsidP="006725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7255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62" w:type="dxa"/>
            <w:tcBorders>
              <w:bottom w:val="single" w:sz="8" w:space="0" w:color="auto"/>
            </w:tcBorders>
            <w:vAlign w:val="center"/>
          </w:tcPr>
          <w:p w14:paraId="2047B812" w14:textId="77777777" w:rsidR="00D736EF" w:rsidRPr="00672551" w:rsidRDefault="00D736EF" w:rsidP="006725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72551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23" w:type="dxa"/>
            <w:tcBorders>
              <w:bottom w:val="single" w:sz="8" w:space="0" w:color="auto"/>
            </w:tcBorders>
            <w:vAlign w:val="center"/>
          </w:tcPr>
          <w:p w14:paraId="7A6D4F8B" w14:textId="77777777" w:rsidR="00D736EF" w:rsidRPr="00672551" w:rsidRDefault="00D736EF" w:rsidP="006725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7255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9" w:type="dxa"/>
            <w:tcBorders>
              <w:bottom w:val="single" w:sz="8" w:space="0" w:color="auto"/>
            </w:tcBorders>
            <w:vAlign w:val="center"/>
          </w:tcPr>
          <w:p w14:paraId="4E9192DD" w14:textId="77777777" w:rsidR="00D736EF" w:rsidRPr="00672551" w:rsidRDefault="00D736EF" w:rsidP="006725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72551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23" w:type="dxa"/>
            <w:tcBorders>
              <w:bottom w:val="single" w:sz="8" w:space="0" w:color="auto"/>
            </w:tcBorders>
            <w:vAlign w:val="center"/>
          </w:tcPr>
          <w:p w14:paraId="41BBFC6E" w14:textId="77777777" w:rsidR="00D736EF" w:rsidRPr="00672551" w:rsidRDefault="00D736EF" w:rsidP="006725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7255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8" w:type="dxa"/>
            <w:tcBorders>
              <w:bottom w:val="single" w:sz="8" w:space="0" w:color="auto"/>
              <w:right w:val="nil"/>
            </w:tcBorders>
            <w:vAlign w:val="center"/>
          </w:tcPr>
          <w:p w14:paraId="63CFE120" w14:textId="77777777" w:rsidR="00D736EF" w:rsidRPr="00672551" w:rsidRDefault="00D736EF" w:rsidP="006725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72551">
              <w:rPr>
                <w:rFonts w:ascii="標楷體" w:eastAsia="標楷體" w:hAnsi="標楷體" w:hint="eastAsia"/>
              </w:rPr>
              <w:t>％</w:t>
            </w:r>
          </w:p>
        </w:tc>
      </w:tr>
      <w:tr w:rsidR="004F3C57" w:rsidRPr="007D2EAA" w14:paraId="48861D7F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3"/>
          <w:jc w:val="center"/>
        </w:trPr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 w14:paraId="463A76D1" w14:textId="4745F8AF" w:rsidR="004F3C57" w:rsidRPr="00CF27F8" w:rsidRDefault="004F3C57" w:rsidP="004F3C57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F27F8">
              <w:rPr>
                <w:rFonts w:ascii="標楷體" w:eastAsia="標楷體" w:hAnsi="標楷體"/>
                <w:b/>
                <w:kern w:val="0"/>
              </w:rPr>
              <w:t>資產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4BECFAC7" w14:textId="0802BA25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b/>
                <w:sz w:val="18"/>
              </w:rPr>
              <w:t>337,305,546,249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5D5D8FBD" w14:textId="3C4378F8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696031A1" w14:textId="13645A38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b/>
                <w:sz w:val="18"/>
              </w:rPr>
              <w:t>296,663,554,566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2A5CE3E0" w14:textId="0D3C63C5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489EE1EA" w14:textId="14FCE06E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b/>
                <w:noProof/>
                <w:sz w:val="18"/>
              </w:rPr>
              <w:t>40,641,991,683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124DAA2C" w14:textId="15754F2C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b/>
                <w:kern w:val="0"/>
                <w:sz w:val="18"/>
              </w:rPr>
              <w:t>13.70</w:t>
            </w:r>
          </w:p>
        </w:tc>
      </w:tr>
      <w:tr w:rsidR="004F3C57" w:rsidRPr="007D2EAA" w14:paraId="7B62E45E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3"/>
          <w:jc w:val="center"/>
        </w:trPr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 w14:paraId="5C265DDD" w14:textId="768FBAC4" w:rsidR="004F3C57" w:rsidRPr="00CF27F8" w:rsidRDefault="004F3C57" w:rsidP="004F3C5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F27F8">
              <w:rPr>
                <w:rFonts w:ascii="標楷體" w:eastAsia="標楷體" w:hAnsi="標楷體"/>
                <w:kern w:val="0"/>
                <w:sz w:val="22"/>
              </w:rPr>
              <w:t>流動資產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46EBC120" w14:textId="368525F3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150,854,422,638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5D5CBA4C" w14:textId="01715702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44.72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4963CF00" w14:textId="12260CAD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155,189,457,980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1509013A" w14:textId="7D665BCA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52.31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1580D9D3" w14:textId="4F4A2B66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noProof/>
                <w:sz w:val="18"/>
              </w:rPr>
              <w:t>- 4,335,035,342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0B313FA2" w14:textId="37DEB1D7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kern w:val="0"/>
                <w:sz w:val="18"/>
              </w:rPr>
              <w:t>- 2.79</w:t>
            </w:r>
          </w:p>
        </w:tc>
      </w:tr>
      <w:tr w:rsidR="004F3C57" w:rsidRPr="007D2EAA" w14:paraId="0F88E5FD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3"/>
          <w:jc w:val="center"/>
        </w:trPr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 w14:paraId="1BDFE509" w14:textId="64941176" w:rsidR="004F3C57" w:rsidRPr="00CF27F8" w:rsidRDefault="004F3C57" w:rsidP="004F3C5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F27F8">
              <w:rPr>
                <w:rFonts w:ascii="標楷體" w:eastAsia="標楷體" w:hAnsi="標楷體"/>
                <w:kern w:val="0"/>
                <w:sz w:val="22"/>
              </w:rPr>
              <w:t>現金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7762398C" w14:textId="002940C3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14,342,406,163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0E46A14E" w14:textId="08A85DF6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4.25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46A6E11C" w14:textId="5614A65C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15,698,695,175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0B16DCB8" w14:textId="19274D14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5.29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071E47C1" w14:textId="7F86B572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noProof/>
                <w:sz w:val="18"/>
              </w:rPr>
              <w:t>- 1,356,289,012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2FB3607A" w14:textId="0939984F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kern w:val="0"/>
                <w:sz w:val="18"/>
              </w:rPr>
              <w:t>- 8.64</w:t>
            </w:r>
          </w:p>
        </w:tc>
      </w:tr>
      <w:tr w:rsidR="004F3C57" w:rsidRPr="007D2EAA" w14:paraId="3BD7343A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3"/>
          <w:jc w:val="center"/>
        </w:trPr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 w14:paraId="11EBE132" w14:textId="652C459E" w:rsidR="004F3C57" w:rsidRPr="00CF27F8" w:rsidRDefault="004F3C57" w:rsidP="004F3C5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F27F8">
              <w:rPr>
                <w:rFonts w:ascii="標楷體" w:eastAsia="標楷體" w:hAnsi="標楷體"/>
                <w:kern w:val="0"/>
                <w:sz w:val="22"/>
              </w:rPr>
              <w:t>流動金融資產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212AFD2E" w14:textId="415D5BDE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12,489,473,760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093F822A" w14:textId="75BBFDF5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3.70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64713E6D" w14:textId="5B37FCFF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10,010,425,902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6774CC23" w14:textId="0ACA51F3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3.37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06C8542D" w14:textId="0DE7296A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noProof/>
                <w:sz w:val="18"/>
              </w:rPr>
              <w:t>2,479,047,858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4E5206AF" w14:textId="5FC9EC72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kern w:val="0"/>
                <w:sz w:val="18"/>
              </w:rPr>
              <w:t>24.76</w:t>
            </w:r>
          </w:p>
        </w:tc>
      </w:tr>
      <w:tr w:rsidR="004F3C57" w:rsidRPr="007D2EAA" w14:paraId="039B3B8C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3"/>
          <w:jc w:val="center"/>
        </w:trPr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 w14:paraId="49FB67F1" w14:textId="13D5D834" w:rsidR="004F3C57" w:rsidRPr="00CF27F8" w:rsidRDefault="004F3C57" w:rsidP="004F3C5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F27F8">
              <w:rPr>
                <w:rFonts w:ascii="標楷體" w:eastAsia="標楷體" w:hAnsi="標楷體"/>
                <w:kern w:val="0"/>
                <w:sz w:val="22"/>
              </w:rPr>
              <w:t>應收款項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4CCF5E58" w14:textId="478C3C5D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124,022,542,715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4A632EFC" w14:textId="6A1F4A23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36.77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5A0E4B4B" w14:textId="439D1E11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129,480,336,903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716B5C9A" w14:textId="307A050F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43.65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3ECC706A" w14:textId="099B9AAB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noProof/>
                <w:sz w:val="18"/>
              </w:rPr>
              <w:t>- 5,457,794,188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44015EB6" w14:textId="79F5139D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kern w:val="0"/>
                <w:sz w:val="18"/>
              </w:rPr>
              <w:t>- 4.22</w:t>
            </w:r>
          </w:p>
        </w:tc>
      </w:tr>
      <w:tr w:rsidR="004F3C57" w:rsidRPr="007D2EAA" w14:paraId="09413B80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3"/>
          <w:jc w:val="center"/>
        </w:trPr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 w14:paraId="75480BA6" w14:textId="77777777" w:rsidR="004F3C57" w:rsidRPr="002F7D5F" w:rsidRDefault="004F3C57" w:rsidP="00737EA4">
            <w:pPr>
              <w:ind w:leftChars="100" w:left="240" w:rightChars="35" w:right="84"/>
              <w:jc w:val="distribute"/>
              <w:rPr>
                <w:rFonts w:ascii="標楷體" w:eastAsia="標楷體" w:hAnsi="標楷體"/>
                <w:spacing w:val="-16"/>
                <w:w w:val="90"/>
                <w:kern w:val="0"/>
                <w:sz w:val="22"/>
              </w:rPr>
            </w:pPr>
            <w:r w:rsidRPr="002F7D5F">
              <w:rPr>
                <w:rFonts w:ascii="標楷體" w:eastAsia="標楷體" w:hAnsi="標楷體"/>
                <w:spacing w:val="-16"/>
                <w:w w:val="90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67F3DC6F" w14:textId="3F95FA64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179,009,067,366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115C755B" w14:textId="436F5DF9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53.07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230ECE2C" w14:textId="7B394131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133,837,936,225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0A08249C" w14:textId="7AD97473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45.11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7571381B" w14:textId="7F0D7DF5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noProof/>
                <w:sz w:val="18"/>
              </w:rPr>
              <w:t>45,171,131,141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13824FEF" w14:textId="5576ADCA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kern w:val="0"/>
                <w:sz w:val="18"/>
              </w:rPr>
              <w:t>33.75</w:t>
            </w:r>
          </w:p>
        </w:tc>
      </w:tr>
      <w:tr w:rsidR="004F3C57" w:rsidRPr="007D2EAA" w14:paraId="27CEC888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3"/>
          <w:jc w:val="center"/>
        </w:trPr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 w14:paraId="26944F67" w14:textId="77777777" w:rsidR="004F3C57" w:rsidRPr="00CF27F8" w:rsidRDefault="004F3C57" w:rsidP="004F3C5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F27F8">
              <w:rPr>
                <w:rFonts w:ascii="標楷體" w:eastAsia="標楷體" w:hAnsi="標楷體"/>
                <w:kern w:val="0"/>
                <w:sz w:val="22"/>
              </w:rPr>
              <w:t>準備金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22B6FB36" w14:textId="2D5FBBF0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179,009,067,366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60D00375" w14:textId="0B39D30A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53.07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27218C3A" w14:textId="7A9A0317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133,837,936,225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4D0D560D" w14:textId="11C9CBB3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45.11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13AB076B" w14:textId="41A035A5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noProof/>
                <w:sz w:val="18"/>
              </w:rPr>
              <w:t>45,171,131,141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23484D6B" w14:textId="62A0D478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kern w:val="0"/>
                <w:sz w:val="18"/>
              </w:rPr>
              <w:t>33.75</w:t>
            </w:r>
          </w:p>
        </w:tc>
      </w:tr>
      <w:tr w:rsidR="004F3C57" w:rsidRPr="007D2EAA" w14:paraId="0FE4B5A5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3"/>
          <w:jc w:val="center"/>
        </w:trPr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 w14:paraId="42EFC7E6" w14:textId="77777777" w:rsidR="004F3C57" w:rsidRPr="00CF27F8" w:rsidRDefault="004F3C57" w:rsidP="004F3C5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F27F8">
              <w:rPr>
                <w:rFonts w:ascii="標楷體" w:eastAsia="標楷體" w:hAnsi="標楷體"/>
                <w:kern w:val="0"/>
                <w:sz w:val="22"/>
              </w:rPr>
              <w:t>不動產、廠房及設備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03D488C4" w14:textId="6390B3C9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278,711,337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0B8F8240" w14:textId="6A7F9405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1B8489D3" w14:textId="318EA16D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322,753,506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46A81C73" w14:textId="19E50BE7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3A58357B" w14:textId="26ED65D8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noProof/>
                <w:sz w:val="18"/>
              </w:rPr>
              <w:t>- 44,042,169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65087105" w14:textId="5DB4BC6D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kern w:val="0"/>
                <w:sz w:val="18"/>
              </w:rPr>
              <w:t>- 13.65</w:t>
            </w:r>
          </w:p>
        </w:tc>
      </w:tr>
      <w:tr w:rsidR="004F3C57" w:rsidRPr="007D2EAA" w14:paraId="2A73BB85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3"/>
          <w:jc w:val="center"/>
        </w:trPr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 w14:paraId="541932D6" w14:textId="77777777" w:rsidR="004F3C57" w:rsidRPr="00CF27F8" w:rsidRDefault="004F3C57" w:rsidP="004F3C5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F27F8">
              <w:rPr>
                <w:rFonts w:ascii="標楷體" w:eastAsia="標楷體" w:hAnsi="標楷體"/>
                <w:kern w:val="0"/>
                <w:sz w:val="22"/>
              </w:rPr>
              <w:t>機械及設備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65C028E9" w14:textId="139E18BC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278,711,337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17EE6570" w14:textId="146BB0C6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2FB637A8" w14:textId="1C8860EC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322,753,506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7C81E3D2" w14:textId="5615757F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1E0DED8C" w14:textId="6A52C365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noProof/>
                <w:sz w:val="18"/>
              </w:rPr>
              <w:t>- 44,042,169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175EC9E3" w14:textId="31E74911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kern w:val="0"/>
                <w:sz w:val="18"/>
              </w:rPr>
              <w:t>- 13.65</w:t>
            </w:r>
          </w:p>
        </w:tc>
      </w:tr>
      <w:tr w:rsidR="004F3C57" w:rsidRPr="007D2EAA" w14:paraId="5823E1E8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3"/>
          <w:jc w:val="center"/>
        </w:trPr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 w14:paraId="34ED9DAE" w14:textId="77777777" w:rsidR="004F3C57" w:rsidRPr="00CF27F8" w:rsidRDefault="004F3C57" w:rsidP="004F3C5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F27F8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1AC6F72D" w14:textId="1B1C5A1C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343,595,627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5E054074" w14:textId="4F12B774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0.10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0A868A72" w14:textId="5FF3816B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342,576,992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6679E4E5" w14:textId="1A041644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0.12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6D4F08D8" w14:textId="35002141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noProof/>
                <w:sz w:val="18"/>
              </w:rPr>
              <w:t>1,018,635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0C1336A4" w14:textId="1DDE3E3A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kern w:val="0"/>
                <w:sz w:val="18"/>
              </w:rPr>
              <w:t>0.30</w:t>
            </w:r>
          </w:p>
        </w:tc>
      </w:tr>
      <w:tr w:rsidR="004F3C57" w:rsidRPr="007D2EAA" w14:paraId="01592E37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3"/>
          <w:jc w:val="center"/>
        </w:trPr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 w14:paraId="739E6130" w14:textId="77777777" w:rsidR="004F3C57" w:rsidRPr="00CF27F8" w:rsidRDefault="004F3C57" w:rsidP="004F3C5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F27F8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1E035B76" w14:textId="6765B5A4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343,595,627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01D87C70" w14:textId="5B89D50D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0.10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692A7B80" w14:textId="3190D8F7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342,576,992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1DD0BACA" w14:textId="61D5BB06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0.12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6B9AA754" w14:textId="1E1FB9D0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noProof/>
                <w:sz w:val="18"/>
              </w:rPr>
              <w:t>1,018,635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27123A74" w14:textId="19AEF19D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kern w:val="0"/>
                <w:sz w:val="18"/>
              </w:rPr>
              <w:t>0.30</w:t>
            </w:r>
          </w:p>
        </w:tc>
      </w:tr>
      <w:tr w:rsidR="004F3C57" w:rsidRPr="007D2EAA" w14:paraId="7BCE4372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3"/>
          <w:jc w:val="center"/>
        </w:trPr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 w14:paraId="554E9EB0" w14:textId="77777777" w:rsidR="004F3C57" w:rsidRPr="00CF27F8" w:rsidRDefault="004F3C57" w:rsidP="004F3C5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F27F8">
              <w:rPr>
                <w:rFonts w:ascii="標楷體" w:eastAsia="標楷體" w:hAnsi="標楷體"/>
                <w:kern w:val="0"/>
                <w:sz w:val="22"/>
              </w:rPr>
              <w:t>其他資產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442AB44F" w14:textId="7B21E7C1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6,819,749,281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35540EFF" w14:textId="4239FC84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2.02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74D00D5F" w14:textId="1F95C0E5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6,970,829,863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6C9DF350" w14:textId="151D5825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2.35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028C435F" w14:textId="0C6B4285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noProof/>
                <w:sz w:val="18"/>
              </w:rPr>
              <w:t>- 151,080,582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5A013800" w14:textId="7D2CDD49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kern w:val="0"/>
                <w:sz w:val="18"/>
              </w:rPr>
              <w:t>- 2.17</w:t>
            </w:r>
          </w:p>
        </w:tc>
      </w:tr>
      <w:tr w:rsidR="004F3C57" w:rsidRPr="007D2EAA" w14:paraId="060A4ED3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3"/>
          <w:jc w:val="center"/>
        </w:trPr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 w14:paraId="32FE6F64" w14:textId="77777777" w:rsidR="004F3C57" w:rsidRPr="00CF27F8" w:rsidRDefault="004F3C57" w:rsidP="004F3C5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F27F8">
              <w:rPr>
                <w:rFonts w:ascii="標楷體" w:eastAsia="標楷體" w:hAnsi="標楷體"/>
                <w:kern w:val="0"/>
                <w:sz w:val="22"/>
              </w:rPr>
              <w:t>什項資產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66041649" w14:textId="47878670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6,819,749,281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45D7C8E2" w14:textId="0DBFABC7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2.02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02426231" w14:textId="2A9B50CD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6,970,829,863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47BDAE58" w14:textId="3D58E2BB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2.35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52D636D1" w14:textId="6F56EE67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noProof/>
                <w:sz w:val="18"/>
              </w:rPr>
              <w:t>- 151,080,582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7F01E064" w14:textId="58657105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kern w:val="0"/>
                <w:sz w:val="18"/>
              </w:rPr>
              <w:t>- 2.17</w:t>
            </w:r>
          </w:p>
        </w:tc>
      </w:tr>
      <w:tr w:rsidR="004F3C57" w:rsidRPr="007D2EAA" w14:paraId="318170F4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3"/>
          <w:jc w:val="center"/>
        </w:trPr>
        <w:tc>
          <w:tcPr>
            <w:tcW w:w="306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47E96BE" w14:textId="77777777" w:rsidR="004F3C57" w:rsidRPr="00CF27F8" w:rsidRDefault="004F3C57" w:rsidP="004F3C57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F27F8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722" w:type="dxa"/>
            <w:tcBorders>
              <w:top w:val="nil"/>
              <w:bottom w:val="single" w:sz="8" w:space="0" w:color="auto"/>
            </w:tcBorders>
            <w:vAlign w:val="center"/>
          </w:tcPr>
          <w:p w14:paraId="1769E9AB" w14:textId="13181C14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b/>
                <w:sz w:val="18"/>
              </w:rPr>
              <w:t>337,305,546,249</w:t>
            </w:r>
          </w:p>
        </w:tc>
        <w:tc>
          <w:tcPr>
            <w:tcW w:w="662" w:type="dxa"/>
            <w:tcBorders>
              <w:top w:val="nil"/>
              <w:bottom w:val="single" w:sz="8" w:space="0" w:color="auto"/>
            </w:tcBorders>
            <w:vAlign w:val="center"/>
          </w:tcPr>
          <w:p w14:paraId="5535F526" w14:textId="7652891E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23" w:type="dxa"/>
            <w:tcBorders>
              <w:top w:val="nil"/>
              <w:bottom w:val="single" w:sz="8" w:space="0" w:color="auto"/>
            </w:tcBorders>
            <w:vAlign w:val="center"/>
          </w:tcPr>
          <w:p w14:paraId="120A9D35" w14:textId="16E4E36F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b/>
                <w:sz w:val="18"/>
              </w:rPr>
              <w:t>296,663,554,566</w:t>
            </w:r>
          </w:p>
        </w:tc>
        <w:tc>
          <w:tcPr>
            <w:tcW w:w="659" w:type="dxa"/>
            <w:tcBorders>
              <w:top w:val="nil"/>
              <w:bottom w:val="single" w:sz="8" w:space="0" w:color="auto"/>
            </w:tcBorders>
            <w:vAlign w:val="center"/>
          </w:tcPr>
          <w:p w14:paraId="3C3DAB08" w14:textId="25E9162B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23" w:type="dxa"/>
            <w:tcBorders>
              <w:top w:val="nil"/>
              <w:bottom w:val="single" w:sz="8" w:space="0" w:color="auto"/>
            </w:tcBorders>
            <w:vAlign w:val="center"/>
          </w:tcPr>
          <w:p w14:paraId="24D73543" w14:textId="0C899ED5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b/>
                <w:noProof/>
                <w:sz w:val="18"/>
              </w:rPr>
              <w:t>40,641,991,683</w:t>
            </w:r>
          </w:p>
        </w:tc>
        <w:tc>
          <w:tcPr>
            <w:tcW w:w="65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F231FA2" w14:textId="70DCF0F3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b/>
                <w:kern w:val="0"/>
                <w:sz w:val="18"/>
              </w:rPr>
              <w:t>13.70</w:t>
            </w:r>
          </w:p>
        </w:tc>
      </w:tr>
    </w:tbl>
    <w:p w14:paraId="4DD71815" w14:textId="68EDD85D" w:rsidR="00D736EF" w:rsidRPr="007D2EAA" w:rsidRDefault="00D736EF" w:rsidP="00C2464B">
      <w:pPr>
        <w:tabs>
          <w:tab w:val="left" w:pos="408"/>
        </w:tabs>
        <w:adjustRightInd w:val="0"/>
        <w:snapToGrid w:val="0"/>
        <w:spacing w:line="0" w:lineRule="atLeast"/>
        <w:ind w:left="502" w:hangingChars="279" w:hanging="502"/>
        <w:rPr>
          <w:rFonts w:ascii="標楷體" w:eastAsia="標楷體" w:hAnsi="標楷體"/>
          <w:sz w:val="18"/>
        </w:rPr>
      </w:pPr>
      <w:proofErr w:type="gramStart"/>
      <w:r w:rsidRPr="007D2EAA">
        <w:rPr>
          <w:rFonts w:ascii="標楷體" w:eastAsia="標楷體" w:hAnsi="標楷體"/>
          <w:sz w:val="18"/>
        </w:rPr>
        <w:t>註</w:t>
      </w:r>
      <w:proofErr w:type="gramEnd"/>
      <w:r w:rsidRPr="007D2EAA">
        <w:rPr>
          <w:rFonts w:ascii="標楷體" w:eastAsia="標楷體" w:hAnsi="標楷體"/>
          <w:sz w:val="18"/>
        </w:rPr>
        <w:t>：信託代理與保證資產（負債），</w:t>
      </w:r>
      <w:r w:rsidR="004F3C57" w:rsidRPr="004F3C57">
        <w:rPr>
          <w:rFonts w:ascii="標楷體" w:eastAsia="標楷體" w:hAnsi="標楷體" w:hint="eastAsia"/>
          <w:sz w:val="18"/>
        </w:rPr>
        <w:t>113年底及112年底各有68,901,103元及47,402,854元</w:t>
      </w:r>
      <w:r w:rsidRPr="007D2EAA">
        <w:rPr>
          <w:rFonts w:ascii="標楷體" w:eastAsia="標楷體" w:hAnsi="標楷體"/>
          <w:sz w:val="18"/>
        </w:rPr>
        <w:t>。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8"/>
        <w:gridCol w:w="1722"/>
        <w:gridCol w:w="662"/>
        <w:gridCol w:w="1723"/>
        <w:gridCol w:w="659"/>
        <w:gridCol w:w="1723"/>
        <w:gridCol w:w="658"/>
      </w:tblGrid>
      <w:tr w:rsidR="007D2EAA" w:rsidRPr="007D2EAA" w14:paraId="15E7D184" w14:textId="77777777" w:rsidTr="006F6A42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4FC3B67E" w14:textId="136D6976" w:rsidR="00D736EF" w:rsidRDefault="00D736EF" w:rsidP="00724AD7">
            <w:pPr>
              <w:snapToGrid w:val="0"/>
              <w:ind w:leftChars="395" w:left="948"/>
              <w:jc w:val="center"/>
              <w:rPr>
                <w:rFonts w:ascii="標楷體" w:eastAsia="標楷體" w:hAnsi="標楷體" w:cs="標楷體"/>
                <w:bCs/>
                <w:sz w:val="32"/>
                <w:u w:color="000000"/>
              </w:rPr>
            </w:pPr>
            <w:r w:rsidRPr="007D2EAA">
              <w:rPr>
                <w:rFonts w:ascii="標楷體" w:eastAsia="標楷體" w:hAnsi="標楷體" w:cs="標楷體" w:hint="eastAsia"/>
                <w:b/>
                <w:sz w:val="32"/>
                <w:u w:val="single" w:color="000000"/>
              </w:rPr>
              <w:lastRenderedPageBreak/>
              <w:t xml:space="preserve">　</w:t>
            </w:r>
            <w:r w:rsidRPr="007D2EAA">
              <w:rPr>
                <w:rFonts w:ascii="標楷體" w:eastAsia="標楷體" w:hAnsi="標楷體" w:cs="標楷體"/>
                <w:b/>
                <w:sz w:val="32"/>
                <w:u w:val="single" w:color="000000"/>
              </w:rPr>
              <w:t>全民健康保險基金</w:t>
            </w:r>
            <w:r w:rsidRPr="007D2EAA">
              <w:rPr>
                <w:rFonts w:ascii="標楷體" w:eastAsia="標楷體" w:hAnsi="標楷體" w:cs="標楷體" w:hint="eastAsia"/>
                <w:b/>
                <w:sz w:val="32"/>
                <w:u w:val="single" w:color="000000"/>
              </w:rPr>
              <w:t>餘</w:t>
            </w:r>
            <w:proofErr w:type="gramStart"/>
            <w:r w:rsidRPr="007D2EAA">
              <w:rPr>
                <w:rFonts w:ascii="標楷體" w:eastAsia="標楷體" w:hAnsi="標楷體" w:cs="標楷體" w:hint="eastAsia"/>
                <w:b/>
                <w:sz w:val="32"/>
                <w:u w:val="single" w:color="000000"/>
              </w:rPr>
              <w:t>絀</w:t>
            </w:r>
            <w:proofErr w:type="gramEnd"/>
            <w:r w:rsidRPr="007D2EAA">
              <w:rPr>
                <w:rFonts w:ascii="標楷體" w:eastAsia="標楷體" w:hAnsi="標楷體" w:cs="標楷體" w:hint="eastAsia"/>
                <w:b/>
                <w:sz w:val="32"/>
                <w:u w:val="single" w:color="000000"/>
              </w:rPr>
              <w:t xml:space="preserve">審定後平衡表　</w:t>
            </w:r>
            <w:r w:rsidRPr="007D2EAA">
              <w:rPr>
                <w:rFonts w:ascii="標楷體" w:eastAsia="標楷體" w:hAnsi="標楷體" w:cs="標楷體" w:hint="eastAsia"/>
                <w:bCs/>
                <w:sz w:val="32"/>
                <w:u w:color="000000"/>
              </w:rPr>
              <w:t>（續）</w:t>
            </w:r>
          </w:p>
          <w:p w14:paraId="223CE9F3" w14:textId="5984A15D" w:rsidR="00D736EF" w:rsidRPr="007D2EAA" w:rsidRDefault="00D736EF" w:rsidP="00603FF3">
            <w:pPr>
              <w:tabs>
                <w:tab w:val="left" w:pos="3610"/>
                <w:tab w:val="left" w:pos="8722"/>
              </w:tabs>
              <w:snapToGrid w:val="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7D2EAA">
              <w:rPr>
                <w:rFonts w:ascii="標楷體" w:eastAsia="標楷體" w:hAnsi="標楷體"/>
                <w:spacing w:val="60"/>
              </w:rPr>
              <w:tab/>
            </w:r>
            <w:r w:rsidRPr="007D2EAA">
              <w:rPr>
                <w:rFonts w:ascii="標楷體" w:eastAsia="標楷體" w:hAnsi="標楷體" w:hint="eastAsia"/>
              </w:rPr>
              <w:t>中華民國</w:t>
            </w:r>
            <w:r w:rsidRPr="007D2EAA">
              <w:rPr>
                <w:rFonts w:ascii="標楷體" w:eastAsia="標楷體" w:hAnsi="標楷體"/>
              </w:rPr>
              <w:t>1</w:t>
            </w:r>
            <w:r w:rsidR="0090245A" w:rsidRPr="007D2EAA">
              <w:rPr>
                <w:rFonts w:ascii="標楷體" w:eastAsia="標楷體" w:hAnsi="標楷體" w:hint="eastAsia"/>
              </w:rPr>
              <w:t>1</w:t>
            </w:r>
            <w:r w:rsidR="00096994">
              <w:rPr>
                <w:rFonts w:ascii="標楷體" w:eastAsia="標楷體" w:hAnsi="標楷體" w:hint="eastAsia"/>
              </w:rPr>
              <w:t>3</w:t>
            </w:r>
            <w:r w:rsidRPr="007D2EAA">
              <w:rPr>
                <w:rFonts w:ascii="標楷體" w:eastAsia="標楷體" w:hAnsi="標楷體" w:hint="eastAsia"/>
              </w:rPr>
              <w:t>年12月31日</w:t>
            </w:r>
            <w:r w:rsidRPr="007D2EAA">
              <w:rPr>
                <w:rFonts w:ascii="標楷體" w:eastAsia="標楷體" w:hAnsi="標楷體" w:hint="eastAsia"/>
              </w:rPr>
              <w:tab/>
            </w:r>
            <w:r w:rsidRPr="007D2EAA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7D2EAA" w:rsidRPr="007D2EAA" w14:paraId="4B5D4E2E" w14:textId="77777777" w:rsidTr="00DC23C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9"/>
          <w:tblHeader/>
        </w:trPr>
        <w:tc>
          <w:tcPr>
            <w:tcW w:w="305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95D7E4E" w14:textId="367E1776" w:rsidR="00D736EF" w:rsidRPr="003519B5" w:rsidRDefault="00D736EF" w:rsidP="00737EA4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3519B5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38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2C36FDF" w14:textId="25D3266A" w:rsidR="00D736EF" w:rsidRPr="003519B5" w:rsidRDefault="00D736EF" w:rsidP="003519B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519B5">
              <w:rPr>
                <w:rFonts w:ascii="標楷體" w:eastAsia="標楷體" w:hAnsi="標楷體"/>
              </w:rPr>
              <w:t>1</w:t>
            </w:r>
            <w:r w:rsidR="0090245A" w:rsidRPr="003519B5">
              <w:rPr>
                <w:rFonts w:ascii="標楷體" w:eastAsia="標楷體" w:hAnsi="標楷體" w:hint="eastAsia"/>
              </w:rPr>
              <w:t>1</w:t>
            </w:r>
            <w:r w:rsidR="00096994">
              <w:rPr>
                <w:rFonts w:ascii="標楷體" w:eastAsia="標楷體" w:hAnsi="標楷體" w:hint="eastAsia"/>
              </w:rPr>
              <w:t>3</w:t>
            </w:r>
            <w:r w:rsidRPr="003519B5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82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EA78976" w14:textId="238680D7" w:rsidR="00D736EF" w:rsidRPr="003519B5" w:rsidRDefault="00F62F18" w:rsidP="003519B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519B5">
              <w:rPr>
                <w:rFonts w:ascii="標楷體" w:eastAsia="標楷體" w:hAnsi="標楷體" w:hint="eastAsia"/>
              </w:rPr>
              <w:t>11</w:t>
            </w:r>
            <w:r w:rsidR="00096994">
              <w:rPr>
                <w:rFonts w:ascii="標楷體" w:eastAsia="標楷體" w:hAnsi="標楷體" w:hint="eastAsia"/>
              </w:rPr>
              <w:t>2</w:t>
            </w:r>
            <w:r w:rsidR="00D736EF" w:rsidRPr="003519B5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81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C5170B3" w14:textId="728B95F5" w:rsidR="00D736EF" w:rsidRPr="003519B5" w:rsidRDefault="00D736EF" w:rsidP="003519B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519B5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7D2EAA" w:rsidRPr="007D2EAA" w14:paraId="7AB85F72" w14:textId="77777777" w:rsidTr="00DC23C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9"/>
          <w:tblHeader/>
        </w:trPr>
        <w:tc>
          <w:tcPr>
            <w:tcW w:w="305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58D1BAB" w14:textId="77777777" w:rsidR="00D736EF" w:rsidRPr="003519B5" w:rsidRDefault="00D736EF" w:rsidP="00B776E1">
            <w:pPr>
              <w:spacing w:line="26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22" w:type="dxa"/>
            <w:tcBorders>
              <w:bottom w:val="single" w:sz="8" w:space="0" w:color="auto"/>
            </w:tcBorders>
            <w:vAlign w:val="center"/>
          </w:tcPr>
          <w:p w14:paraId="216B4A9C" w14:textId="77777777" w:rsidR="00D736EF" w:rsidRPr="003519B5" w:rsidRDefault="00D736EF" w:rsidP="003519B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519B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62" w:type="dxa"/>
            <w:tcBorders>
              <w:bottom w:val="single" w:sz="8" w:space="0" w:color="auto"/>
            </w:tcBorders>
            <w:vAlign w:val="center"/>
          </w:tcPr>
          <w:p w14:paraId="2C1A1432" w14:textId="77777777" w:rsidR="00D736EF" w:rsidRPr="003519B5" w:rsidRDefault="00D736EF" w:rsidP="003519B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519B5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23" w:type="dxa"/>
            <w:tcBorders>
              <w:bottom w:val="single" w:sz="8" w:space="0" w:color="auto"/>
            </w:tcBorders>
            <w:vAlign w:val="center"/>
          </w:tcPr>
          <w:p w14:paraId="7F858D9D" w14:textId="77777777" w:rsidR="00D736EF" w:rsidRPr="003519B5" w:rsidRDefault="00D736EF" w:rsidP="003519B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519B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9" w:type="dxa"/>
            <w:tcBorders>
              <w:bottom w:val="single" w:sz="8" w:space="0" w:color="auto"/>
            </w:tcBorders>
            <w:vAlign w:val="center"/>
          </w:tcPr>
          <w:p w14:paraId="4196BCDE" w14:textId="77777777" w:rsidR="00D736EF" w:rsidRPr="003519B5" w:rsidRDefault="00D736EF" w:rsidP="003519B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519B5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23" w:type="dxa"/>
            <w:tcBorders>
              <w:bottom w:val="single" w:sz="8" w:space="0" w:color="auto"/>
            </w:tcBorders>
            <w:vAlign w:val="center"/>
          </w:tcPr>
          <w:p w14:paraId="4ED85BCD" w14:textId="77777777" w:rsidR="00D736EF" w:rsidRPr="003519B5" w:rsidRDefault="00D736EF" w:rsidP="003519B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519B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8" w:type="dxa"/>
            <w:tcBorders>
              <w:bottom w:val="single" w:sz="8" w:space="0" w:color="auto"/>
              <w:right w:val="nil"/>
            </w:tcBorders>
            <w:vAlign w:val="center"/>
          </w:tcPr>
          <w:p w14:paraId="5D46A86E" w14:textId="77777777" w:rsidR="00D736EF" w:rsidRPr="003519B5" w:rsidRDefault="00D736EF" w:rsidP="003519B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519B5">
              <w:rPr>
                <w:rFonts w:ascii="標楷體" w:eastAsia="標楷體" w:hAnsi="標楷體" w:hint="eastAsia"/>
              </w:rPr>
              <w:t>％</w:t>
            </w:r>
          </w:p>
        </w:tc>
      </w:tr>
      <w:tr w:rsidR="004F3C57" w:rsidRPr="007D2EAA" w14:paraId="35AFCA1B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30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0E32904D" w14:textId="22349D89" w:rsidR="004F3C57" w:rsidRPr="00674579" w:rsidRDefault="004F3C57" w:rsidP="004F3C57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74579">
              <w:rPr>
                <w:rFonts w:ascii="標楷體" w:eastAsia="標楷體" w:hAnsi="標楷體"/>
                <w:b/>
                <w:kern w:val="0"/>
              </w:rPr>
              <w:t>負債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44D6A56D" w14:textId="23CEF7FE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b/>
                <w:sz w:val="18"/>
              </w:rPr>
              <w:t>337,304,616,249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79951D10" w14:textId="3A2AA91E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6888E02D" w14:textId="457EE52F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b/>
                <w:sz w:val="18"/>
              </w:rPr>
              <w:t>296,662,624,566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660D17CE" w14:textId="01395512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1F572489" w14:textId="6CB0E015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b/>
                <w:noProof/>
                <w:sz w:val="18"/>
              </w:rPr>
              <w:t>40,641,991,683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6D21686B" w14:textId="5F3FDB40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b/>
                <w:kern w:val="0"/>
                <w:sz w:val="18"/>
              </w:rPr>
              <w:t>13.70</w:t>
            </w:r>
          </w:p>
        </w:tc>
      </w:tr>
      <w:tr w:rsidR="004F3C57" w:rsidRPr="007D2EAA" w14:paraId="43002806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30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33E943C1" w14:textId="77777777" w:rsidR="004F3C57" w:rsidRPr="00674579" w:rsidRDefault="004F3C57" w:rsidP="004F3C5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74579">
              <w:rPr>
                <w:rFonts w:ascii="標楷體" w:eastAsia="標楷體" w:hAnsi="標楷體"/>
                <w:kern w:val="0"/>
                <w:sz w:val="22"/>
              </w:rPr>
              <w:t>流動負債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16D903B4" w14:textId="1B8CCFFC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175,093,843,479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1E6FD9E6" w14:textId="035FC37B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51.91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4407074C" w14:textId="6CE870CB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157,861,315,370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5CAFD808" w14:textId="179BFB60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53.21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60FF9A8C" w14:textId="739CD598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noProof/>
                <w:sz w:val="18"/>
              </w:rPr>
              <w:t>17,232,528,109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48D8DF6D" w14:textId="3CF717DA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kern w:val="0"/>
                <w:sz w:val="18"/>
              </w:rPr>
              <w:t>10.92</w:t>
            </w:r>
          </w:p>
        </w:tc>
      </w:tr>
      <w:tr w:rsidR="004F3C57" w:rsidRPr="007D2EAA" w14:paraId="2B04BCC7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30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780C3655" w14:textId="77777777" w:rsidR="004F3C57" w:rsidRPr="00674579" w:rsidRDefault="004F3C57" w:rsidP="004F3C5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74579">
              <w:rPr>
                <w:rFonts w:ascii="標楷體" w:eastAsia="標楷體" w:hAnsi="標楷體"/>
                <w:kern w:val="0"/>
                <w:sz w:val="22"/>
              </w:rPr>
              <w:t>應付款項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078D5803" w14:textId="2F37AC1B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175,093,843,479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54762BC1" w14:textId="72B9B1D2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51.91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54795B96" w14:textId="4AD5EF75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157,861,315,370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4EBB667A" w14:textId="7B26EDA1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53.21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0657401F" w14:textId="3C9C6516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noProof/>
                <w:sz w:val="18"/>
              </w:rPr>
              <w:t>17,232,528,109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5C43AB05" w14:textId="3AA5C06D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kern w:val="0"/>
                <w:sz w:val="18"/>
              </w:rPr>
              <w:t>10.92</w:t>
            </w:r>
          </w:p>
        </w:tc>
      </w:tr>
      <w:tr w:rsidR="004F3C57" w:rsidRPr="007D2EAA" w14:paraId="3E2E0509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30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6FCAEF96" w14:textId="77777777" w:rsidR="004F3C57" w:rsidRPr="00674579" w:rsidRDefault="004F3C57" w:rsidP="004F3C5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74579">
              <w:rPr>
                <w:rFonts w:ascii="標楷體" w:eastAsia="標楷體" w:hAnsi="標楷體"/>
                <w:kern w:val="0"/>
                <w:sz w:val="22"/>
              </w:rPr>
              <w:t>其他負債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575650C4" w14:textId="74C64B28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162,210,772,770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25655209" w14:textId="4DC1BC62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48.09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3B08ED26" w14:textId="65E104C0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138,801,309,196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607EA863" w14:textId="45CEDC3A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46.79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760ED925" w14:textId="50BD15A9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noProof/>
                <w:sz w:val="18"/>
              </w:rPr>
              <w:t>23,409,463,574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32AD51F5" w14:textId="4B4ADD73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kern w:val="0"/>
                <w:sz w:val="18"/>
              </w:rPr>
              <w:t>16.87</w:t>
            </w:r>
          </w:p>
        </w:tc>
      </w:tr>
      <w:tr w:rsidR="004F3C57" w:rsidRPr="007D2EAA" w14:paraId="6213D5DC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30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06840CBB" w14:textId="77777777" w:rsidR="004F3C57" w:rsidRPr="00674579" w:rsidRDefault="004F3C57" w:rsidP="004F3C5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74579">
              <w:rPr>
                <w:rFonts w:ascii="標楷體" w:eastAsia="標楷體" w:hAnsi="標楷體"/>
                <w:kern w:val="0"/>
                <w:sz w:val="22"/>
              </w:rPr>
              <w:t>負債準備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12E908F9" w14:textId="34039ACF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162,167,963,697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110A044A" w14:textId="61147005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48.08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48533777" w14:textId="57963504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138,765,646,295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3B83ACFE" w14:textId="24510515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46.78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4590612B" w14:textId="5C2DDEC2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noProof/>
                <w:sz w:val="18"/>
              </w:rPr>
              <w:t>23,402,317,402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4EEC80BE" w14:textId="15EDE96E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kern w:val="0"/>
                <w:sz w:val="18"/>
              </w:rPr>
              <w:t>16.86</w:t>
            </w:r>
          </w:p>
        </w:tc>
      </w:tr>
      <w:tr w:rsidR="004F3C57" w:rsidRPr="007D2EAA" w14:paraId="36C8A133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30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2E0034C9" w14:textId="77777777" w:rsidR="004F3C57" w:rsidRPr="00674579" w:rsidRDefault="004F3C57" w:rsidP="004F3C5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74579">
              <w:rPr>
                <w:rFonts w:ascii="標楷體" w:eastAsia="標楷體" w:hAnsi="標楷體"/>
                <w:kern w:val="0"/>
                <w:sz w:val="22"/>
              </w:rPr>
              <w:t>什項負債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58F5D105" w14:textId="7FDB6354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42,809,073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69608A06" w14:textId="75665C50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379C06E2" w14:textId="0AEC5413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35,662,901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77C0EBDB" w14:textId="76CDB9E9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3F253602" w14:textId="4541FE0C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noProof/>
                <w:sz w:val="18"/>
              </w:rPr>
              <w:t>7,146,172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1195B189" w14:textId="3A0A738D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kern w:val="0"/>
                <w:sz w:val="18"/>
              </w:rPr>
              <w:t>20.04</w:t>
            </w:r>
          </w:p>
        </w:tc>
      </w:tr>
      <w:tr w:rsidR="004F3C57" w:rsidRPr="007D2EAA" w14:paraId="44DB86B9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30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49DCDF7E" w14:textId="77777777" w:rsidR="004F3C57" w:rsidRPr="00674579" w:rsidRDefault="004F3C57" w:rsidP="004F3C57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74579">
              <w:rPr>
                <w:rFonts w:ascii="標楷體" w:eastAsia="標楷體" w:hAnsi="標楷體"/>
                <w:b/>
                <w:kern w:val="0"/>
              </w:rPr>
              <w:t>淨值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3976C6EE" w14:textId="150FF0A8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b/>
                <w:sz w:val="18"/>
              </w:rPr>
              <w:t>930,000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1CBA705B" w14:textId="7421050B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b/>
                <w:sz w:val="18"/>
              </w:rPr>
              <w:t>0.00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37750902" w14:textId="64416183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b/>
                <w:sz w:val="18"/>
              </w:rPr>
              <w:t>930,000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1FE7632D" w14:textId="27991209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b/>
                <w:sz w:val="18"/>
              </w:rPr>
              <w:t>0.00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0AD479D6" w14:textId="0D3FC6A8" w:rsidR="004F3C57" w:rsidRPr="00974D57" w:rsidRDefault="004F3C57" w:rsidP="004F3C57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974D57">
              <w:rPr>
                <w:rFonts w:ascii="標楷體" w:eastAsia="標楷體" w:hAnsi="標楷體"/>
                <w:b/>
                <w:noProof/>
                <w:sz w:val="18"/>
              </w:rPr>
              <w:t>－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1452BAF8" w14:textId="4D6BC283" w:rsidR="004F3C57" w:rsidRPr="00974D57" w:rsidRDefault="004F3C57" w:rsidP="004F3C57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974D57">
              <w:rPr>
                <w:rFonts w:ascii="標楷體" w:eastAsia="標楷體" w:hAnsi="標楷體"/>
                <w:b/>
                <w:kern w:val="0"/>
                <w:sz w:val="18"/>
              </w:rPr>
              <w:t>－</w:t>
            </w:r>
          </w:p>
        </w:tc>
      </w:tr>
      <w:tr w:rsidR="004F3C57" w:rsidRPr="007D2EAA" w14:paraId="42127EC6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30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34CC3DC0" w14:textId="77777777" w:rsidR="004F3C57" w:rsidRPr="00674579" w:rsidRDefault="004F3C57" w:rsidP="004F3C5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74579">
              <w:rPr>
                <w:rFonts w:ascii="標楷體" w:eastAsia="標楷體" w:hAnsi="標楷體"/>
                <w:kern w:val="0"/>
                <w:sz w:val="22"/>
              </w:rPr>
              <w:t>基金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1A69C0B9" w14:textId="5C15C4BF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930,000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6613481B" w14:textId="3DF56413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0CC217EB" w14:textId="32AE42D7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930,000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0D1C3943" w14:textId="59ADBF94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0ECD7D3C" w14:textId="5B04E617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7C4A1B9E" w14:textId="0C7264DF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F3C57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4F3C57" w:rsidRPr="007D2EAA" w14:paraId="4EDD196A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42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5A964DDE" w14:textId="77777777" w:rsidR="004F3C57" w:rsidRPr="00674579" w:rsidRDefault="004F3C57" w:rsidP="004F3C5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74579">
              <w:rPr>
                <w:rFonts w:ascii="標楷體" w:eastAsia="標楷體" w:hAnsi="標楷體"/>
                <w:kern w:val="0"/>
                <w:sz w:val="22"/>
              </w:rPr>
              <w:t>基金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5336129E" w14:textId="288BBC00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930,000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5C75107D" w14:textId="15383857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12066421" w14:textId="38A5D049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930,000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1A3BFBDD" w14:textId="0B9E7996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F3C57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0A3A17C4" w14:textId="151319A6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71AE82CE" w14:textId="594D445C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F3C57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4F3C57" w:rsidRPr="007D2EAA" w14:paraId="788270B3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19"/>
        </w:trPr>
        <w:tc>
          <w:tcPr>
            <w:tcW w:w="305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324C5A9" w14:textId="77777777" w:rsidR="004F3C57" w:rsidRPr="00674579" w:rsidRDefault="004F3C57" w:rsidP="004F3C57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74579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722" w:type="dxa"/>
            <w:tcBorders>
              <w:top w:val="nil"/>
              <w:bottom w:val="single" w:sz="8" w:space="0" w:color="auto"/>
            </w:tcBorders>
            <w:vAlign w:val="center"/>
          </w:tcPr>
          <w:p w14:paraId="04BFA92F" w14:textId="4F0D9D68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b/>
                <w:sz w:val="18"/>
              </w:rPr>
              <w:t>337,305,546,249</w:t>
            </w:r>
          </w:p>
        </w:tc>
        <w:tc>
          <w:tcPr>
            <w:tcW w:w="662" w:type="dxa"/>
            <w:tcBorders>
              <w:top w:val="nil"/>
              <w:bottom w:val="single" w:sz="8" w:space="0" w:color="auto"/>
            </w:tcBorders>
            <w:vAlign w:val="center"/>
          </w:tcPr>
          <w:p w14:paraId="47CA19CF" w14:textId="6CEE500E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23" w:type="dxa"/>
            <w:tcBorders>
              <w:top w:val="nil"/>
              <w:bottom w:val="single" w:sz="8" w:space="0" w:color="auto"/>
            </w:tcBorders>
            <w:vAlign w:val="center"/>
          </w:tcPr>
          <w:p w14:paraId="2F4CFAB5" w14:textId="5257B195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b/>
                <w:sz w:val="18"/>
              </w:rPr>
              <w:t>296,663,554,566</w:t>
            </w:r>
          </w:p>
        </w:tc>
        <w:tc>
          <w:tcPr>
            <w:tcW w:w="659" w:type="dxa"/>
            <w:tcBorders>
              <w:top w:val="nil"/>
              <w:bottom w:val="single" w:sz="8" w:space="0" w:color="auto"/>
            </w:tcBorders>
            <w:vAlign w:val="center"/>
          </w:tcPr>
          <w:p w14:paraId="373AC9CC" w14:textId="235F2B92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23" w:type="dxa"/>
            <w:tcBorders>
              <w:top w:val="nil"/>
              <w:bottom w:val="single" w:sz="8" w:space="0" w:color="auto"/>
            </w:tcBorders>
            <w:vAlign w:val="center"/>
          </w:tcPr>
          <w:p w14:paraId="655C5AFE" w14:textId="370EB5E4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b/>
                <w:noProof/>
                <w:sz w:val="18"/>
              </w:rPr>
              <w:t>40,641,991,683</w:t>
            </w:r>
          </w:p>
        </w:tc>
        <w:tc>
          <w:tcPr>
            <w:tcW w:w="65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31BB1D8" w14:textId="176A5E03" w:rsidR="004F3C57" w:rsidRPr="004F3C57" w:rsidRDefault="004F3C57" w:rsidP="004F3C5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4F3C57">
              <w:rPr>
                <w:rFonts w:ascii="新細明體" w:hAnsi="新細明體"/>
                <w:b/>
                <w:kern w:val="0"/>
                <w:sz w:val="18"/>
              </w:rPr>
              <w:t>13.70</w:t>
            </w:r>
          </w:p>
        </w:tc>
      </w:tr>
    </w:tbl>
    <w:p w14:paraId="3F2A7CF0" w14:textId="0B1A9278" w:rsidR="00D736EF" w:rsidRPr="007D2EAA" w:rsidRDefault="00D736EF" w:rsidP="00E22591">
      <w:pPr>
        <w:spacing w:line="0" w:lineRule="atLeast"/>
        <w:rPr>
          <w:sz w:val="2"/>
        </w:rPr>
      </w:pPr>
    </w:p>
    <w:sectPr w:rsidR="00D736EF" w:rsidRPr="007D2EAA" w:rsidSect="00FA4360">
      <w:footerReference w:type="even" r:id="rId8"/>
      <w:footerReference w:type="default" r:id="rId9"/>
      <w:pgSz w:w="11906" w:h="16838" w:code="9"/>
      <w:pgMar w:top="1418" w:right="851" w:bottom="1418" w:left="851" w:header="1021" w:footer="737" w:gutter="0"/>
      <w:pgNumType w:start="13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EA78" w14:textId="77777777" w:rsidR="0049758B" w:rsidRDefault="0049758B">
      <w:r>
        <w:separator/>
      </w:r>
    </w:p>
  </w:endnote>
  <w:endnote w:type="continuationSeparator" w:id="0">
    <w:p w14:paraId="4C8D2223" w14:textId="77777777" w:rsidR="0049758B" w:rsidRDefault="00497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2FF8A" w14:textId="37C60C40" w:rsidR="00F9500D" w:rsidRPr="00DF1F3D" w:rsidRDefault="00F9500D" w:rsidP="00FA4360">
    <w:pPr>
      <w:pStyle w:val="a7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A186A" w14:textId="1FCEFD6C" w:rsidR="003A0BA3" w:rsidRPr="00316B7A" w:rsidRDefault="003A0BA3" w:rsidP="00FA4360">
    <w:pPr>
      <w:pStyle w:val="a7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2E313" w14:textId="77777777" w:rsidR="0049758B" w:rsidRDefault="0049758B">
      <w:r>
        <w:separator/>
      </w:r>
    </w:p>
  </w:footnote>
  <w:footnote w:type="continuationSeparator" w:id="0">
    <w:p w14:paraId="2FD73B14" w14:textId="77777777" w:rsidR="0049758B" w:rsidRDefault="00497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A74C6"/>
    <w:multiLevelType w:val="hybridMultilevel"/>
    <w:tmpl w:val="52F4B138"/>
    <w:lvl w:ilvl="0" w:tplc="32DA3FD6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7ED"/>
    <w:rsid w:val="00002161"/>
    <w:rsid w:val="00003C97"/>
    <w:rsid w:val="000052DF"/>
    <w:rsid w:val="000053A0"/>
    <w:rsid w:val="00011F4C"/>
    <w:rsid w:val="00012E4C"/>
    <w:rsid w:val="0001426B"/>
    <w:rsid w:val="000143BC"/>
    <w:rsid w:val="00016D1A"/>
    <w:rsid w:val="00017C60"/>
    <w:rsid w:val="000214EC"/>
    <w:rsid w:val="0002408E"/>
    <w:rsid w:val="00026003"/>
    <w:rsid w:val="000273C0"/>
    <w:rsid w:val="00027AF1"/>
    <w:rsid w:val="00031C48"/>
    <w:rsid w:val="000332E5"/>
    <w:rsid w:val="00035EBF"/>
    <w:rsid w:val="0003681E"/>
    <w:rsid w:val="00037463"/>
    <w:rsid w:val="000449C8"/>
    <w:rsid w:val="00044BB7"/>
    <w:rsid w:val="00045B87"/>
    <w:rsid w:val="000460D7"/>
    <w:rsid w:val="00047F5A"/>
    <w:rsid w:val="000549CF"/>
    <w:rsid w:val="00060752"/>
    <w:rsid w:val="00060757"/>
    <w:rsid w:val="00062194"/>
    <w:rsid w:val="00062C05"/>
    <w:rsid w:val="00062DC7"/>
    <w:rsid w:val="00063BA5"/>
    <w:rsid w:val="0006452B"/>
    <w:rsid w:val="0006550F"/>
    <w:rsid w:val="0007440A"/>
    <w:rsid w:val="00076DEC"/>
    <w:rsid w:val="00077D77"/>
    <w:rsid w:val="0008062A"/>
    <w:rsid w:val="00081302"/>
    <w:rsid w:val="00081B6C"/>
    <w:rsid w:val="00083EAF"/>
    <w:rsid w:val="00086550"/>
    <w:rsid w:val="0008691F"/>
    <w:rsid w:val="0008777C"/>
    <w:rsid w:val="00090410"/>
    <w:rsid w:val="00092D37"/>
    <w:rsid w:val="00092F5D"/>
    <w:rsid w:val="00093909"/>
    <w:rsid w:val="00094223"/>
    <w:rsid w:val="0009596B"/>
    <w:rsid w:val="00096994"/>
    <w:rsid w:val="000975D6"/>
    <w:rsid w:val="000A77A8"/>
    <w:rsid w:val="000B2A2E"/>
    <w:rsid w:val="000B4DB9"/>
    <w:rsid w:val="000B510B"/>
    <w:rsid w:val="000B6284"/>
    <w:rsid w:val="000B7C5F"/>
    <w:rsid w:val="000C1A79"/>
    <w:rsid w:val="000C272C"/>
    <w:rsid w:val="000C290F"/>
    <w:rsid w:val="000C4B4D"/>
    <w:rsid w:val="000C54BF"/>
    <w:rsid w:val="000C6C94"/>
    <w:rsid w:val="000C75C8"/>
    <w:rsid w:val="000D1376"/>
    <w:rsid w:val="000D2D3D"/>
    <w:rsid w:val="000D3081"/>
    <w:rsid w:val="000D78FA"/>
    <w:rsid w:val="000D7A9C"/>
    <w:rsid w:val="000E1B70"/>
    <w:rsid w:val="000E2F8A"/>
    <w:rsid w:val="000E4E98"/>
    <w:rsid w:val="000E758F"/>
    <w:rsid w:val="000E7D18"/>
    <w:rsid w:val="000F4571"/>
    <w:rsid w:val="000F4695"/>
    <w:rsid w:val="00100070"/>
    <w:rsid w:val="00100935"/>
    <w:rsid w:val="00102F9B"/>
    <w:rsid w:val="001030ED"/>
    <w:rsid w:val="00106E36"/>
    <w:rsid w:val="0010797A"/>
    <w:rsid w:val="001102D3"/>
    <w:rsid w:val="0011144C"/>
    <w:rsid w:val="00117B29"/>
    <w:rsid w:val="00120741"/>
    <w:rsid w:val="00120F56"/>
    <w:rsid w:val="00121CB5"/>
    <w:rsid w:val="001228E9"/>
    <w:rsid w:val="0012310C"/>
    <w:rsid w:val="00125229"/>
    <w:rsid w:val="00125FB0"/>
    <w:rsid w:val="00126ADF"/>
    <w:rsid w:val="00133F2C"/>
    <w:rsid w:val="00133FCC"/>
    <w:rsid w:val="00134E58"/>
    <w:rsid w:val="0013770E"/>
    <w:rsid w:val="00137C2A"/>
    <w:rsid w:val="001403D7"/>
    <w:rsid w:val="001434E0"/>
    <w:rsid w:val="0014484C"/>
    <w:rsid w:val="00146D87"/>
    <w:rsid w:val="00147909"/>
    <w:rsid w:val="00151202"/>
    <w:rsid w:val="0015290C"/>
    <w:rsid w:val="0015318C"/>
    <w:rsid w:val="00153F1E"/>
    <w:rsid w:val="001540AB"/>
    <w:rsid w:val="001541C0"/>
    <w:rsid w:val="00155989"/>
    <w:rsid w:val="00157694"/>
    <w:rsid w:val="00160123"/>
    <w:rsid w:val="001602BC"/>
    <w:rsid w:val="00161133"/>
    <w:rsid w:val="00161467"/>
    <w:rsid w:val="0016171C"/>
    <w:rsid w:val="00161E73"/>
    <w:rsid w:val="001624D4"/>
    <w:rsid w:val="00162B1F"/>
    <w:rsid w:val="00162FFB"/>
    <w:rsid w:val="001653EF"/>
    <w:rsid w:val="00166DAE"/>
    <w:rsid w:val="00171112"/>
    <w:rsid w:val="00172A76"/>
    <w:rsid w:val="00172C74"/>
    <w:rsid w:val="00173E9D"/>
    <w:rsid w:val="00174261"/>
    <w:rsid w:val="001746E5"/>
    <w:rsid w:val="00175780"/>
    <w:rsid w:val="00176776"/>
    <w:rsid w:val="001808EA"/>
    <w:rsid w:val="0018236F"/>
    <w:rsid w:val="00183030"/>
    <w:rsid w:val="00184BA8"/>
    <w:rsid w:val="001860AE"/>
    <w:rsid w:val="00186155"/>
    <w:rsid w:val="001863F6"/>
    <w:rsid w:val="001865FD"/>
    <w:rsid w:val="00187E53"/>
    <w:rsid w:val="00190C35"/>
    <w:rsid w:val="00192A12"/>
    <w:rsid w:val="00194C46"/>
    <w:rsid w:val="001A1CFC"/>
    <w:rsid w:val="001A20B4"/>
    <w:rsid w:val="001A2709"/>
    <w:rsid w:val="001A5F2A"/>
    <w:rsid w:val="001A6305"/>
    <w:rsid w:val="001B13DC"/>
    <w:rsid w:val="001B182C"/>
    <w:rsid w:val="001B50B6"/>
    <w:rsid w:val="001B5412"/>
    <w:rsid w:val="001B7829"/>
    <w:rsid w:val="001B7C22"/>
    <w:rsid w:val="001C2998"/>
    <w:rsid w:val="001C2F2D"/>
    <w:rsid w:val="001C39A6"/>
    <w:rsid w:val="001C461E"/>
    <w:rsid w:val="001C6738"/>
    <w:rsid w:val="001C76DE"/>
    <w:rsid w:val="001C7EA2"/>
    <w:rsid w:val="001D1532"/>
    <w:rsid w:val="001D3562"/>
    <w:rsid w:val="001D43FF"/>
    <w:rsid w:val="001D4EA3"/>
    <w:rsid w:val="001E0B99"/>
    <w:rsid w:val="001E1105"/>
    <w:rsid w:val="001E25B6"/>
    <w:rsid w:val="001E3039"/>
    <w:rsid w:val="001E3C8C"/>
    <w:rsid w:val="001E4575"/>
    <w:rsid w:val="001E6B89"/>
    <w:rsid w:val="001F0B06"/>
    <w:rsid w:val="001F1C2C"/>
    <w:rsid w:val="001F208F"/>
    <w:rsid w:val="001F4D3E"/>
    <w:rsid w:val="001F5BC3"/>
    <w:rsid w:val="001F6532"/>
    <w:rsid w:val="00204EF6"/>
    <w:rsid w:val="00206DBD"/>
    <w:rsid w:val="00207824"/>
    <w:rsid w:val="00210B76"/>
    <w:rsid w:val="00211822"/>
    <w:rsid w:val="00212BBF"/>
    <w:rsid w:val="00212E63"/>
    <w:rsid w:val="00213FD6"/>
    <w:rsid w:val="002155A3"/>
    <w:rsid w:val="00216A0F"/>
    <w:rsid w:val="00217F19"/>
    <w:rsid w:val="00220FDA"/>
    <w:rsid w:val="002218FC"/>
    <w:rsid w:val="00221E51"/>
    <w:rsid w:val="0022258C"/>
    <w:rsid w:val="0022358D"/>
    <w:rsid w:val="00230A7F"/>
    <w:rsid w:val="00234B06"/>
    <w:rsid w:val="00235128"/>
    <w:rsid w:val="002357ED"/>
    <w:rsid w:val="00243760"/>
    <w:rsid w:val="002442F8"/>
    <w:rsid w:val="00246FB3"/>
    <w:rsid w:val="0025120E"/>
    <w:rsid w:val="00257F5F"/>
    <w:rsid w:val="002635FE"/>
    <w:rsid w:val="00265EAB"/>
    <w:rsid w:val="0026612F"/>
    <w:rsid w:val="002707F9"/>
    <w:rsid w:val="00272536"/>
    <w:rsid w:val="00274232"/>
    <w:rsid w:val="002768D6"/>
    <w:rsid w:val="002809E7"/>
    <w:rsid w:val="00281C28"/>
    <w:rsid w:val="00291CBA"/>
    <w:rsid w:val="00292AA5"/>
    <w:rsid w:val="00294D64"/>
    <w:rsid w:val="00296C1D"/>
    <w:rsid w:val="002A04BA"/>
    <w:rsid w:val="002A10D2"/>
    <w:rsid w:val="002A5D2A"/>
    <w:rsid w:val="002A6C71"/>
    <w:rsid w:val="002A6CF7"/>
    <w:rsid w:val="002A75C3"/>
    <w:rsid w:val="002B1413"/>
    <w:rsid w:val="002B2EEC"/>
    <w:rsid w:val="002B5207"/>
    <w:rsid w:val="002B5C60"/>
    <w:rsid w:val="002B7051"/>
    <w:rsid w:val="002C02DA"/>
    <w:rsid w:val="002C07DF"/>
    <w:rsid w:val="002C111C"/>
    <w:rsid w:val="002C1309"/>
    <w:rsid w:val="002C19F3"/>
    <w:rsid w:val="002C552E"/>
    <w:rsid w:val="002D0E57"/>
    <w:rsid w:val="002D29EF"/>
    <w:rsid w:val="002D3D07"/>
    <w:rsid w:val="002D40BD"/>
    <w:rsid w:val="002D5AEA"/>
    <w:rsid w:val="002D5E38"/>
    <w:rsid w:val="002D602A"/>
    <w:rsid w:val="002E0BBC"/>
    <w:rsid w:val="002E2496"/>
    <w:rsid w:val="002E6D39"/>
    <w:rsid w:val="002E7516"/>
    <w:rsid w:val="002E7FC1"/>
    <w:rsid w:val="002F024C"/>
    <w:rsid w:val="002F0AF0"/>
    <w:rsid w:val="002F0C67"/>
    <w:rsid w:val="002F1FDB"/>
    <w:rsid w:val="002F2B80"/>
    <w:rsid w:val="002F33E2"/>
    <w:rsid w:val="002F3BC2"/>
    <w:rsid w:val="002F7D5F"/>
    <w:rsid w:val="0030314B"/>
    <w:rsid w:val="00303B92"/>
    <w:rsid w:val="003065DA"/>
    <w:rsid w:val="00311D30"/>
    <w:rsid w:val="00313764"/>
    <w:rsid w:val="00315076"/>
    <w:rsid w:val="003153A2"/>
    <w:rsid w:val="0031585F"/>
    <w:rsid w:val="003165F4"/>
    <w:rsid w:val="00320113"/>
    <w:rsid w:val="00320FB4"/>
    <w:rsid w:val="00322B56"/>
    <w:rsid w:val="00323265"/>
    <w:rsid w:val="00325143"/>
    <w:rsid w:val="00325A7A"/>
    <w:rsid w:val="0032724F"/>
    <w:rsid w:val="00330408"/>
    <w:rsid w:val="00331615"/>
    <w:rsid w:val="00333B1B"/>
    <w:rsid w:val="00335057"/>
    <w:rsid w:val="00337439"/>
    <w:rsid w:val="0034030C"/>
    <w:rsid w:val="00340EA7"/>
    <w:rsid w:val="003432F1"/>
    <w:rsid w:val="0035024D"/>
    <w:rsid w:val="0035063E"/>
    <w:rsid w:val="00350AE1"/>
    <w:rsid w:val="003519B5"/>
    <w:rsid w:val="00351BA9"/>
    <w:rsid w:val="00351F73"/>
    <w:rsid w:val="00353195"/>
    <w:rsid w:val="003577E0"/>
    <w:rsid w:val="00362351"/>
    <w:rsid w:val="0036261C"/>
    <w:rsid w:val="00362E8A"/>
    <w:rsid w:val="00362F0F"/>
    <w:rsid w:val="003636A9"/>
    <w:rsid w:val="00364C92"/>
    <w:rsid w:val="003652FD"/>
    <w:rsid w:val="00365CD2"/>
    <w:rsid w:val="00365D2F"/>
    <w:rsid w:val="0036623D"/>
    <w:rsid w:val="00366A25"/>
    <w:rsid w:val="00374B71"/>
    <w:rsid w:val="00376AEF"/>
    <w:rsid w:val="00380EDE"/>
    <w:rsid w:val="003819A6"/>
    <w:rsid w:val="00383C98"/>
    <w:rsid w:val="003843AF"/>
    <w:rsid w:val="00385502"/>
    <w:rsid w:val="00390CA6"/>
    <w:rsid w:val="00392DC9"/>
    <w:rsid w:val="003937D2"/>
    <w:rsid w:val="00394678"/>
    <w:rsid w:val="003946E4"/>
    <w:rsid w:val="00394ED2"/>
    <w:rsid w:val="00396AE2"/>
    <w:rsid w:val="003A0376"/>
    <w:rsid w:val="003A0BA3"/>
    <w:rsid w:val="003A20FA"/>
    <w:rsid w:val="003A3D26"/>
    <w:rsid w:val="003A7D9E"/>
    <w:rsid w:val="003B2307"/>
    <w:rsid w:val="003B37E9"/>
    <w:rsid w:val="003B4945"/>
    <w:rsid w:val="003B4AA8"/>
    <w:rsid w:val="003B52CD"/>
    <w:rsid w:val="003B6C35"/>
    <w:rsid w:val="003C08CF"/>
    <w:rsid w:val="003C23BB"/>
    <w:rsid w:val="003C3003"/>
    <w:rsid w:val="003C37CA"/>
    <w:rsid w:val="003C3A52"/>
    <w:rsid w:val="003C4208"/>
    <w:rsid w:val="003C767F"/>
    <w:rsid w:val="003C7B4B"/>
    <w:rsid w:val="003D1338"/>
    <w:rsid w:val="003D13B0"/>
    <w:rsid w:val="003D5D62"/>
    <w:rsid w:val="003D6208"/>
    <w:rsid w:val="003D642A"/>
    <w:rsid w:val="003E0EE4"/>
    <w:rsid w:val="003E2CE8"/>
    <w:rsid w:val="003E303B"/>
    <w:rsid w:val="003F5039"/>
    <w:rsid w:val="003F60D6"/>
    <w:rsid w:val="003F6A43"/>
    <w:rsid w:val="003F777A"/>
    <w:rsid w:val="004002D1"/>
    <w:rsid w:val="00401006"/>
    <w:rsid w:val="00401E8B"/>
    <w:rsid w:val="00401E8C"/>
    <w:rsid w:val="0040228A"/>
    <w:rsid w:val="00403C58"/>
    <w:rsid w:val="00404217"/>
    <w:rsid w:val="004042DA"/>
    <w:rsid w:val="004045E6"/>
    <w:rsid w:val="004061C8"/>
    <w:rsid w:val="00413B7C"/>
    <w:rsid w:val="00415FC4"/>
    <w:rsid w:val="00416173"/>
    <w:rsid w:val="0041794C"/>
    <w:rsid w:val="0042147C"/>
    <w:rsid w:val="00422F93"/>
    <w:rsid w:val="004242EF"/>
    <w:rsid w:val="00426F57"/>
    <w:rsid w:val="00427F5A"/>
    <w:rsid w:val="00430E87"/>
    <w:rsid w:val="004318C3"/>
    <w:rsid w:val="00431E44"/>
    <w:rsid w:val="00432248"/>
    <w:rsid w:val="00432891"/>
    <w:rsid w:val="004334DB"/>
    <w:rsid w:val="00433F43"/>
    <w:rsid w:val="004349C8"/>
    <w:rsid w:val="00434D8C"/>
    <w:rsid w:val="004360CA"/>
    <w:rsid w:val="00440819"/>
    <w:rsid w:val="00441BEE"/>
    <w:rsid w:val="004435FC"/>
    <w:rsid w:val="00444900"/>
    <w:rsid w:val="00445D37"/>
    <w:rsid w:val="00447390"/>
    <w:rsid w:val="00454453"/>
    <w:rsid w:val="00455E26"/>
    <w:rsid w:val="004566E6"/>
    <w:rsid w:val="0046153B"/>
    <w:rsid w:val="00462975"/>
    <w:rsid w:val="00462B5C"/>
    <w:rsid w:val="00465C99"/>
    <w:rsid w:val="00466C53"/>
    <w:rsid w:val="0046771B"/>
    <w:rsid w:val="004714C4"/>
    <w:rsid w:val="00473993"/>
    <w:rsid w:val="0047517F"/>
    <w:rsid w:val="00475F23"/>
    <w:rsid w:val="0048073A"/>
    <w:rsid w:val="0048096E"/>
    <w:rsid w:val="004831A2"/>
    <w:rsid w:val="00483F75"/>
    <w:rsid w:val="00487430"/>
    <w:rsid w:val="00493957"/>
    <w:rsid w:val="00493C11"/>
    <w:rsid w:val="004946BB"/>
    <w:rsid w:val="00495E65"/>
    <w:rsid w:val="0049758B"/>
    <w:rsid w:val="004A1195"/>
    <w:rsid w:val="004A1860"/>
    <w:rsid w:val="004A2968"/>
    <w:rsid w:val="004A2A9C"/>
    <w:rsid w:val="004A311F"/>
    <w:rsid w:val="004A3903"/>
    <w:rsid w:val="004A41F8"/>
    <w:rsid w:val="004A59E4"/>
    <w:rsid w:val="004A7A2D"/>
    <w:rsid w:val="004B0205"/>
    <w:rsid w:val="004B1312"/>
    <w:rsid w:val="004B1B7A"/>
    <w:rsid w:val="004B4CD1"/>
    <w:rsid w:val="004B6724"/>
    <w:rsid w:val="004C0186"/>
    <w:rsid w:val="004C1193"/>
    <w:rsid w:val="004C18AB"/>
    <w:rsid w:val="004C36BD"/>
    <w:rsid w:val="004C6AE3"/>
    <w:rsid w:val="004C7641"/>
    <w:rsid w:val="004D0986"/>
    <w:rsid w:val="004D199A"/>
    <w:rsid w:val="004D24D5"/>
    <w:rsid w:val="004D53FD"/>
    <w:rsid w:val="004D7443"/>
    <w:rsid w:val="004E005F"/>
    <w:rsid w:val="004E13EC"/>
    <w:rsid w:val="004E2C50"/>
    <w:rsid w:val="004E4D58"/>
    <w:rsid w:val="004E6193"/>
    <w:rsid w:val="004E6F3B"/>
    <w:rsid w:val="004F024E"/>
    <w:rsid w:val="004F23D1"/>
    <w:rsid w:val="004F288E"/>
    <w:rsid w:val="004F3C57"/>
    <w:rsid w:val="004F47CD"/>
    <w:rsid w:val="004F4896"/>
    <w:rsid w:val="004F498E"/>
    <w:rsid w:val="004F51A6"/>
    <w:rsid w:val="005007B5"/>
    <w:rsid w:val="00502712"/>
    <w:rsid w:val="00502BD2"/>
    <w:rsid w:val="0050615E"/>
    <w:rsid w:val="00506201"/>
    <w:rsid w:val="0050737A"/>
    <w:rsid w:val="00510163"/>
    <w:rsid w:val="005106E2"/>
    <w:rsid w:val="0051091B"/>
    <w:rsid w:val="00510CC7"/>
    <w:rsid w:val="005116E1"/>
    <w:rsid w:val="00511C1C"/>
    <w:rsid w:val="00513170"/>
    <w:rsid w:val="00513371"/>
    <w:rsid w:val="005134EA"/>
    <w:rsid w:val="0051589E"/>
    <w:rsid w:val="00517CC3"/>
    <w:rsid w:val="005249F8"/>
    <w:rsid w:val="00526376"/>
    <w:rsid w:val="00526833"/>
    <w:rsid w:val="00527CB1"/>
    <w:rsid w:val="00530912"/>
    <w:rsid w:val="0053148A"/>
    <w:rsid w:val="00533228"/>
    <w:rsid w:val="00536494"/>
    <w:rsid w:val="00536E8A"/>
    <w:rsid w:val="00536E8B"/>
    <w:rsid w:val="00540301"/>
    <w:rsid w:val="0054172D"/>
    <w:rsid w:val="00542C48"/>
    <w:rsid w:val="00543451"/>
    <w:rsid w:val="0054628C"/>
    <w:rsid w:val="00547522"/>
    <w:rsid w:val="0055091E"/>
    <w:rsid w:val="00551252"/>
    <w:rsid w:val="00556D7F"/>
    <w:rsid w:val="00560B48"/>
    <w:rsid w:val="00561692"/>
    <w:rsid w:val="0056477C"/>
    <w:rsid w:val="00566592"/>
    <w:rsid w:val="005756BE"/>
    <w:rsid w:val="005779D3"/>
    <w:rsid w:val="005779FA"/>
    <w:rsid w:val="005804E0"/>
    <w:rsid w:val="005811B5"/>
    <w:rsid w:val="00583040"/>
    <w:rsid w:val="00583BBF"/>
    <w:rsid w:val="0058485D"/>
    <w:rsid w:val="00585777"/>
    <w:rsid w:val="00585C86"/>
    <w:rsid w:val="005948A0"/>
    <w:rsid w:val="005965B9"/>
    <w:rsid w:val="0059725A"/>
    <w:rsid w:val="00597ED2"/>
    <w:rsid w:val="005A1ACE"/>
    <w:rsid w:val="005A2C73"/>
    <w:rsid w:val="005A67D4"/>
    <w:rsid w:val="005B1FF5"/>
    <w:rsid w:val="005B2CFB"/>
    <w:rsid w:val="005B7AB9"/>
    <w:rsid w:val="005C0031"/>
    <w:rsid w:val="005C2E7C"/>
    <w:rsid w:val="005C554A"/>
    <w:rsid w:val="005D000D"/>
    <w:rsid w:val="005D2980"/>
    <w:rsid w:val="005D3958"/>
    <w:rsid w:val="005D517F"/>
    <w:rsid w:val="005D720E"/>
    <w:rsid w:val="005E0D71"/>
    <w:rsid w:val="005E1403"/>
    <w:rsid w:val="005E18D2"/>
    <w:rsid w:val="005E2AAC"/>
    <w:rsid w:val="005E4CBF"/>
    <w:rsid w:val="005E516B"/>
    <w:rsid w:val="005E5847"/>
    <w:rsid w:val="005E6BBB"/>
    <w:rsid w:val="005E6DFC"/>
    <w:rsid w:val="005F23B1"/>
    <w:rsid w:val="005F43C9"/>
    <w:rsid w:val="005F47F9"/>
    <w:rsid w:val="005F64E1"/>
    <w:rsid w:val="00601AB8"/>
    <w:rsid w:val="00602505"/>
    <w:rsid w:val="00603685"/>
    <w:rsid w:val="00603FF3"/>
    <w:rsid w:val="00604984"/>
    <w:rsid w:val="00605D7E"/>
    <w:rsid w:val="00610E08"/>
    <w:rsid w:val="0061316F"/>
    <w:rsid w:val="0061453C"/>
    <w:rsid w:val="00614821"/>
    <w:rsid w:val="00614D11"/>
    <w:rsid w:val="00615263"/>
    <w:rsid w:val="0062143F"/>
    <w:rsid w:val="00622F00"/>
    <w:rsid w:val="006232C8"/>
    <w:rsid w:val="00627194"/>
    <w:rsid w:val="00627DC9"/>
    <w:rsid w:val="00630C79"/>
    <w:rsid w:val="00630D6B"/>
    <w:rsid w:val="00630F6B"/>
    <w:rsid w:val="00631953"/>
    <w:rsid w:val="006364D4"/>
    <w:rsid w:val="0064451E"/>
    <w:rsid w:val="00645255"/>
    <w:rsid w:val="006468FD"/>
    <w:rsid w:val="006478B8"/>
    <w:rsid w:val="0064798A"/>
    <w:rsid w:val="00647FDA"/>
    <w:rsid w:val="00656371"/>
    <w:rsid w:val="006633D7"/>
    <w:rsid w:val="006638FC"/>
    <w:rsid w:val="0066607B"/>
    <w:rsid w:val="0066782C"/>
    <w:rsid w:val="00671F50"/>
    <w:rsid w:val="00672551"/>
    <w:rsid w:val="006727CD"/>
    <w:rsid w:val="0067440B"/>
    <w:rsid w:val="00674579"/>
    <w:rsid w:val="00676D40"/>
    <w:rsid w:val="0067737C"/>
    <w:rsid w:val="00680676"/>
    <w:rsid w:val="006818E0"/>
    <w:rsid w:val="00684303"/>
    <w:rsid w:val="006903E7"/>
    <w:rsid w:val="00692FBF"/>
    <w:rsid w:val="00694B7F"/>
    <w:rsid w:val="00694BA8"/>
    <w:rsid w:val="006A1F8B"/>
    <w:rsid w:val="006A3574"/>
    <w:rsid w:val="006A4A2C"/>
    <w:rsid w:val="006B2272"/>
    <w:rsid w:val="006B2629"/>
    <w:rsid w:val="006B4296"/>
    <w:rsid w:val="006B4F84"/>
    <w:rsid w:val="006B6DD2"/>
    <w:rsid w:val="006B7EA9"/>
    <w:rsid w:val="006C20CA"/>
    <w:rsid w:val="006C2215"/>
    <w:rsid w:val="006C2407"/>
    <w:rsid w:val="006C4119"/>
    <w:rsid w:val="006C60EB"/>
    <w:rsid w:val="006C6EDF"/>
    <w:rsid w:val="006D0299"/>
    <w:rsid w:val="006D1025"/>
    <w:rsid w:val="006D3978"/>
    <w:rsid w:val="006D5273"/>
    <w:rsid w:val="006D7F2E"/>
    <w:rsid w:val="006E23B7"/>
    <w:rsid w:val="006E25EA"/>
    <w:rsid w:val="006E2F47"/>
    <w:rsid w:val="006E4088"/>
    <w:rsid w:val="006E68E3"/>
    <w:rsid w:val="006E71AE"/>
    <w:rsid w:val="006F6A42"/>
    <w:rsid w:val="00700C72"/>
    <w:rsid w:val="00701396"/>
    <w:rsid w:val="00702112"/>
    <w:rsid w:val="00704071"/>
    <w:rsid w:val="00705582"/>
    <w:rsid w:val="00707C3F"/>
    <w:rsid w:val="0071442D"/>
    <w:rsid w:val="00714B10"/>
    <w:rsid w:val="00717C5B"/>
    <w:rsid w:val="00720729"/>
    <w:rsid w:val="00722AB8"/>
    <w:rsid w:val="00722EBA"/>
    <w:rsid w:val="007247DB"/>
    <w:rsid w:val="00724AD7"/>
    <w:rsid w:val="007253EF"/>
    <w:rsid w:val="00725AA0"/>
    <w:rsid w:val="007265E9"/>
    <w:rsid w:val="00730ECC"/>
    <w:rsid w:val="007331D6"/>
    <w:rsid w:val="00734953"/>
    <w:rsid w:val="00734A20"/>
    <w:rsid w:val="00737280"/>
    <w:rsid w:val="00737EA4"/>
    <w:rsid w:val="007405FE"/>
    <w:rsid w:val="00740EC4"/>
    <w:rsid w:val="007438D0"/>
    <w:rsid w:val="00744456"/>
    <w:rsid w:val="00744EB3"/>
    <w:rsid w:val="00747F55"/>
    <w:rsid w:val="00747FA4"/>
    <w:rsid w:val="007525AA"/>
    <w:rsid w:val="00757363"/>
    <w:rsid w:val="00761EFF"/>
    <w:rsid w:val="007620D4"/>
    <w:rsid w:val="007627E5"/>
    <w:rsid w:val="007640DC"/>
    <w:rsid w:val="00764409"/>
    <w:rsid w:val="0076471B"/>
    <w:rsid w:val="00765A88"/>
    <w:rsid w:val="00766DAC"/>
    <w:rsid w:val="0076780C"/>
    <w:rsid w:val="0077290C"/>
    <w:rsid w:val="00772CE2"/>
    <w:rsid w:val="00773E30"/>
    <w:rsid w:val="00775144"/>
    <w:rsid w:val="007752AE"/>
    <w:rsid w:val="0077674E"/>
    <w:rsid w:val="00776CC3"/>
    <w:rsid w:val="00777DEB"/>
    <w:rsid w:val="0078274F"/>
    <w:rsid w:val="00783CD6"/>
    <w:rsid w:val="007857E3"/>
    <w:rsid w:val="00787AD7"/>
    <w:rsid w:val="00790FBD"/>
    <w:rsid w:val="00791756"/>
    <w:rsid w:val="00791CB5"/>
    <w:rsid w:val="007923B6"/>
    <w:rsid w:val="00792770"/>
    <w:rsid w:val="00794E12"/>
    <w:rsid w:val="00796519"/>
    <w:rsid w:val="007974B6"/>
    <w:rsid w:val="007A2580"/>
    <w:rsid w:val="007A2B97"/>
    <w:rsid w:val="007A3DA0"/>
    <w:rsid w:val="007A493C"/>
    <w:rsid w:val="007B14E9"/>
    <w:rsid w:val="007B558A"/>
    <w:rsid w:val="007B71D0"/>
    <w:rsid w:val="007C2C66"/>
    <w:rsid w:val="007C4A05"/>
    <w:rsid w:val="007C5533"/>
    <w:rsid w:val="007C6B9A"/>
    <w:rsid w:val="007C75B6"/>
    <w:rsid w:val="007C793E"/>
    <w:rsid w:val="007D2179"/>
    <w:rsid w:val="007D2EAA"/>
    <w:rsid w:val="007D3009"/>
    <w:rsid w:val="007D36BB"/>
    <w:rsid w:val="007D3B82"/>
    <w:rsid w:val="007D5EFA"/>
    <w:rsid w:val="007D6090"/>
    <w:rsid w:val="007E18A5"/>
    <w:rsid w:val="007E2568"/>
    <w:rsid w:val="007E2BC7"/>
    <w:rsid w:val="007E6449"/>
    <w:rsid w:val="007F1F15"/>
    <w:rsid w:val="007F3B31"/>
    <w:rsid w:val="007F472F"/>
    <w:rsid w:val="007F48A9"/>
    <w:rsid w:val="007F5B7C"/>
    <w:rsid w:val="007F5E07"/>
    <w:rsid w:val="007F7DFF"/>
    <w:rsid w:val="00800451"/>
    <w:rsid w:val="00802B47"/>
    <w:rsid w:val="008038CA"/>
    <w:rsid w:val="00803E87"/>
    <w:rsid w:val="00805521"/>
    <w:rsid w:val="00805BD1"/>
    <w:rsid w:val="00805C28"/>
    <w:rsid w:val="00811876"/>
    <w:rsid w:val="008145E8"/>
    <w:rsid w:val="00817C5F"/>
    <w:rsid w:val="00820618"/>
    <w:rsid w:val="00825155"/>
    <w:rsid w:val="00826157"/>
    <w:rsid w:val="00830761"/>
    <w:rsid w:val="0083105F"/>
    <w:rsid w:val="008329B5"/>
    <w:rsid w:val="00834AAD"/>
    <w:rsid w:val="00837334"/>
    <w:rsid w:val="00837980"/>
    <w:rsid w:val="00840A5F"/>
    <w:rsid w:val="00840F5C"/>
    <w:rsid w:val="00841352"/>
    <w:rsid w:val="00842395"/>
    <w:rsid w:val="00842EE5"/>
    <w:rsid w:val="00843B1E"/>
    <w:rsid w:val="00852DB4"/>
    <w:rsid w:val="00855EEF"/>
    <w:rsid w:val="0085654D"/>
    <w:rsid w:val="0086034A"/>
    <w:rsid w:val="008611D3"/>
    <w:rsid w:val="00861B22"/>
    <w:rsid w:val="00861E70"/>
    <w:rsid w:val="00864112"/>
    <w:rsid w:val="00867DBC"/>
    <w:rsid w:val="00871A17"/>
    <w:rsid w:val="00872D98"/>
    <w:rsid w:val="00873C96"/>
    <w:rsid w:val="008763FE"/>
    <w:rsid w:val="008812E8"/>
    <w:rsid w:val="00881770"/>
    <w:rsid w:val="00881924"/>
    <w:rsid w:val="00883DEA"/>
    <w:rsid w:val="00884004"/>
    <w:rsid w:val="00885DCE"/>
    <w:rsid w:val="00886E15"/>
    <w:rsid w:val="0088728D"/>
    <w:rsid w:val="00891127"/>
    <w:rsid w:val="00891223"/>
    <w:rsid w:val="00895270"/>
    <w:rsid w:val="00895AD3"/>
    <w:rsid w:val="00897337"/>
    <w:rsid w:val="008A07EC"/>
    <w:rsid w:val="008A0C35"/>
    <w:rsid w:val="008A401A"/>
    <w:rsid w:val="008A42C6"/>
    <w:rsid w:val="008A4BF7"/>
    <w:rsid w:val="008A51D2"/>
    <w:rsid w:val="008A6533"/>
    <w:rsid w:val="008A74E7"/>
    <w:rsid w:val="008B3730"/>
    <w:rsid w:val="008B3BE0"/>
    <w:rsid w:val="008B40FF"/>
    <w:rsid w:val="008B5137"/>
    <w:rsid w:val="008C132C"/>
    <w:rsid w:val="008C1C23"/>
    <w:rsid w:val="008C73FF"/>
    <w:rsid w:val="008D0C51"/>
    <w:rsid w:val="008D1E27"/>
    <w:rsid w:val="008D4520"/>
    <w:rsid w:val="008E3FB6"/>
    <w:rsid w:val="008E4892"/>
    <w:rsid w:val="008E7830"/>
    <w:rsid w:val="008F2638"/>
    <w:rsid w:val="008F2A50"/>
    <w:rsid w:val="008F2A52"/>
    <w:rsid w:val="008F2F4F"/>
    <w:rsid w:val="008F30E1"/>
    <w:rsid w:val="008F4D77"/>
    <w:rsid w:val="008F601D"/>
    <w:rsid w:val="008F6B61"/>
    <w:rsid w:val="008F6BD1"/>
    <w:rsid w:val="00900C9B"/>
    <w:rsid w:val="0090245A"/>
    <w:rsid w:val="00902D3E"/>
    <w:rsid w:val="00906B43"/>
    <w:rsid w:val="009102B0"/>
    <w:rsid w:val="00910460"/>
    <w:rsid w:val="00912613"/>
    <w:rsid w:val="00914296"/>
    <w:rsid w:val="0091429D"/>
    <w:rsid w:val="00914499"/>
    <w:rsid w:val="0091475D"/>
    <w:rsid w:val="00921D3D"/>
    <w:rsid w:val="00922522"/>
    <w:rsid w:val="009270C8"/>
    <w:rsid w:val="00930D89"/>
    <w:rsid w:val="0093275A"/>
    <w:rsid w:val="00935485"/>
    <w:rsid w:val="00935804"/>
    <w:rsid w:val="009403E1"/>
    <w:rsid w:val="0094249D"/>
    <w:rsid w:val="0094356C"/>
    <w:rsid w:val="00943AE6"/>
    <w:rsid w:val="00944B5C"/>
    <w:rsid w:val="00945A8C"/>
    <w:rsid w:val="00947F27"/>
    <w:rsid w:val="00952232"/>
    <w:rsid w:val="00953AA7"/>
    <w:rsid w:val="00954AB8"/>
    <w:rsid w:val="009565B2"/>
    <w:rsid w:val="00956B4C"/>
    <w:rsid w:val="00957870"/>
    <w:rsid w:val="0096037C"/>
    <w:rsid w:val="009611F3"/>
    <w:rsid w:val="009615D5"/>
    <w:rsid w:val="009629AE"/>
    <w:rsid w:val="00962C23"/>
    <w:rsid w:val="00963161"/>
    <w:rsid w:val="00963906"/>
    <w:rsid w:val="00963E2E"/>
    <w:rsid w:val="00966443"/>
    <w:rsid w:val="00966C19"/>
    <w:rsid w:val="00970228"/>
    <w:rsid w:val="00972B62"/>
    <w:rsid w:val="00973838"/>
    <w:rsid w:val="00974D57"/>
    <w:rsid w:val="0097597E"/>
    <w:rsid w:val="00975FE9"/>
    <w:rsid w:val="00977A80"/>
    <w:rsid w:val="009807C4"/>
    <w:rsid w:val="009835DC"/>
    <w:rsid w:val="00984642"/>
    <w:rsid w:val="00987E20"/>
    <w:rsid w:val="00990B23"/>
    <w:rsid w:val="00995EE7"/>
    <w:rsid w:val="009971D2"/>
    <w:rsid w:val="00997551"/>
    <w:rsid w:val="009A001C"/>
    <w:rsid w:val="009A0C0E"/>
    <w:rsid w:val="009A1077"/>
    <w:rsid w:val="009A10DF"/>
    <w:rsid w:val="009A283A"/>
    <w:rsid w:val="009A64D5"/>
    <w:rsid w:val="009B0C88"/>
    <w:rsid w:val="009B2093"/>
    <w:rsid w:val="009B597E"/>
    <w:rsid w:val="009C3D51"/>
    <w:rsid w:val="009C40B3"/>
    <w:rsid w:val="009C448D"/>
    <w:rsid w:val="009C4706"/>
    <w:rsid w:val="009C5EEF"/>
    <w:rsid w:val="009C67DE"/>
    <w:rsid w:val="009C699E"/>
    <w:rsid w:val="009C6DCF"/>
    <w:rsid w:val="009C7DFF"/>
    <w:rsid w:val="009D2F17"/>
    <w:rsid w:val="009D31BC"/>
    <w:rsid w:val="009D6B91"/>
    <w:rsid w:val="009D7345"/>
    <w:rsid w:val="009D7D8B"/>
    <w:rsid w:val="009E36BE"/>
    <w:rsid w:val="009E3C95"/>
    <w:rsid w:val="009E6A83"/>
    <w:rsid w:val="009E6B30"/>
    <w:rsid w:val="009F0BED"/>
    <w:rsid w:val="009F59D8"/>
    <w:rsid w:val="009F7B8B"/>
    <w:rsid w:val="00A02ACD"/>
    <w:rsid w:val="00A02E69"/>
    <w:rsid w:val="00A035E6"/>
    <w:rsid w:val="00A06D39"/>
    <w:rsid w:val="00A10FB0"/>
    <w:rsid w:val="00A121C8"/>
    <w:rsid w:val="00A129E0"/>
    <w:rsid w:val="00A13E4B"/>
    <w:rsid w:val="00A1568D"/>
    <w:rsid w:val="00A17041"/>
    <w:rsid w:val="00A20A4B"/>
    <w:rsid w:val="00A226FF"/>
    <w:rsid w:val="00A231C2"/>
    <w:rsid w:val="00A23BF2"/>
    <w:rsid w:val="00A25DDE"/>
    <w:rsid w:val="00A27784"/>
    <w:rsid w:val="00A32301"/>
    <w:rsid w:val="00A352B3"/>
    <w:rsid w:val="00A35799"/>
    <w:rsid w:val="00A401F8"/>
    <w:rsid w:val="00A40374"/>
    <w:rsid w:val="00A40529"/>
    <w:rsid w:val="00A41176"/>
    <w:rsid w:val="00A43CF1"/>
    <w:rsid w:val="00A4460A"/>
    <w:rsid w:val="00A457CC"/>
    <w:rsid w:val="00A46F91"/>
    <w:rsid w:val="00A510E4"/>
    <w:rsid w:val="00A51B92"/>
    <w:rsid w:val="00A52D03"/>
    <w:rsid w:val="00A53078"/>
    <w:rsid w:val="00A54D7D"/>
    <w:rsid w:val="00A607A9"/>
    <w:rsid w:val="00A624F5"/>
    <w:rsid w:val="00A62D3D"/>
    <w:rsid w:val="00A630C0"/>
    <w:rsid w:val="00A634C2"/>
    <w:rsid w:val="00A64A27"/>
    <w:rsid w:val="00A65BFA"/>
    <w:rsid w:val="00A66C5A"/>
    <w:rsid w:val="00A6712F"/>
    <w:rsid w:val="00A7253F"/>
    <w:rsid w:val="00A74F09"/>
    <w:rsid w:val="00A75318"/>
    <w:rsid w:val="00A75F1B"/>
    <w:rsid w:val="00A76CFA"/>
    <w:rsid w:val="00A80089"/>
    <w:rsid w:val="00A80A0D"/>
    <w:rsid w:val="00A8117E"/>
    <w:rsid w:val="00A82E04"/>
    <w:rsid w:val="00A8732B"/>
    <w:rsid w:val="00A924EC"/>
    <w:rsid w:val="00A94EB1"/>
    <w:rsid w:val="00A964A3"/>
    <w:rsid w:val="00A9736A"/>
    <w:rsid w:val="00A97E01"/>
    <w:rsid w:val="00AA04FE"/>
    <w:rsid w:val="00AA0EC3"/>
    <w:rsid w:val="00AA0F9F"/>
    <w:rsid w:val="00AA6E9C"/>
    <w:rsid w:val="00AA7C3F"/>
    <w:rsid w:val="00AB1B24"/>
    <w:rsid w:val="00AB2AB8"/>
    <w:rsid w:val="00AB3272"/>
    <w:rsid w:val="00AB33C0"/>
    <w:rsid w:val="00AB59E9"/>
    <w:rsid w:val="00AB6C93"/>
    <w:rsid w:val="00AB7B9C"/>
    <w:rsid w:val="00AC0024"/>
    <w:rsid w:val="00AC1F5B"/>
    <w:rsid w:val="00AC69B7"/>
    <w:rsid w:val="00AD0FA9"/>
    <w:rsid w:val="00AD154B"/>
    <w:rsid w:val="00AD3BAA"/>
    <w:rsid w:val="00AD4087"/>
    <w:rsid w:val="00AD5070"/>
    <w:rsid w:val="00AE4D13"/>
    <w:rsid w:val="00AE617F"/>
    <w:rsid w:val="00AF24DE"/>
    <w:rsid w:val="00AF2C92"/>
    <w:rsid w:val="00AF2F3D"/>
    <w:rsid w:val="00AF38F8"/>
    <w:rsid w:val="00AF493D"/>
    <w:rsid w:val="00AF53C8"/>
    <w:rsid w:val="00AF742B"/>
    <w:rsid w:val="00B00377"/>
    <w:rsid w:val="00B03B36"/>
    <w:rsid w:val="00B057DA"/>
    <w:rsid w:val="00B06208"/>
    <w:rsid w:val="00B06E3B"/>
    <w:rsid w:val="00B102DA"/>
    <w:rsid w:val="00B1579B"/>
    <w:rsid w:val="00B204E8"/>
    <w:rsid w:val="00B21D3A"/>
    <w:rsid w:val="00B2359D"/>
    <w:rsid w:val="00B25DCB"/>
    <w:rsid w:val="00B265D3"/>
    <w:rsid w:val="00B2788D"/>
    <w:rsid w:val="00B30CAF"/>
    <w:rsid w:val="00B34166"/>
    <w:rsid w:val="00B34F5F"/>
    <w:rsid w:val="00B3616D"/>
    <w:rsid w:val="00B36F1B"/>
    <w:rsid w:val="00B4048C"/>
    <w:rsid w:val="00B41DEA"/>
    <w:rsid w:val="00B42183"/>
    <w:rsid w:val="00B5021F"/>
    <w:rsid w:val="00B51038"/>
    <w:rsid w:val="00B54ADE"/>
    <w:rsid w:val="00B5705E"/>
    <w:rsid w:val="00B6055B"/>
    <w:rsid w:val="00B622BF"/>
    <w:rsid w:val="00B67176"/>
    <w:rsid w:val="00B7420F"/>
    <w:rsid w:val="00B7505B"/>
    <w:rsid w:val="00B758B9"/>
    <w:rsid w:val="00B776E1"/>
    <w:rsid w:val="00B817A6"/>
    <w:rsid w:val="00B834D4"/>
    <w:rsid w:val="00B850AC"/>
    <w:rsid w:val="00B875AE"/>
    <w:rsid w:val="00B90672"/>
    <w:rsid w:val="00B92B5F"/>
    <w:rsid w:val="00B9423E"/>
    <w:rsid w:val="00B943A3"/>
    <w:rsid w:val="00B974E6"/>
    <w:rsid w:val="00BA0C00"/>
    <w:rsid w:val="00BA144B"/>
    <w:rsid w:val="00BA20E6"/>
    <w:rsid w:val="00BA241A"/>
    <w:rsid w:val="00BA3C19"/>
    <w:rsid w:val="00BA3C4D"/>
    <w:rsid w:val="00BA5815"/>
    <w:rsid w:val="00BB14EE"/>
    <w:rsid w:val="00BB2C92"/>
    <w:rsid w:val="00BC2BCB"/>
    <w:rsid w:val="00BC30F5"/>
    <w:rsid w:val="00BC3E74"/>
    <w:rsid w:val="00BC54F0"/>
    <w:rsid w:val="00BC6C07"/>
    <w:rsid w:val="00BD13E3"/>
    <w:rsid w:val="00BD3353"/>
    <w:rsid w:val="00BD6C64"/>
    <w:rsid w:val="00BD72F6"/>
    <w:rsid w:val="00BE1141"/>
    <w:rsid w:val="00BE3197"/>
    <w:rsid w:val="00BE4365"/>
    <w:rsid w:val="00BF0AE1"/>
    <w:rsid w:val="00BF0F19"/>
    <w:rsid w:val="00BF2FEC"/>
    <w:rsid w:val="00BF436F"/>
    <w:rsid w:val="00BF6033"/>
    <w:rsid w:val="00BF62FF"/>
    <w:rsid w:val="00BF6821"/>
    <w:rsid w:val="00BF6BA6"/>
    <w:rsid w:val="00BF6D72"/>
    <w:rsid w:val="00C0036F"/>
    <w:rsid w:val="00C01640"/>
    <w:rsid w:val="00C077F1"/>
    <w:rsid w:val="00C10BD9"/>
    <w:rsid w:val="00C11AA8"/>
    <w:rsid w:val="00C13A4A"/>
    <w:rsid w:val="00C13DA8"/>
    <w:rsid w:val="00C20CFD"/>
    <w:rsid w:val="00C20EA4"/>
    <w:rsid w:val="00C224E5"/>
    <w:rsid w:val="00C2302E"/>
    <w:rsid w:val="00C2464B"/>
    <w:rsid w:val="00C24B8F"/>
    <w:rsid w:val="00C25593"/>
    <w:rsid w:val="00C31F1D"/>
    <w:rsid w:val="00C3288D"/>
    <w:rsid w:val="00C343C0"/>
    <w:rsid w:val="00C36682"/>
    <w:rsid w:val="00C36A3B"/>
    <w:rsid w:val="00C40729"/>
    <w:rsid w:val="00C40A4A"/>
    <w:rsid w:val="00C40E62"/>
    <w:rsid w:val="00C41293"/>
    <w:rsid w:val="00C4454E"/>
    <w:rsid w:val="00C4467F"/>
    <w:rsid w:val="00C4648D"/>
    <w:rsid w:val="00C473AC"/>
    <w:rsid w:val="00C4746C"/>
    <w:rsid w:val="00C50880"/>
    <w:rsid w:val="00C50CD2"/>
    <w:rsid w:val="00C5160E"/>
    <w:rsid w:val="00C51FE1"/>
    <w:rsid w:val="00C52768"/>
    <w:rsid w:val="00C5650A"/>
    <w:rsid w:val="00C6056D"/>
    <w:rsid w:val="00C60613"/>
    <w:rsid w:val="00C60FA5"/>
    <w:rsid w:val="00C63BC4"/>
    <w:rsid w:val="00C70283"/>
    <w:rsid w:val="00C70D15"/>
    <w:rsid w:val="00C71B3E"/>
    <w:rsid w:val="00C7286C"/>
    <w:rsid w:val="00C73B66"/>
    <w:rsid w:val="00C75158"/>
    <w:rsid w:val="00C75C83"/>
    <w:rsid w:val="00C80153"/>
    <w:rsid w:val="00C80760"/>
    <w:rsid w:val="00C82BAE"/>
    <w:rsid w:val="00C836F1"/>
    <w:rsid w:val="00C85397"/>
    <w:rsid w:val="00C92C7C"/>
    <w:rsid w:val="00C92EE3"/>
    <w:rsid w:val="00C930D9"/>
    <w:rsid w:val="00C97BB1"/>
    <w:rsid w:val="00CA08F9"/>
    <w:rsid w:val="00CA1AD6"/>
    <w:rsid w:val="00CA224D"/>
    <w:rsid w:val="00CA5744"/>
    <w:rsid w:val="00CB0300"/>
    <w:rsid w:val="00CB05FB"/>
    <w:rsid w:val="00CB0D95"/>
    <w:rsid w:val="00CB0FEB"/>
    <w:rsid w:val="00CB1929"/>
    <w:rsid w:val="00CB1C82"/>
    <w:rsid w:val="00CB4D39"/>
    <w:rsid w:val="00CB5CDA"/>
    <w:rsid w:val="00CB6145"/>
    <w:rsid w:val="00CC0378"/>
    <w:rsid w:val="00CC21BC"/>
    <w:rsid w:val="00CD118D"/>
    <w:rsid w:val="00CD5193"/>
    <w:rsid w:val="00CD6BA4"/>
    <w:rsid w:val="00CE0890"/>
    <w:rsid w:val="00CE3A3B"/>
    <w:rsid w:val="00CE3DD2"/>
    <w:rsid w:val="00CE414C"/>
    <w:rsid w:val="00CE7BFD"/>
    <w:rsid w:val="00CF1985"/>
    <w:rsid w:val="00CF27F8"/>
    <w:rsid w:val="00CF3033"/>
    <w:rsid w:val="00CF3621"/>
    <w:rsid w:val="00CF4C02"/>
    <w:rsid w:val="00CF5716"/>
    <w:rsid w:val="00CF6913"/>
    <w:rsid w:val="00CF70E0"/>
    <w:rsid w:val="00CF74FD"/>
    <w:rsid w:val="00D02149"/>
    <w:rsid w:val="00D04F67"/>
    <w:rsid w:val="00D05063"/>
    <w:rsid w:val="00D051A0"/>
    <w:rsid w:val="00D12447"/>
    <w:rsid w:val="00D13897"/>
    <w:rsid w:val="00D15449"/>
    <w:rsid w:val="00D17887"/>
    <w:rsid w:val="00D2043B"/>
    <w:rsid w:val="00D209E8"/>
    <w:rsid w:val="00D22BD6"/>
    <w:rsid w:val="00D22E92"/>
    <w:rsid w:val="00D231D9"/>
    <w:rsid w:val="00D300FA"/>
    <w:rsid w:val="00D3192F"/>
    <w:rsid w:val="00D32344"/>
    <w:rsid w:val="00D325AB"/>
    <w:rsid w:val="00D33241"/>
    <w:rsid w:val="00D33802"/>
    <w:rsid w:val="00D33889"/>
    <w:rsid w:val="00D36A1E"/>
    <w:rsid w:val="00D43734"/>
    <w:rsid w:val="00D4517C"/>
    <w:rsid w:val="00D46381"/>
    <w:rsid w:val="00D4752B"/>
    <w:rsid w:val="00D50351"/>
    <w:rsid w:val="00D5130C"/>
    <w:rsid w:val="00D51F58"/>
    <w:rsid w:val="00D52C1D"/>
    <w:rsid w:val="00D57775"/>
    <w:rsid w:val="00D57A9B"/>
    <w:rsid w:val="00D6155C"/>
    <w:rsid w:val="00D61D8D"/>
    <w:rsid w:val="00D620F9"/>
    <w:rsid w:val="00D623C5"/>
    <w:rsid w:val="00D6310C"/>
    <w:rsid w:val="00D637F7"/>
    <w:rsid w:val="00D63ACB"/>
    <w:rsid w:val="00D64C19"/>
    <w:rsid w:val="00D670F7"/>
    <w:rsid w:val="00D714D7"/>
    <w:rsid w:val="00D736EF"/>
    <w:rsid w:val="00D746E1"/>
    <w:rsid w:val="00D74B3D"/>
    <w:rsid w:val="00D80C31"/>
    <w:rsid w:val="00D83435"/>
    <w:rsid w:val="00D8343F"/>
    <w:rsid w:val="00D84164"/>
    <w:rsid w:val="00D84B38"/>
    <w:rsid w:val="00D90F46"/>
    <w:rsid w:val="00D91723"/>
    <w:rsid w:val="00D92628"/>
    <w:rsid w:val="00D92678"/>
    <w:rsid w:val="00D93930"/>
    <w:rsid w:val="00D94BAE"/>
    <w:rsid w:val="00D95617"/>
    <w:rsid w:val="00D973A7"/>
    <w:rsid w:val="00D978A5"/>
    <w:rsid w:val="00DA1685"/>
    <w:rsid w:val="00DA353A"/>
    <w:rsid w:val="00DB17DA"/>
    <w:rsid w:val="00DB2406"/>
    <w:rsid w:val="00DB32E8"/>
    <w:rsid w:val="00DB3CA6"/>
    <w:rsid w:val="00DB5C55"/>
    <w:rsid w:val="00DB684C"/>
    <w:rsid w:val="00DC0C11"/>
    <w:rsid w:val="00DC23C1"/>
    <w:rsid w:val="00DC331B"/>
    <w:rsid w:val="00DC5C7F"/>
    <w:rsid w:val="00DC68EA"/>
    <w:rsid w:val="00DC74B8"/>
    <w:rsid w:val="00DD02D5"/>
    <w:rsid w:val="00DD506D"/>
    <w:rsid w:val="00DD5479"/>
    <w:rsid w:val="00DD5E02"/>
    <w:rsid w:val="00DE38FB"/>
    <w:rsid w:val="00DE43E5"/>
    <w:rsid w:val="00DE7495"/>
    <w:rsid w:val="00DF0713"/>
    <w:rsid w:val="00DF1FBF"/>
    <w:rsid w:val="00DF2D64"/>
    <w:rsid w:val="00DF45A9"/>
    <w:rsid w:val="00DF64B1"/>
    <w:rsid w:val="00E02B60"/>
    <w:rsid w:val="00E06E82"/>
    <w:rsid w:val="00E06EF8"/>
    <w:rsid w:val="00E125D4"/>
    <w:rsid w:val="00E14A6F"/>
    <w:rsid w:val="00E1522C"/>
    <w:rsid w:val="00E1708E"/>
    <w:rsid w:val="00E21D79"/>
    <w:rsid w:val="00E21DC0"/>
    <w:rsid w:val="00E220CC"/>
    <w:rsid w:val="00E22591"/>
    <w:rsid w:val="00E23CA2"/>
    <w:rsid w:val="00E2539C"/>
    <w:rsid w:val="00E259E8"/>
    <w:rsid w:val="00E26A91"/>
    <w:rsid w:val="00E2775E"/>
    <w:rsid w:val="00E30F56"/>
    <w:rsid w:val="00E3219A"/>
    <w:rsid w:val="00E323DB"/>
    <w:rsid w:val="00E32CE8"/>
    <w:rsid w:val="00E33E7B"/>
    <w:rsid w:val="00E357A7"/>
    <w:rsid w:val="00E359CD"/>
    <w:rsid w:val="00E35B00"/>
    <w:rsid w:val="00E36912"/>
    <w:rsid w:val="00E373C0"/>
    <w:rsid w:val="00E40FF6"/>
    <w:rsid w:val="00E4203C"/>
    <w:rsid w:val="00E4578E"/>
    <w:rsid w:val="00E457E2"/>
    <w:rsid w:val="00E45EC2"/>
    <w:rsid w:val="00E46A5F"/>
    <w:rsid w:val="00E50587"/>
    <w:rsid w:val="00E528BF"/>
    <w:rsid w:val="00E52CA3"/>
    <w:rsid w:val="00E55A85"/>
    <w:rsid w:val="00E67796"/>
    <w:rsid w:val="00E677FF"/>
    <w:rsid w:val="00E67985"/>
    <w:rsid w:val="00E70CE9"/>
    <w:rsid w:val="00E71E36"/>
    <w:rsid w:val="00E733D3"/>
    <w:rsid w:val="00E75933"/>
    <w:rsid w:val="00E75FC8"/>
    <w:rsid w:val="00E77F75"/>
    <w:rsid w:val="00E804E8"/>
    <w:rsid w:val="00E8787F"/>
    <w:rsid w:val="00E87AC2"/>
    <w:rsid w:val="00E91FFF"/>
    <w:rsid w:val="00E959DD"/>
    <w:rsid w:val="00E95E33"/>
    <w:rsid w:val="00E967AA"/>
    <w:rsid w:val="00EA02B9"/>
    <w:rsid w:val="00EA25C8"/>
    <w:rsid w:val="00EA265A"/>
    <w:rsid w:val="00EA31BA"/>
    <w:rsid w:val="00EA62D6"/>
    <w:rsid w:val="00EB48AF"/>
    <w:rsid w:val="00EB5E36"/>
    <w:rsid w:val="00EB6262"/>
    <w:rsid w:val="00EB6270"/>
    <w:rsid w:val="00EB62F9"/>
    <w:rsid w:val="00EB64BD"/>
    <w:rsid w:val="00EB73B7"/>
    <w:rsid w:val="00EC175B"/>
    <w:rsid w:val="00EC65C0"/>
    <w:rsid w:val="00EC732C"/>
    <w:rsid w:val="00ED01C0"/>
    <w:rsid w:val="00ED1877"/>
    <w:rsid w:val="00EE0F84"/>
    <w:rsid w:val="00EE18A6"/>
    <w:rsid w:val="00EE3A5C"/>
    <w:rsid w:val="00EE4B7B"/>
    <w:rsid w:val="00EE4E70"/>
    <w:rsid w:val="00EF350E"/>
    <w:rsid w:val="00EF353B"/>
    <w:rsid w:val="00EF54D5"/>
    <w:rsid w:val="00EF77A8"/>
    <w:rsid w:val="00EF7F58"/>
    <w:rsid w:val="00F0048E"/>
    <w:rsid w:val="00F04154"/>
    <w:rsid w:val="00F0658A"/>
    <w:rsid w:val="00F102CF"/>
    <w:rsid w:val="00F12AE6"/>
    <w:rsid w:val="00F14936"/>
    <w:rsid w:val="00F16C9F"/>
    <w:rsid w:val="00F16CAA"/>
    <w:rsid w:val="00F175A7"/>
    <w:rsid w:val="00F17DB5"/>
    <w:rsid w:val="00F20362"/>
    <w:rsid w:val="00F220D6"/>
    <w:rsid w:val="00F23089"/>
    <w:rsid w:val="00F255E8"/>
    <w:rsid w:val="00F27222"/>
    <w:rsid w:val="00F30F75"/>
    <w:rsid w:val="00F36D73"/>
    <w:rsid w:val="00F440FD"/>
    <w:rsid w:val="00F473C2"/>
    <w:rsid w:val="00F5074D"/>
    <w:rsid w:val="00F5241A"/>
    <w:rsid w:val="00F5267C"/>
    <w:rsid w:val="00F53C45"/>
    <w:rsid w:val="00F545CB"/>
    <w:rsid w:val="00F54A1E"/>
    <w:rsid w:val="00F622E9"/>
    <w:rsid w:val="00F62F18"/>
    <w:rsid w:val="00F63444"/>
    <w:rsid w:val="00F63EF0"/>
    <w:rsid w:val="00F64DD8"/>
    <w:rsid w:val="00F65830"/>
    <w:rsid w:val="00F6591B"/>
    <w:rsid w:val="00F66473"/>
    <w:rsid w:val="00F67398"/>
    <w:rsid w:val="00F70213"/>
    <w:rsid w:val="00F70E0E"/>
    <w:rsid w:val="00F72751"/>
    <w:rsid w:val="00F7297E"/>
    <w:rsid w:val="00F72D6C"/>
    <w:rsid w:val="00F732D3"/>
    <w:rsid w:val="00F73554"/>
    <w:rsid w:val="00F75338"/>
    <w:rsid w:val="00F816EB"/>
    <w:rsid w:val="00F81CB9"/>
    <w:rsid w:val="00F82D64"/>
    <w:rsid w:val="00F8408A"/>
    <w:rsid w:val="00F91821"/>
    <w:rsid w:val="00F9324C"/>
    <w:rsid w:val="00F93BAE"/>
    <w:rsid w:val="00F9500D"/>
    <w:rsid w:val="00F96DBB"/>
    <w:rsid w:val="00FA12B7"/>
    <w:rsid w:val="00FA20F8"/>
    <w:rsid w:val="00FA2E3C"/>
    <w:rsid w:val="00FA4360"/>
    <w:rsid w:val="00FA4541"/>
    <w:rsid w:val="00FA79EA"/>
    <w:rsid w:val="00FB1797"/>
    <w:rsid w:val="00FB2A97"/>
    <w:rsid w:val="00FB6874"/>
    <w:rsid w:val="00FB6FBD"/>
    <w:rsid w:val="00FC097F"/>
    <w:rsid w:val="00FC2D84"/>
    <w:rsid w:val="00FC3AA5"/>
    <w:rsid w:val="00FC5F19"/>
    <w:rsid w:val="00FC63B8"/>
    <w:rsid w:val="00FC66B4"/>
    <w:rsid w:val="00FC78DD"/>
    <w:rsid w:val="00FD02A5"/>
    <w:rsid w:val="00FD0B00"/>
    <w:rsid w:val="00FD1AEA"/>
    <w:rsid w:val="00FD1EB8"/>
    <w:rsid w:val="00FD4027"/>
    <w:rsid w:val="00FD7223"/>
    <w:rsid w:val="00FE1089"/>
    <w:rsid w:val="00FE3A0D"/>
    <w:rsid w:val="00FE3D41"/>
    <w:rsid w:val="00FE682A"/>
    <w:rsid w:val="00FE6D34"/>
    <w:rsid w:val="00FE781E"/>
    <w:rsid w:val="00FF2652"/>
    <w:rsid w:val="00FF27D4"/>
    <w:rsid w:val="00FF51D2"/>
    <w:rsid w:val="00FF7252"/>
    <w:rsid w:val="00FF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728B59F"/>
  <w15:docId w15:val="{5F9673E9-8AF4-4610-86E1-8B151609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rFonts w:ascii="標楷體" w:eastAsia="標楷體" w:hAnsi="標楷體"/>
      <w:sz w:val="32"/>
    </w:rPr>
  </w:style>
  <w:style w:type="paragraph" w:styleId="2">
    <w:name w:val="heading 2"/>
    <w:basedOn w:val="a"/>
    <w:next w:val="a"/>
    <w:link w:val="20"/>
    <w:qFormat/>
    <w:rsid w:val="00EF54D5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中標"/>
    <w:basedOn w:val="a"/>
    <w:pPr>
      <w:spacing w:line="360" w:lineRule="auto"/>
      <w:jc w:val="both"/>
    </w:pPr>
    <w:rPr>
      <w:rFonts w:ascii="標楷體" w:eastAsia="標楷體"/>
      <w:b/>
      <w:sz w:val="36"/>
    </w:rPr>
  </w:style>
  <w:style w:type="paragraph" w:customStyle="1" w:styleId="a4">
    <w:name w:val="小標"/>
    <w:basedOn w:val="a"/>
    <w:pPr>
      <w:spacing w:line="360" w:lineRule="auto"/>
      <w:ind w:left="420"/>
      <w:jc w:val="both"/>
    </w:pPr>
    <w:rPr>
      <w:rFonts w:ascii="標楷體" w:eastAsia="標楷體"/>
      <w:b/>
      <w:sz w:val="32"/>
    </w:rPr>
  </w:style>
  <w:style w:type="paragraph" w:styleId="a5">
    <w:name w:val="Body Text"/>
    <w:basedOn w:val="a"/>
    <w:pPr>
      <w:spacing w:line="360" w:lineRule="exact"/>
      <w:jc w:val="both"/>
    </w:pPr>
    <w:rPr>
      <w:rFonts w:ascii="標楷體" w:eastAsia="標楷體"/>
    </w:rPr>
  </w:style>
  <w:style w:type="paragraph" w:styleId="a6">
    <w:name w:val="Plain Text"/>
    <w:basedOn w:val="a"/>
    <w:rPr>
      <w:rFonts w:ascii="細明體" w:eastAsia="細明體" w:hAnsi="Courier New"/>
      <w:szCs w:val="20"/>
    </w:rPr>
  </w:style>
  <w:style w:type="paragraph" w:styleId="21">
    <w:name w:val="Body Text 2"/>
    <w:basedOn w:val="a"/>
    <w:pPr>
      <w:ind w:rightChars="-439" w:right="-1054"/>
    </w:pPr>
    <w:rPr>
      <w:rFonts w:ascii="標楷體" w:eastAsia="標楷體"/>
    </w:rPr>
  </w:style>
  <w:style w:type="paragraph" w:styleId="3">
    <w:name w:val="Body Text 3"/>
    <w:basedOn w:val="a"/>
    <w:pPr>
      <w:spacing w:line="500" w:lineRule="exact"/>
      <w:jc w:val="both"/>
    </w:pPr>
    <w:rPr>
      <w:rFonts w:ascii="標楷體" w:eastAsia="標楷體"/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9">
    <w:name w:val="page number"/>
    <w:basedOn w:val="a0"/>
  </w:style>
  <w:style w:type="paragraph" w:styleId="aa">
    <w:name w:val="Body Text Indent"/>
    <w:basedOn w:val="a"/>
    <w:pPr>
      <w:spacing w:beforeLines="25" w:before="90" w:line="500" w:lineRule="exact"/>
      <w:ind w:firstLineChars="200" w:firstLine="560"/>
      <w:jc w:val="both"/>
    </w:pPr>
    <w:rPr>
      <w:rFonts w:ascii="標楷體" w:eastAsia="標楷體"/>
      <w:sz w:val="28"/>
    </w:rPr>
  </w:style>
  <w:style w:type="paragraph" w:styleId="ab">
    <w:name w:val="Block Text"/>
    <w:basedOn w:val="a"/>
    <w:pPr>
      <w:kinsoku w:val="0"/>
      <w:adjustRightInd w:val="0"/>
      <w:spacing w:line="360" w:lineRule="atLeast"/>
      <w:ind w:left="960" w:right="1055" w:hanging="960"/>
      <w:textAlignment w:val="baseline"/>
    </w:pPr>
    <w:rPr>
      <w:rFonts w:ascii="標楷體" w:eastAsia="標楷體"/>
      <w:kern w:val="0"/>
      <w:sz w:val="32"/>
      <w:szCs w:val="20"/>
    </w:rPr>
  </w:style>
  <w:style w:type="paragraph" w:styleId="ac">
    <w:name w:val="header"/>
    <w:aliases w:val="頁首 字元 字元,頁首 字元 字元 字元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2">
    <w:name w:val="Body Text Indent 2"/>
    <w:basedOn w:val="a"/>
    <w:pPr>
      <w:spacing w:line="360" w:lineRule="auto"/>
      <w:ind w:firstLine="840"/>
      <w:jc w:val="both"/>
    </w:pPr>
    <w:rPr>
      <w:rFonts w:ascii="標楷體" w:eastAsia="標楷體"/>
      <w:sz w:val="28"/>
    </w:rPr>
  </w:style>
  <w:style w:type="paragraph" w:styleId="30">
    <w:name w:val="Body Text Indent 3"/>
    <w:basedOn w:val="a"/>
    <w:pPr>
      <w:ind w:left="947" w:hangingChars="296" w:hanging="947"/>
      <w:jc w:val="both"/>
    </w:pPr>
    <w:rPr>
      <w:rFonts w:ascii="標楷體" w:eastAsia="標楷體" w:hAnsi="標楷體"/>
      <w:sz w:val="32"/>
    </w:rPr>
  </w:style>
  <w:style w:type="paragraph" w:customStyle="1" w:styleId="10">
    <w:name w:val="表格內文1"/>
    <w:basedOn w:val="a"/>
    <w:autoRedefine/>
    <w:pPr>
      <w:spacing w:beforeLines="10" w:before="54"/>
      <w:ind w:leftChars="20" w:left="48"/>
      <w:jc w:val="distribute"/>
    </w:pPr>
    <w:rPr>
      <w:rFonts w:ascii="標楷體" w:eastAsia="標楷體"/>
    </w:rPr>
  </w:style>
  <w:style w:type="paragraph" w:customStyle="1" w:styleId="ad">
    <w:name w:val="內文表格"/>
    <w:basedOn w:val="a"/>
    <w:pPr>
      <w:spacing w:beforeLines="10" w:before="54"/>
      <w:jc w:val="both"/>
    </w:pPr>
    <w:rPr>
      <w:rFonts w:ascii="標楷體" w:eastAsia="標楷體"/>
    </w:rPr>
  </w:style>
  <w:style w:type="paragraph" w:customStyle="1" w:styleId="11">
    <w:name w:val="1."/>
    <w:basedOn w:val="a"/>
    <w:autoRedefine/>
    <w:pPr>
      <w:spacing w:line="400" w:lineRule="exact"/>
      <w:ind w:firstLineChars="500" w:firstLine="1200"/>
      <w:jc w:val="both"/>
    </w:pPr>
    <w:rPr>
      <w:rFonts w:ascii="標楷體" w:eastAsia="標楷體"/>
    </w:rPr>
  </w:style>
  <w:style w:type="paragraph" w:customStyle="1" w:styleId="ae">
    <w:name w:val="註"/>
    <w:basedOn w:val="10"/>
    <w:pPr>
      <w:spacing w:beforeLines="0" w:before="0" w:line="280" w:lineRule="exact"/>
      <w:ind w:left="20"/>
      <w:jc w:val="both"/>
    </w:pPr>
    <w:rPr>
      <w:sz w:val="18"/>
    </w:rPr>
  </w:style>
  <w:style w:type="paragraph" w:customStyle="1" w:styleId="af">
    <w:name w:val="表格數字"/>
    <w:basedOn w:val="10"/>
    <w:pPr>
      <w:spacing w:beforeLines="0" w:before="0"/>
      <w:ind w:rightChars="20" w:right="48"/>
      <w:jc w:val="right"/>
    </w:pPr>
    <w:rPr>
      <w:sz w:val="18"/>
    </w:rPr>
  </w:style>
  <w:style w:type="paragraph" w:customStyle="1" w:styleId="af0">
    <w:name w:val="表頭"/>
    <w:basedOn w:val="a"/>
    <w:autoRedefine/>
    <w:pPr>
      <w:spacing w:line="400" w:lineRule="exact"/>
      <w:jc w:val="center"/>
    </w:pPr>
    <w:rPr>
      <w:rFonts w:ascii="標楷體" w:eastAsia="標楷體"/>
      <w:spacing w:val="20"/>
      <w:sz w:val="32"/>
      <w:u w:val="single"/>
    </w:rPr>
  </w:style>
  <w:style w:type="paragraph" w:customStyle="1" w:styleId="af1">
    <w:name w:val="中華民國"/>
    <w:basedOn w:val="a"/>
    <w:autoRedefine/>
    <w:pPr>
      <w:spacing w:line="400" w:lineRule="exact"/>
      <w:jc w:val="center"/>
    </w:pPr>
    <w:rPr>
      <w:rFonts w:ascii="標楷體" w:eastAsia="標楷體"/>
      <w:spacing w:val="80"/>
    </w:rPr>
  </w:style>
  <w:style w:type="paragraph" w:customStyle="1" w:styleId="af2">
    <w:name w:val="表格單位"/>
    <w:basedOn w:val="a"/>
    <w:autoRedefine/>
    <w:pPr>
      <w:snapToGrid w:val="0"/>
      <w:spacing w:afterLines="10" w:after="54"/>
      <w:ind w:leftChars="20" w:left="48" w:rightChars="20" w:right="48"/>
      <w:jc w:val="right"/>
    </w:pPr>
    <w:rPr>
      <w:rFonts w:ascii="標楷體" w:eastAsia="標楷體"/>
      <w:kern w:val="0"/>
    </w:rPr>
  </w:style>
  <w:style w:type="paragraph" w:customStyle="1" w:styleId="af3">
    <w:name w:val="敬啟者："/>
    <w:pPr>
      <w:widowControl w:val="0"/>
    </w:pPr>
    <w:rPr>
      <w:kern w:val="2"/>
      <w:sz w:val="24"/>
      <w:szCs w:val="24"/>
    </w:rPr>
  </w:style>
  <w:style w:type="paragraph" w:customStyle="1" w:styleId="af4">
    <w:name w:val="內文之表頭"/>
    <w:basedOn w:val="af5"/>
    <w:pPr>
      <w:ind w:rightChars="20" w:right="48"/>
      <w:jc w:val="distribute"/>
    </w:pPr>
  </w:style>
  <w:style w:type="paragraph" w:customStyle="1" w:styleId="af5">
    <w:name w:val="內文之表格"/>
    <w:basedOn w:val="10"/>
    <w:pPr>
      <w:spacing w:beforeLines="0" w:before="0"/>
      <w:jc w:val="both"/>
    </w:pPr>
  </w:style>
  <w:style w:type="paragraph" w:customStyle="1" w:styleId="12">
    <w:name w:val="(1)"/>
    <w:basedOn w:val="a"/>
    <w:pPr>
      <w:spacing w:line="400" w:lineRule="exact"/>
      <w:ind w:firstLineChars="600" w:firstLine="1440"/>
      <w:jc w:val="both"/>
    </w:pPr>
    <w:rPr>
      <w:rFonts w:ascii="標楷體" w:eastAsia="標楷體"/>
    </w:rPr>
  </w:style>
  <w:style w:type="character" w:customStyle="1" w:styleId="item21">
    <w:name w:val="item21"/>
    <w:rPr>
      <w:b/>
      <w:bCs/>
      <w:i w:val="0"/>
      <w:iCs w:val="0"/>
      <w:spacing w:val="0"/>
      <w:sz w:val="32"/>
      <w:szCs w:val="32"/>
    </w:rPr>
  </w:style>
  <w:style w:type="paragraph" w:customStyle="1" w:styleId="af6">
    <w:name w:val="甲乙丙"/>
    <w:basedOn w:val="a"/>
    <w:rsid w:val="002357ED"/>
    <w:pPr>
      <w:spacing w:after="360" w:line="360" w:lineRule="auto"/>
      <w:jc w:val="center"/>
    </w:pPr>
    <w:rPr>
      <w:rFonts w:ascii="標楷體" w:eastAsia="標楷體"/>
      <w:b/>
      <w:spacing w:val="-10"/>
      <w:sz w:val="40"/>
      <w:szCs w:val="20"/>
    </w:rPr>
  </w:style>
  <w:style w:type="table" w:styleId="af7">
    <w:name w:val="Table Grid"/>
    <w:basedOn w:val="a1"/>
    <w:uiPriority w:val="59"/>
    <w:rsid w:val="00DC331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Balloon Text"/>
    <w:basedOn w:val="a"/>
    <w:semiHidden/>
    <w:rsid w:val="00583BBF"/>
    <w:rPr>
      <w:rFonts w:ascii="Arial" w:hAnsi="Arial"/>
      <w:sz w:val="18"/>
      <w:szCs w:val="18"/>
    </w:rPr>
  </w:style>
  <w:style w:type="paragraph" w:customStyle="1" w:styleId="-A">
    <w:name w:val="註-A"/>
    <w:basedOn w:val="ae"/>
    <w:rsid w:val="00970228"/>
    <w:pPr>
      <w:spacing w:line="240" w:lineRule="exact"/>
      <w:ind w:leftChars="0" w:left="806" w:hanging="403"/>
    </w:pPr>
    <w:rPr>
      <w:sz w:val="20"/>
    </w:rPr>
  </w:style>
  <w:style w:type="character" w:customStyle="1" w:styleId="20">
    <w:name w:val="標題 2 字元"/>
    <w:link w:val="2"/>
    <w:uiPriority w:val="9"/>
    <w:semiHidden/>
    <w:rsid w:val="00EF54D5"/>
    <w:rPr>
      <w:rFonts w:ascii="Cambria" w:eastAsia="新細明體" w:hAnsi="Cambria" w:cs="Times New Roman"/>
      <w:b/>
      <w:bCs/>
      <w:kern w:val="2"/>
      <w:sz w:val="48"/>
      <w:szCs w:val="48"/>
    </w:rPr>
  </w:style>
  <w:style w:type="paragraph" w:customStyle="1" w:styleId="13">
    <w:name w:val="字元 字元1 字元 字元 字元 字元 字元 字元"/>
    <w:basedOn w:val="a"/>
    <w:rsid w:val="00EF54D5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a8">
    <w:name w:val="頁尾 字元"/>
    <w:link w:val="a7"/>
    <w:uiPriority w:val="99"/>
    <w:rsid w:val="003819A6"/>
    <w:rPr>
      <w:kern w:val="2"/>
    </w:rPr>
  </w:style>
  <w:style w:type="paragraph" w:customStyle="1" w:styleId="Default">
    <w:name w:val="Default"/>
    <w:rsid w:val="00430E87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  <w:style w:type="paragraph" w:customStyle="1" w:styleId="af9">
    <w:name w:val="標題（一）"/>
    <w:basedOn w:val="a"/>
    <w:rsid w:val="00BA20E6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character" w:styleId="afa">
    <w:name w:val="Strong"/>
    <w:basedOn w:val="a0"/>
    <w:uiPriority w:val="22"/>
    <w:qFormat/>
    <w:rsid w:val="005B2CFB"/>
    <w:rPr>
      <w:b/>
      <w:bCs/>
    </w:rPr>
  </w:style>
  <w:style w:type="paragraph" w:styleId="afb">
    <w:name w:val="List Paragraph"/>
    <w:basedOn w:val="a"/>
    <w:link w:val="afc"/>
    <w:uiPriority w:val="34"/>
    <w:qFormat/>
    <w:rsid w:val="00A129E0"/>
    <w:pPr>
      <w:ind w:leftChars="200" w:left="480"/>
    </w:pPr>
    <w:rPr>
      <w:rFonts w:ascii="Calibri" w:hAnsi="Calibri"/>
      <w:szCs w:val="22"/>
    </w:rPr>
  </w:style>
  <w:style w:type="character" w:customStyle="1" w:styleId="afc">
    <w:name w:val="清單段落 字元"/>
    <w:link w:val="afb"/>
    <w:uiPriority w:val="34"/>
    <w:locked/>
    <w:rsid w:val="00A129E0"/>
    <w:rPr>
      <w:rFonts w:ascii="Calibri" w:hAnsi="Calibri"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noFill/>
        <a:ln w="9525">
          <a:noFill/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CF89D-1CE5-401B-9440-8AB4ADBAE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4</Pages>
  <Words>1263</Words>
  <Characters>3115</Characters>
  <Application>Microsoft Office Word</Application>
  <DocSecurity>0</DocSecurity>
  <Lines>25</Lines>
  <Paragraphs>8</Paragraphs>
  <ScaleCrop>false</ScaleCrop>
  <Company>Nao</Company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貳、經濟部主管</dc:title>
  <dc:creator>Sta</dc:creator>
  <cp:lastModifiedBy>吳怡霈</cp:lastModifiedBy>
  <cp:revision>39</cp:revision>
  <cp:lastPrinted>2025-07-02T10:06:00Z</cp:lastPrinted>
  <dcterms:created xsi:type="dcterms:W3CDTF">2023-06-30T02:15:00Z</dcterms:created>
  <dcterms:modified xsi:type="dcterms:W3CDTF">2025-07-11T08:38:00Z</dcterms:modified>
</cp:coreProperties>
</file>