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556B7" w14:textId="77777777" w:rsidR="00053888" w:rsidRPr="003C171F" w:rsidRDefault="00DD463E" w:rsidP="00053888">
      <w:pPr>
        <w:pStyle w:val="2"/>
      </w:pPr>
      <w:r w:rsidRPr="003C171F">
        <w:rPr>
          <w:rFonts w:hint="eastAsia"/>
        </w:rPr>
        <w:t>五</w:t>
      </w:r>
      <w:r w:rsidRPr="003C171F">
        <w:rPr>
          <w:rFonts w:ascii="新細明體" w:eastAsia="新細明體" w:hAnsi="新細明體" w:hint="eastAsia"/>
        </w:rPr>
        <w:t>、</w:t>
      </w:r>
      <w:r w:rsidR="00053888" w:rsidRPr="003C171F">
        <w:t>農業處主管</w:t>
      </w:r>
    </w:p>
    <w:p w14:paraId="448C7928" w14:textId="2BD3A1E7" w:rsidR="00053888" w:rsidRPr="003C171F" w:rsidRDefault="003C171F" w:rsidP="003C171F">
      <w:pPr>
        <w:spacing w:line="480" w:lineRule="exact"/>
        <w:ind w:leftChars="225" w:left="360"/>
        <w:jc w:val="both"/>
        <w:rPr>
          <w:b/>
          <w:bCs/>
          <w:sz w:val="32"/>
        </w:rPr>
      </w:pPr>
      <w:r w:rsidRPr="003C171F">
        <w:rPr>
          <w:rFonts w:hint="eastAsia"/>
          <w:b/>
          <w:bCs/>
          <w:sz w:val="32"/>
        </w:rPr>
        <w:t>（</w:t>
      </w:r>
      <w:r w:rsidR="00DD463E" w:rsidRPr="003C171F">
        <w:rPr>
          <w:rFonts w:hint="eastAsia"/>
          <w:b/>
          <w:bCs/>
          <w:sz w:val="32"/>
        </w:rPr>
        <w:t>一</w:t>
      </w:r>
      <w:r w:rsidRPr="003C171F">
        <w:rPr>
          <w:rFonts w:hint="eastAsia"/>
          <w:b/>
          <w:bCs/>
          <w:sz w:val="32"/>
        </w:rPr>
        <w:t>）</w:t>
      </w:r>
      <w:r w:rsidR="00053888" w:rsidRPr="003C171F">
        <w:rPr>
          <w:rFonts w:hint="eastAsia"/>
          <w:b/>
          <w:bCs/>
          <w:sz w:val="32"/>
        </w:rPr>
        <w:t>決算審定數簡明表</w:t>
      </w:r>
    </w:p>
    <w:p w14:paraId="5C10C2BB" w14:textId="2E0950B5" w:rsidR="00053888" w:rsidRPr="003C171F" w:rsidRDefault="00DD463E" w:rsidP="003C171F">
      <w:pPr>
        <w:ind w:leftChars="225" w:left="360"/>
        <w:jc w:val="both"/>
        <w:rPr>
          <w:b/>
          <w:bCs/>
          <w:sz w:val="28"/>
        </w:rPr>
      </w:pPr>
      <w:r w:rsidRPr="003C171F">
        <w:rPr>
          <w:rFonts w:hint="eastAsia"/>
          <w:b/>
          <w:bCs/>
          <w:sz w:val="28"/>
        </w:rPr>
        <w:t>1.</w:t>
      </w:r>
      <w:r w:rsidR="00053888" w:rsidRPr="003C171F">
        <w:rPr>
          <w:rFonts w:hint="eastAsia"/>
          <w:b/>
          <w:bCs/>
          <w:sz w:val="28"/>
        </w:rPr>
        <w:t>歲入部分</w:t>
      </w:r>
    </w:p>
    <w:p w14:paraId="0A0B598D" w14:textId="7910652A" w:rsidR="00053888" w:rsidRPr="003C171F" w:rsidRDefault="00DD463E" w:rsidP="003C171F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3C171F">
        <w:rPr>
          <w:rFonts w:ascii="標楷體" w:eastAsia="標楷體" w:hAnsi="標楷體" w:hint="eastAsia"/>
        </w:rPr>
        <w:t>（</w:t>
      </w:r>
      <w:r w:rsidRPr="003C171F">
        <w:rPr>
          <w:rFonts w:ascii="標楷體" w:eastAsia="標楷體" w:hAnsi="標楷體"/>
        </w:rPr>
        <w:t>1</w:t>
      </w:r>
      <w:r w:rsidRPr="003C171F">
        <w:rPr>
          <w:rFonts w:ascii="標楷體" w:eastAsia="標楷體" w:hAnsi="標楷體" w:hint="eastAsia"/>
        </w:rPr>
        <w:t>）</w:t>
      </w:r>
      <w:r w:rsidR="00053888" w:rsidRPr="003C171F">
        <w:rPr>
          <w:rFonts w:ascii="標楷體" w:eastAsia="標楷體" w:hAnsi="標楷體" w:hint="eastAsia"/>
        </w:rPr>
        <w:t>113年度部分</w:t>
      </w:r>
    </w:p>
    <w:p w14:paraId="707732FD" w14:textId="77777777" w:rsidR="00053888" w:rsidRPr="003C171F" w:rsidRDefault="00053888" w:rsidP="00DD463E">
      <w:pPr>
        <w:pStyle w:val="a9"/>
        <w:ind w:leftChars="0" w:left="0" w:rightChars="-40" w:right="-64"/>
        <w:jc w:val="right"/>
        <w:rPr>
          <w:rFonts w:ascii="標楷體" w:eastAsia="標楷體" w:hAnsi="標楷體"/>
          <w:sz w:val="20"/>
        </w:rPr>
      </w:pPr>
      <w:r w:rsidRPr="003C171F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053888" w:rsidRPr="003C171F" w14:paraId="26DB2585" w14:textId="77777777" w:rsidTr="00D406C1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7EBF9AA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14:paraId="22D5BC03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7C9A7CFA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4DB9845F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61180C99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2A82C7C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審定數與預算</w:t>
            </w:r>
          </w:p>
          <w:p w14:paraId="38BF8842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數比較增減</w:t>
            </w:r>
          </w:p>
        </w:tc>
      </w:tr>
      <w:tr w:rsidR="00053888" w:rsidRPr="003C171F" w14:paraId="4C74784A" w14:textId="77777777" w:rsidTr="00D406C1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03B151E" w14:textId="77777777" w:rsidR="00053888" w:rsidRPr="003C171F" w:rsidRDefault="00053888" w:rsidP="00D406C1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A5E369" w14:textId="77777777" w:rsidR="00053888" w:rsidRPr="003C171F" w:rsidRDefault="00053888" w:rsidP="00D406C1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11FFDF" w14:textId="77777777" w:rsidR="00053888" w:rsidRPr="003C171F" w:rsidRDefault="00053888" w:rsidP="00D406C1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91E7DA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697867DD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應收保留數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35890A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實現數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D712DB" w14:textId="77777777" w:rsidR="00053888" w:rsidRPr="003C171F" w:rsidRDefault="00053888" w:rsidP="00D406C1">
            <w:pPr>
              <w:pStyle w:val="a8"/>
              <w:ind w:leftChars="0" w:left="0" w:rightChars="20" w:right="32"/>
              <w:rPr>
                <w:spacing w:val="-20"/>
              </w:rPr>
            </w:pPr>
            <w:r w:rsidRPr="003C171F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B4DAC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FB1D3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B5CC8A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％</w:t>
            </w:r>
          </w:p>
        </w:tc>
      </w:tr>
      <w:tr w:rsidR="00053888" w:rsidRPr="003C171F" w14:paraId="26CE8160" w14:textId="77777777" w:rsidTr="001012D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3109" w:type="dxa"/>
            <w:shd w:val="clear" w:color="auto" w:fill="auto"/>
            <w:vAlign w:val="center"/>
          </w:tcPr>
          <w:p w14:paraId="2B378487" w14:textId="77777777" w:rsidR="00053888" w:rsidRPr="003C171F" w:rsidRDefault="00053888" w:rsidP="00D406C1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3C171F">
              <w:rPr>
                <w:rFonts w:ascii="標楷體" w:hAnsi="標楷體" w:hint="eastAsia"/>
                <w:b/>
                <w:noProof/>
                <w:sz w:val="20"/>
              </w:rPr>
              <w:t>農業處主管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BE3FA20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/>
                <w:b/>
                <w:noProof/>
                <w:w w:val="100"/>
                <w:sz w:val="20"/>
              </w:rPr>
              <w:t>25,208,000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FF5140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/>
                <w:b/>
                <w:noProof/>
                <w:w w:val="100"/>
                <w:sz w:val="20"/>
              </w:rPr>
              <w:t>25,497,089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4DCE3DC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1E4012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88CC184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/>
                <w:b/>
                <w:noProof/>
                <w:w w:val="100"/>
                <w:sz w:val="20"/>
              </w:rPr>
              <w:t>25,058,089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AE8A9AA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/>
                <w:b/>
                <w:noProof/>
                <w:w w:val="100"/>
                <w:sz w:val="20"/>
              </w:rPr>
              <w:t>439,000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C1A7E4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/>
                <w:b/>
                <w:noProof/>
                <w:w w:val="100"/>
                <w:sz w:val="20"/>
              </w:rPr>
              <w:t>25,497,089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529419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/>
                <w:b/>
                <w:noProof/>
                <w:w w:val="100"/>
                <w:sz w:val="20"/>
              </w:rPr>
              <w:t>289,089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083464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/>
                <w:b/>
                <w:noProof/>
                <w:w w:val="100"/>
                <w:sz w:val="20"/>
              </w:rPr>
              <w:t>1.15</w:t>
            </w:r>
          </w:p>
        </w:tc>
      </w:tr>
      <w:tr w:rsidR="00053888" w:rsidRPr="003C171F" w14:paraId="29FC967C" w14:textId="77777777" w:rsidTr="001012D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3109" w:type="dxa"/>
            <w:shd w:val="clear" w:color="auto" w:fill="auto"/>
            <w:vAlign w:val="center"/>
          </w:tcPr>
          <w:p w14:paraId="5B45F752" w14:textId="77777777" w:rsidR="00053888" w:rsidRPr="003C171F" w:rsidRDefault="00053888" w:rsidP="00D406C1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3C171F">
              <w:rPr>
                <w:rFonts w:ascii="標楷體" w:hAnsi="標楷體" w:hint="eastAsia"/>
                <w:b/>
                <w:noProof/>
                <w:sz w:val="20"/>
              </w:rPr>
              <w:t>動物保護防疫所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62DEE84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/>
                <w:b/>
                <w:noProof/>
                <w:w w:val="100"/>
                <w:sz w:val="20"/>
              </w:rPr>
              <w:t>25,208,000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B23FCBE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/>
                <w:b/>
                <w:noProof/>
                <w:w w:val="100"/>
                <w:sz w:val="20"/>
              </w:rPr>
              <w:t>25,497,089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A3E71B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E5C7BB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A2C315D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/>
                <w:b/>
                <w:noProof/>
                <w:w w:val="100"/>
                <w:sz w:val="20"/>
              </w:rPr>
              <w:t>25,058,089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C6EB439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/>
                <w:b/>
                <w:noProof/>
                <w:w w:val="100"/>
                <w:sz w:val="20"/>
              </w:rPr>
              <w:t>439,000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04B6DE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/>
                <w:b/>
                <w:noProof/>
                <w:w w:val="100"/>
                <w:sz w:val="20"/>
              </w:rPr>
              <w:t>25,497,089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E8130D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/>
                <w:b/>
                <w:noProof/>
                <w:w w:val="100"/>
                <w:sz w:val="20"/>
              </w:rPr>
              <w:t>289,089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2FC09A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/>
                <w:b/>
                <w:noProof/>
                <w:w w:val="100"/>
                <w:sz w:val="20"/>
              </w:rPr>
              <w:t>1.15</w:t>
            </w:r>
          </w:p>
        </w:tc>
      </w:tr>
      <w:tr w:rsidR="00053888" w:rsidRPr="003C171F" w14:paraId="769C974C" w14:textId="77777777" w:rsidTr="001012D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3109" w:type="dxa"/>
            <w:shd w:val="clear" w:color="auto" w:fill="auto"/>
            <w:vAlign w:val="center"/>
          </w:tcPr>
          <w:p w14:paraId="5A25D1E9" w14:textId="77777777" w:rsidR="00053888" w:rsidRPr="003C171F" w:rsidRDefault="00053888" w:rsidP="00D406C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3C171F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7F2C0B1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1,006,000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D73977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1,006,000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C46B1C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F4E0C0D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0314ABA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1,006,000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E0CB317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3F3406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1,006,000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BBACA2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DAB69E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053888" w:rsidRPr="003C171F" w14:paraId="7EFEB34B" w14:textId="77777777" w:rsidTr="001012D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3109" w:type="dxa"/>
            <w:shd w:val="clear" w:color="auto" w:fill="auto"/>
            <w:vAlign w:val="center"/>
          </w:tcPr>
          <w:p w14:paraId="70653EE2" w14:textId="77777777" w:rsidR="00053888" w:rsidRPr="003C171F" w:rsidRDefault="00053888" w:rsidP="00D406C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3C171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72A631A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297,000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28D827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853,000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9F925D0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2C67A4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090D892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414,000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D11249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439,000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B74BAC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853,000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DEB98F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556,000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818601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187.21</w:t>
            </w:r>
          </w:p>
        </w:tc>
      </w:tr>
      <w:tr w:rsidR="00053888" w:rsidRPr="003C171F" w14:paraId="210ECF65" w14:textId="77777777" w:rsidTr="001012D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3109" w:type="dxa"/>
            <w:shd w:val="clear" w:color="auto" w:fill="auto"/>
            <w:vAlign w:val="center"/>
          </w:tcPr>
          <w:p w14:paraId="0C3149C6" w14:textId="77777777" w:rsidR="00053888" w:rsidRPr="003C171F" w:rsidRDefault="00053888" w:rsidP="00D406C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3C171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9E7D86A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203,000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665026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504,700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1D7C07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42BD130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0050491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504,700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B8CF841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A1CBDAF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504,700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A5EE3E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301,700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B18A2D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148.62</w:t>
            </w:r>
          </w:p>
        </w:tc>
      </w:tr>
      <w:tr w:rsidR="00053888" w:rsidRPr="003C171F" w14:paraId="7C299DFF" w14:textId="77777777" w:rsidTr="001012D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3109" w:type="dxa"/>
            <w:shd w:val="clear" w:color="auto" w:fill="auto"/>
            <w:vAlign w:val="center"/>
          </w:tcPr>
          <w:p w14:paraId="50371082" w14:textId="77777777" w:rsidR="00053888" w:rsidRPr="003C171F" w:rsidRDefault="00053888" w:rsidP="00D406C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3C171F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B813B9E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301,000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7D907EB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318,080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11B563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E6869D7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6B10C89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318,080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13ABCC8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693CC5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318,080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4D0B8F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17,080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C15D6B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5.67</w:t>
            </w:r>
          </w:p>
        </w:tc>
      </w:tr>
      <w:tr w:rsidR="00053888" w:rsidRPr="003C171F" w14:paraId="2EA80BFE" w14:textId="77777777" w:rsidTr="001012D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3109" w:type="dxa"/>
            <w:shd w:val="clear" w:color="auto" w:fill="auto"/>
            <w:vAlign w:val="center"/>
          </w:tcPr>
          <w:p w14:paraId="639F2E74" w14:textId="77777777" w:rsidR="00053888" w:rsidRPr="003C171F" w:rsidRDefault="00053888" w:rsidP="00D406C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3C171F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CC60ADA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23,401,000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49B50EC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22,791,000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57C2DCC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7F5D091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C4EFBE7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22,791,000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22B3B9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557BC7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22,791,000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7A4447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- 610,000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9A4077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- 2.61</w:t>
            </w:r>
          </w:p>
        </w:tc>
      </w:tr>
      <w:tr w:rsidR="00053888" w:rsidRPr="003C171F" w14:paraId="1469B95A" w14:textId="77777777" w:rsidTr="001012D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E0E55D" w14:textId="77777777" w:rsidR="00053888" w:rsidRPr="003C171F" w:rsidRDefault="00053888" w:rsidP="00D406C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3C171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CC15AC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684F1C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24,309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FC71A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7619CC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8696D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24,309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81248F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450FF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24,309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8438AE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24,309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7F3038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--</w:t>
            </w:r>
          </w:p>
        </w:tc>
      </w:tr>
    </w:tbl>
    <w:p w14:paraId="36F85F7A" w14:textId="77777777" w:rsidR="00053888" w:rsidRPr="003C171F" w:rsidRDefault="00053888" w:rsidP="00053888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7173A47B" w14:textId="123C769F" w:rsidR="00053888" w:rsidRPr="003C171F" w:rsidRDefault="00DD463E" w:rsidP="003C171F">
      <w:pPr>
        <w:pStyle w:val="a9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 w:rsidRPr="003C171F">
        <w:rPr>
          <w:rFonts w:ascii="標楷體" w:eastAsia="標楷體" w:hAnsi="標楷體" w:hint="eastAsia"/>
        </w:rPr>
        <w:t>（</w:t>
      </w:r>
      <w:r w:rsidRPr="003C171F">
        <w:rPr>
          <w:rFonts w:ascii="標楷體" w:eastAsia="標楷體" w:hAnsi="標楷體"/>
        </w:rPr>
        <w:t>2</w:t>
      </w:r>
      <w:r w:rsidRPr="003C171F">
        <w:rPr>
          <w:rFonts w:ascii="標楷體" w:eastAsia="標楷體" w:hAnsi="標楷體" w:hint="eastAsia"/>
        </w:rPr>
        <w:t>）</w:t>
      </w:r>
      <w:r w:rsidR="00053888" w:rsidRPr="003C171F">
        <w:rPr>
          <w:rFonts w:ascii="標楷體" w:eastAsia="標楷體" w:hAnsi="標楷體" w:hint="eastAsia"/>
        </w:rPr>
        <w:t>以前年度部分</w:t>
      </w:r>
    </w:p>
    <w:p w14:paraId="7C7A08BA" w14:textId="77777777" w:rsidR="00053888" w:rsidRPr="003C171F" w:rsidRDefault="00053888" w:rsidP="00DD463E">
      <w:pPr>
        <w:pStyle w:val="a9"/>
        <w:ind w:leftChars="0" w:left="0" w:rightChars="-31" w:right="-50"/>
        <w:jc w:val="right"/>
        <w:rPr>
          <w:rFonts w:ascii="標楷體" w:eastAsia="標楷體" w:hAnsi="標楷體"/>
          <w:sz w:val="20"/>
        </w:rPr>
      </w:pPr>
      <w:r w:rsidRPr="003C171F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053888" w:rsidRPr="003C171F" w14:paraId="2CAAB6F1" w14:textId="77777777" w:rsidTr="00D406C1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14:paraId="70ADC61F" w14:textId="77777777" w:rsidR="00053888" w:rsidRPr="003C171F" w:rsidRDefault="00053888" w:rsidP="00D406C1">
            <w:pPr>
              <w:pStyle w:val="a8"/>
              <w:ind w:leftChars="0" w:left="0" w:rightChars="0" w:right="0"/>
            </w:pPr>
            <w:r w:rsidRPr="003C171F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14:paraId="55968B85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0B735BB0" w14:textId="77777777" w:rsidR="00053888" w:rsidRPr="003C171F" w:rsidRDefault="00053888" w:rsidP="00D406C1">
            <w:pPr>
              <w:pStyle w:val="a8"/>
              <w:ind w:leftChars="0" w:left="0" w:rightChars="20" w:right="32"/>
              <w:rPr>
                <w:spacing w:val="-20"/>
              </w:rPr>
            </w:pPr>
            <w:r w:rsidRPr="003C171F">
              <w:rPr>
                <w:rFonts w:hint="eastAsia"/>
                <w:spacing w:val="-20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14:paraId="639137C4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14:paraId="55154952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決算審定數</w:t>
            </w:r>
          </w:p>
        </w:tc>
      </w:tr>
      <w:tr w:rsidR="00053888" w:rsidRPr="003C171F" w14:paraId="10E119F0" w14:textId="77777777" w:rsidTr="00D406C1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14:paraId="2C390176" w14:textId="77777777" w:rsidR="00053888" w:rsidRPr="003C171F" w:rsidRDefault="00053888" w:rsidP="00D406C1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21F9D167" w14:textId="77777777" w:rsidR="00053888" w:rsidRPr="003C171F" w:rsidRDefault="00053888" w:rsidP="00D406C1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14:paraId="07E3257A" w14:textId="77777777" w:rsidR="00053888" w:rsidRPr="003C171F" w:rsidRDefault="00053888" w:rsidP="00D406C1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14:paraId="3021709E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減免（註銷）數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0DEA3930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實現數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6DA0AD78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482BB5ED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減免（註銷）數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4FEF1D23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實現數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14:paraId="233DB1F7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應收保留數</w:t>
            </w:r>
          </w:p>
        </w:tc>
      </w:tr>
      <w:tr w:rsidR="00053888" w:rsidRPr="003C171F" w14:paraId="577E4C6C" w14:textId="77777777" w:rsidTr="00D406C1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ACD16C" w14:textId="77777777" w:rsidR="00053888" w:rsidRPr="003C171F" w:rsidRDefault="00053888" w:rsidP="00D406C1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EAEFC7" w14:textId="77777777" w:rsidR="00053888" w:rsidRPr="003C171F" w:rsidRDefault="00053888" w:rsidP="00D406C1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D9371" w14:textId="77777777" w:rsidR="00053888" w:rsidRPr="003C171F" w:rsidRDefault="00053888" w:rsidP="00D406C1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C0E09FB" w14:textId="77777777" w:rsidR="00053888" w:rsidRPr="003C171F" w:rsidRDefault="00053888" w:rsidP="00D406C1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1A190F1" w14:textId="77777777" w:rsidR="00053888" w:rsidRPr="003C171F" w:rsidRDefault="00053888" w:rsidP="00D406C1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E422E36" w14:textId="77777777" w:rsidR="00053888" w:rsidRPr="003C171F" w:rsidRDefault="00053888" w:rsidP="00D406C1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3C474" w14:textId="77777777" w:rsidR="00053888" w:rsidRPr="003C171F" w:rsidRDefault="00053888" w:rsidP="00D406C1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C47346" w14:textId="77777777" w:rsidR="00053888" w:rsidRPr="003C171F" w:rsidRDefault="00053888" w:rsidP="00D406C1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873C2A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1BFB24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％</w:t>
            </w:r>
          </w:p>
        </w:tc>
      </w:tr>
      <w:tr w:rsidR="00053888" w:rsidRPr="003C171F" w14:paraId="539F676B" w14:textId="77777777" w:rsidTr="001012D8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565" w:type="dxa"/>
            <w:shd w:val="clear" w:color="auto" w:fill="auto"/>
            <w:vAlign w:val="center"/>
          </w:tcPr>
          <w:p w14:paraId="2346BBDB" w14:textId="77777777" w:rsidR="00053888" w:rsidRPr="003C171F" w:rsidRDefault="00053888" w:rsidP="00D406C1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6BA17442" w14:textId="77777777" w:rsidR="00053888" w:rsidRPr="003C171F" w:rsidRDefault="00053888" w:rsidP="00D406C1">
            <w:pPr>
              <w:pStyle w:val="22"/>
              <w:ind w:leftChars="0" w:left="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3C171F">
              <w:rPr>
                <w:rFonts w:ascii="標楷體" w:hAnsi="標楷體" w:hint="eastAsia"/>
                <w:b/>
                <w:noProof/>
                <w:sz w:val="20"/>
              </w:rPr>
              <w:t>農業處主管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BF5EE8E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/>
                <w:b/>
                <w:noProof/>
                <w:w w:val="100"/>
                <w:sz w:val="20"/>
              </w:rPr>
              <w:t>2,438,418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4CD8AB1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C4E5842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49C990B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6A81643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96AC4F5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/>
                <w:b/>
                <w:noProof/>
                <w:w w:val="100"/>
                <w:sz w:val="20"/>
              </w:rPr>
              <w:t>338,130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012C2D2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/>
                <w:b/>
                <w:noProof/>
                <w:w w:val="100"/>
                <w:sz w:val="20"/>
              </w:rPr>
              <w:t>2,100,288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AC8C7A3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/>
                <w:b/>
                <w:noProof/>
                <w:w w:val="100"/>
                <w:sz w:val="20"/>
              </w:rPr>
              <w:t>86.13</w:t>
            </w:r>
          </w:p>
        </w:tc>
      </w:tr>
      <w:tr w:rsidR="00053888" w:rsidRPr="003C171F" w14:paraId="09614E97" w14:textId="77777777" w:rsidTr="001012D8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565" w:type="dxa"/>
            <w:shd w:val="clear" w:color="auto" w:fill="auto"/>
            <w:vAlign w:val="center"/>
          </w:tcPr>
          <w:p w14:paraId="254F5E59" w14:textId="77777777" w:rsidR="00053888" w:rsidRPr="003C171F" w:rsidRDefault="00053888" w:rsidP="00D406C1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70E33413" w14:textId="77777777" w:rsidR="00053888" w:rsidRPr="003C171F" w:rsidRDefault="00053888" w:rsidP="00D406C1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3C171F">
              <w:rPr>
                <w:rFonts w:ascii="標楷體" w:hAnsi="標楷體" w:hint="eastAsia"/>
                <w:b/>
                <w:noProof/>
                <w:sz w:val="20"/>
              </w:rPr>
              <w:t>動物保護防疫所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751C280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/>
                <w:b/>
                <w:noProof/>
                <w:w w:val="100"/>
                <w:sz w:val="20"/>
              </w:rPr>
              <w:t>2,438,418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69F7D3E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F949E12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380FDC4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6943140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E32576A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/>
                <w:b/>
                <w:noProof/>
                <w:w w:val="100"/>
                <w:sz w:val="20"/>
              </w:rPr>
              <w:t>338,130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C505E51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/>
                <w:b/>
                <w:noProof/>
                <w:w w:val="100"/>
                <w:sz w:val="20"/>
              </w:rPr>
              <w:t>2,100,288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23F16FA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/>
                <w:b/>
                <w:noProof/>
                <w:w w:val="100"/>
                <w:sz w:val="20"/>
              </w:rPr>
              <w:t>86.13</w:t>
            </w:r>
          </w:p>
        </w:tc>
      </w:tr>
      <w:tr w:rsidR="00053888" w:rsidRPr="003C171F" w14:paraId="291B9B76" w14:textId="77777777" w:rsidTr="001012D8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565" w:type="dxa"/>
            <w:shd w:val="clear" w:color="auto" w:fill="auto"/>
            <w:vAlign w:val="center"/>
          </w:tcPr>
          <w:p w14:paraId="75109B31" w14:textId="77777777" w:rsidR="00053888" w:rsidRPr="003C171F" w:rsidRDefault="00053888" w:rsidP="00D406C1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103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91EAAAD" w14:textId="77777777" w:rsidR="00053888" w:rsidRPr="003C171F" w:rsidRDefault="00053888" w:rsidP="00D406C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3C171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8867CB3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78,037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A6AAE4D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9ADA08F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4F54699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0A21B59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5FFEEEA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67D48B8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78,037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F5BA025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053888" w:rsidRPr="003C171F" w14:paraId="6EDE9094" w14:textId="77777777" w:rsidTr="001012D8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565" w:type="dxa"/>
            <w:shd w:val="clear" w:color="auto" w:fill="auto"/>
            <w:vAlign w:val="center"/>
          </w:tcPr>
          <w:p w14:paraId="2327C6A0" w14:textId="77777777" w:rsidR="00053888" w:rsidRPr="003C171F" w:rsidRDefault="00053888" w:rsidP="00D406C1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104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7FBA9E9" w14:textId="77777777" w:rsidR="00053888" w:rsidRPr="003C171F" w:rsidRDefault="00053888" w:rsidP="00D406C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3C171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CB23BEB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13,000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CB16BE7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D856C56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299FCFA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88AE594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39621AC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196CB8D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13,000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10BDB07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053888" w:rsidRPr="003C171F" w14:paraId="4F07CFA2" w14:textId="77777777" w:rsidTr="001012D8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565" w:type="dxa"/>
            <w:shd w:val="clear" w:color="auto" w:fill="auto"/>
            <w:vAlign w:val="center"/>
          </w:tcPr>
          <w:p w14:paraId="6B5D737A" w14:textId="77777777" w:rsidR="00053888" w:rsidRPr="003C171F" w:rsidRDefault="00053888" w:rsidP="00D406C1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105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B23F6F1" w14:textId="77777777" w:rsidR="00053888" w:rsidRPr="003C171F" w:rsidRDefault="00053888" w:rsidP="00D406C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3C171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DC583D9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75,000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D5FDEE5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1F6C079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242AE28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3202A52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40453F1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51541AE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75,000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B85973C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053888" w:rsidRPr="003C171F" w14:paraId="0F6AC93F" w14:textId="77777777" w:rsidTr="001012D8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565" w:type="dxa"/>
            <w:shd w:val="clear" w:color="auto" w:fill="auto"/>
            <w:vAlign w:val="center"/>
          </w:tcPr>
          <w:p w14:paraId="79B556FC" w14:textId="77777777" w:rsidR="00053888" w:rsidRPr="003C171F" w:rsidRDefault="00053888" w:rsidP="00D406C1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CD6F948" w14:textId="77777777" w:rsidR="00053888" w:rsidRPr="003C171F" w:rsidRDefault="00053888" w:rsidP="00D406C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3C171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E262330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356,061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820AEB9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8DBB138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F2A8C27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E4FBA11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3A1E86D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55E9E07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356,061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9E132E8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053888" w:rsidRPr="003C171F" w14:paraId="475B543E" w14:textId="77777777" w:rsidTr="001012D8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565" w:type="dxa"/>
            <w:shd w:val="clear" w:color="auto" w:fill="auto"/>
            <w:vAlign w:val="center"/>
          </w:tcPr>
          <w:p w14:paraId="0EB73CFF" w14:textId="77777777" w:rsidR="00053888" w:rsidRPr="003C171F" w:rsidRDefault="00053888" w:rsidP="00D406C1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6ABC493" w14:textId="77777777" w:rsidR="00053888" w:rsidRPr="003C171F" w:rsidRDefault="00053888" w:rsidP="00D406C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3C171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6A10F40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329,000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BD2C78B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03DE94D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22C0597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DDF4ACB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A453EE2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D8A6F18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329,000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2D4C375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053888" w:rsidRPr="003C171F" w14:paraId="5DDF2A52" w14:textId="77777777" w:rsidTr="001012D8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565" w:type="dxa"/>
            <w:shd w:val="clear" w:color="auto" w:fill="auto"/>
            <w:vAlign w:val="center"/>
          </w:tcPr>
          <w:p w14:paraId="15BBA837" w14:textId="77777777" w:rsidR="00053888" w:rsidRPr="003C171F" w:rsidRDefault="00053888" w:rsidP="00D406C1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B3109B7" w14:textId="77777777" w:rsidR="00053888" w:rsidRPr="003C171F" w:rsidRDefault="00053888" w:rsidP="00D406C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3C171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34E931E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90,000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86E8D02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4247EE3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724B04B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58C0150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71B529F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E3D8190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90,000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8A06F6B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053888" w:rsidRPr="003C171F" w14:paraId="6DFD47CC" w14:textId="77777777" w:rsidTr="001012D8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565" w:type="dxa"/>
            <w:shd w:val="clear" w:color="auto" w:fill="auto"/>
            <w:vAlign w:val="center"/>
          </w:tcPr>
          <w:p w14:paraId="55676C72" w14:textId="77777777" w:rsidR="00053888" w:rsidRPr="003C171F" w:rsidRDefault="00053888" w:rsidP="00D406C1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BB83763" w14:textId="77777777" w:rsidR="00053888" w:rsidRPr="003C171F" w:rsidRDefault="00053888" w:rsidP="00D406C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3C171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531D955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374,000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46B8232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B6E9CB7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D7F0F8C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E841319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BDD8A7D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D16A02C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374,000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80B8BC0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053888" w:rsidRPr="003C171F" w14:paraId="08C5C833" w14:textId="77777777" w:rsidTr="001012D8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565" w:type="dxa"/>
            <w:shd w:val="clear" w:color="auto" w:fill="auto"/>
            <w:vAlign w:val="center"/>
          </w:tcPr>
          <w:p w14:paraId="28B8517A" w14:textId="77777777" w:rsidR="00053888" w:rsidRPr="003C171F" w:rsidRDefault="00053888" w:rsidP="00D406C1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21A6C3E" w14:textId="77777777" w:rsidR="00053888" w:rsidRPr="003C171F" w:rsidRDefault="00053888" w:rsidP="00D406C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3C171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AB765D6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363,000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8CA7804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A6B10E9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874A439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DCCCF8F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5438B46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B42CCAD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363,000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CB2F74B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053888" w:rsidRPr="003C171F" w14:paraId="78DECE7C" w14:textId="77777777" w:rsidTr="001012D8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565" w:type="dxa"/>
            <w:shd w:val="clear" w:color="auto" w:fill="auto"/>
            <w:vAlign w:val="center"/>
          </w:tcPr>
          <w:p w14:paraId="269DF8BD" w14:textId="77777777" w:rsidR="00053888" w:rsidRPr="003C171F" w:rsidRDefault="00053888" w:rsidP="00D406C1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55C2495" w14:textId="77777777" w:rsidR="00053888" w:rsidRPr="003C171F" w:rsidRDefault="00053888" w:rsidP="00D406C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3C171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AF42B45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390,320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42C9FF3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F011BB9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8915801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AEA095C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F75F6F1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128,130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B8F8ABD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262,190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CCA52FE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67.17</w:t>
            </w:r>
          </w:p>
        </w:tc>
      </w:tr>
      <w:tr w:rsidR="00053888" w:rsidRPr="003C171F" w14:paraId="54BCE7DB" w14:textId="77777777" w:rsidTr="001012D8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460C3" w14:textId="77777777" w:rsidR="00053888" w:rsidRPr="003C171F" w:rsidRDefault="00053888" w:rsidP="00D406C1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112</w:t>
            </w: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0DA1A" w14:textId="77777777" w:rsidR="00053888" w:rsidRPr="003C171F" w:rsidRDefault="00053888" w:rsidP="00D406C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3C171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5BF94C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370,000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7E15B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0D2691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8D5F98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9918AC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5438C7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210,000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31045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160,000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640912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43.24</w:t>
            </w:r>
          </w:p>
        </w:tc>
      </w:tr>
    </w:tbl>
    <w:p w14:paraId="6E17A12F" w14:textId="77777777" w:rsidR="00053888" w:rsidRPr="003C171F" w:rsidRDefault="00053888" w:rsidP="00053888">
      <w:pPr>
        <w:pStyle w:val="10"/>
        <w:rPr>
          <w:b/>
          <w:sz w:val="36"/>
          <w:szCs w:val="36"/>
          <w:u w:val="single"/>
        </w:rPr>
      </w:pPr>
    </w:p>
    <w:p w14:paraId="1B8F861B" w14:textId="04392990" w:rsidR="00053888" w:rsidRPr="003C171F" w:rsidRDefault="00DD463E" w:rsidP="003C171F">
      <w:pPr>
        <w:ind w:leftChars="225" w:left="360"/>
        <w:jc w:val="both"/>
        <w:rPr>
          <w:b/>
          <w:bCs/>
          <w:sz w:val="28"/>
        </w:rPr>
      </w:pPr>
      <w:r w:rsidRPr="003C171F">
        <w:rPr>
          <w:rFonts w:hint="eastAsia"/>
          <w:b/>
          <w:bCs/>
          <w:sz w:val="28"/>
        </w:rPr>
        <w:t>2.</w:t>
      </w:r>
      <w:r w:rsidR="00053888" w:rsidRPr="003C171F">
        <w:rPr>
          <w:rFonts w:hint="eastAsia"/>
          <w:b/>
          <w:bCs/>
          <w:sz w:val="28"/>
        </w:rPr>
        <w:t>歲出部分</w:t>
      </w:r>
    </w:p>
    <w:p w14:paraId="6C18815D" w14:textId="1C76F873" w:rsidR="00053888" w:rsidRPr="003C171F" w:rsidRDefault="00DD463E" w:rsidP="003C171F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3C171F">
        <w:rPr>
          <w:rFonts w:ascii="標楷體" w:eastAsia="標楷體" w:hAnsi="標楷體" w:hint="eastAsia"/>
        </w:rPr>
        <w:t>（</w:t>
      </w:r>
      <w:r w:rsidRPr="003C171F">
        <w:rPr>
          <w:rFonts w:ascii="標楷體" w:eastAsia="標楷體" w:hAnsi="標楷體"/>
        </w:rPr>
        <w:t>1</w:t>
      </w:r>
      <w:r w:rsidRPr="003C171F">
        <w:rPr>
          <w:rFonts w:ascii="標楷體" w:eastAsia="標楷體" w:hAnsi="標楷體" w:hint="eastAsia"/>
        </w:rPr>
        <w:t>）</w:t>
      </w:r>
      <w:r w:rsidR="00053888" w:rsidRPr="003C171F">
        <w:rPr>
          <w:rFonts w:ascii="標楷體" w:eastAsia="標楷體" w:hAnsi="標楷體" w:hint="eastAsia"/>
        </w:rPr>
        <w:t>113年度部分</w:t>
      </w:r>
    </w:p>
    <w:p w14:paraId="0327B889" w14:textId="77777777" w:rsidR="00053888" w:rsidRPr="003C171F" w:rsidRDefault="00053888" w:rsidP="00DD463E">
      <w:pPr>
        <w:pStyle w:val="a9"/>
        <w:tabs>
          <w:tab w:val="right" w:pos="10800"/>
        </w:tabs>
        <w:ind w:leftChars="0" w:left="0" w:rightChars="-31" w:right="-50"/>
        <w:jc w:val="right"/>
        <w:rPr>
          <w:rFonts w:ascii="標楷體" w:eastAsia="標楷體" w:hAnsi="標楷體"/>
          <w:sz w:val="20"/>
        </w:rPr>
      </w:pPr>
      <w:r w:rsidRPr="003C171F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053888" w:rsidRPr="003C171F" w14:paraId="53ADAEDA" w14:textId="77777777" w:rsidTr="00D406C1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5DF1B0A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7B1D1C1C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26CC47F9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05F1E138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14:paraId="2B59D8F1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0E466D9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審定數與預算</w:t>
            </w:r>
          </w:p>
          <w:p w14:paraId="454A6FBE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數比較增減</w:t>
            </w:r>
          </w:p>
        </w:tc>
      </w:tr>
      <w:tr w:rsidR="00053888" w:rsidRPr="003C171F" w14:paraId="0A0B815E" w14:textId="77777777" w:rsidTr="00D406C1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919D170" w14:textId="77777777" w:rsidR="00053888" w:rsidRPr="003C171F" w:rsidRDefault="00053888" w:rsidP="00D406C1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49345" w14:textId="77777777" w:rsidR="00053888" w:rsidRPr="003C171F" w:rsidRDefault="00053888" w:rsidP="00D406C1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12B940" w14:textId="77777777" w:rsidR="00053888" w:rsidRPr="003C171F" w:rsidRDefault="00053888" w:rsidP="00D406C1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599767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122B61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16DD5C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實現數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370A4E" w14:textId="77777777" w:rsidR="00053888" w:rsidRPr="003C171F" w:rsidRDefault="00053888" w:rsidP="00D406C1">
            <w:pPr>
              <w:pStyle w:val="a8"/>
              <w:ind w:leftChars="0" w:left="0" w:rightChars="20" w:right="32"/>
              <w:rPr>
                <w:spacing w:val="-20"/>
              </w:rPr>
            </w:pPr>
            <w:r w:rsidRPr="003C171F">
              <w:rPr>
                <w:rFonts w:hint="eastAsia"/>
                <w:spacing w:val="-20"/>
              </w:rPr>
              <w:t>應付保留數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934426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AA62A3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96D238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％</w:t>
            </w:r>
          </w:p>
        </w:tc>
      </w:tr>
      <w:tr w:rsidR="00053888" w:rsidRPr="003C171F" w14:paraId="63357DBE" w14:textId="77777777" w:rsidTr="001012D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79"/>
        </w:trPr>
        <w:tc>
          <w:tcPr>
            <w:tcW w:w="2393" w:type="dxa"/>
            <w:shd w:val="clear" w:color="auto" w:fill="auto"/>
            <w:vAlign w:val="center"/>
          </w:tcPr>
          <w:p w14:paraId="766EB083" w14:textId="77777777" w:rsidR="00053888" w:rsidRPr="003C171F" w:rsidRDefault="00053888" w:rsidP="00D406C1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3C171F">
              <w:rPr>
                <w:rFonts w:ascii="標楷體" w:hAnsi="標楷體" w:hint="eastAsia"/>
                <w:b/>
                <w:noProof/>
                <w:sz w:val="20"/>
              </w:rPr>
              <w:t>農業處主管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F7688BB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/>
                <w:b/>
                <w:noProof/>
                <w:w w:val="100"/>
                <w:sz w:val="20"/>
              </w:rPr>
              <w:t>73,875,000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1681A37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/>
                <w:b/>
                <w:noProof/>
                <w:w w:val="100"/>
                <w:sz w:val="20"/>
              </w:rPr>
              <w:t>69,231,386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1C2973C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13097D0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03CD731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/>
                <w:b/>
                <w:noProof/>
                <w:w w:val="100"/>
                <w:sz w:val="20"/>
              </w:rPr>
              <w:t>67,681,697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91810FF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/>
                <w:b/>
                <w:noProof/>
                <w:w w:val="100"/>
                <w:sz w:val="20"/>
              </w:rPr>
              <w:t>1,549,689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B50E831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/>
                <w:b/>
                <w:noProof/>
                <w:w w:val="100"/>
                <w:sz w:val="20"/>
              </w:rPr>
              <w:t>69,231,386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9E89B0F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/>
                <w:b/>
                <w:noProof/>
                <w:w w:val="100"/>
                <w:sz w:val="20"/>
              </w:rPr>
              <w:t>- 4,643,614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B9160A6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/>
                <w:b/>
                <w:noProof/>
                <w:w w:val="100"/>
                <w:sz w:val="20"/>
              </w:rPr>
              <w:t>- 6.29</w:t>
            </w:r>
          </w:p>
        </w:tc>
      </w:tr>
      <w:tr w:rsidR="00053888" w:rsidRPr="003C171F" w14:paraId="66BC6674" w14:textId="77777777" w:rsidTr="001012D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79"/>
        </w:trPr>
        <w:tc>
          <w:tcPr>
            <w:tcW w:w="2393" w:type="dxa"/>
            <w:shd w:val="clear" w:color="auto" w:fill="auto"/>
            <w:vAlign w:val="center"/>
          </w:tcPr>
          <w:p w14:paraId="1625E021" w14:textId="77777777" w:rsidR="00053888" w:rsidRPr="003C171F" w:rsidRDefault="00053888" w:rsidP="00D406C1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3C171F">
              <w:rPr>
                <w:rFonts w:ascii="標楷體" w:hAnsi="標楷體" w:hint="eastAsia"/>
                <w:b/>
                <w:noProof/>
                <w:sz w:val="20"/>
              </w:rPr>
              <w:t>動物保護防疫所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614205D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/>
                <w:b/>
                <w:noProof/>
                <w:w w:val="100"/>
                <w:sz w:val="20"/>
              </w:rPr>
              <w:t>73,875,000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D2A697A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/>
                <w:b/>
                <w:noProof/>
                <w:w w:val="100"/>
                <w:sz w:val="20"/>
              </w:rPr>
              <w:t>69,231,386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F1D310F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DEFC7B9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2CDAB52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/>
                <w:b/>
                <w:noProof/>
                <w:w w:val="100"/>
                <w:sz w:val="20"/>
              </w:rPr>
              <w:t>67,681,697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7323B95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/>
                <w:b/>
                <w:noProof/>
                <w:w w:val="100"/>
                <w:sz w:val="20"/>
              </w:rPr>
              <w:t>1,549,689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D24B852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/>
                <w:b/>
                <w:noProof/>
                <w:w w:val="100"/>
                <w:sz w:val="20"/>
              </w:rPr>
              <w:t>69,231,386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4BFD890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/>
                <w:b/>
                <w:noProof/>
                <w:w w:val="100"/>
                <w:sz w:val="20"/>
              </w:rPr>
              <w:t>- 4,643,614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EE3DDAF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C171F">
              <w:rPr>
                <w:rFonts w:ascii="新細明體" w:hAnsi="新細明體"/>
                <w:b/>
                <w:noProof/>
                <w:w w:val="100"/>
                <w:sz w:val="20"/>
              </w:rPr>
              <w:t>- 6.29</w:t>
            </w:r>
          </w:p>
        </w:tc>
      </w:tr>
      <w:tr w:rsidR="00053888" w:rsidRPr="003C171F" w14:paraId="2E18548E" w14:textId="77777777" w:rsidTr="001012D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79"/>
        </w:trPr>
        <w:tc>
          <w:tcPr>
            <w:tcW w:w="2393" w:type="dxa"/>
            <w:shd w:val="clear" w:color="auto" w:fill="auto"/>
            <w:vAlign w:val="center"/>
          </w:tcPr>
          <w:p w14:paraId="64B34ED9" w14:textId="77777777" w:rsidR="00053888" w:rsidRPr="003C171F" w:rsidRDefault="00053888" w:rsidP="00D406C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3C171F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DE4CB73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25,257,000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D5DD4D7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22,770,018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3BB22AE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D2E6099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73CC34C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22,754,018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11CFBDF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16,000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FF77BDF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22,770,018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457D608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- 2,486,982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8BAB756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- 9.85</w:t>
            </w:r>
          </w:p>
        </w:tc>
      </w:tr>
      <w:tr w:rsidR="00053888" w:rsidRPr="003C171F" w14:paraId="5B9ADA7B" w14:textId="77777777" w:rsidTr="001012D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79"/>
        </w:trPr>
        <w:tc>
          <w:tcPr>
            <w:tcW w:w="2393" w:type="dxa"/>
            <w:shd w:val="clear" w:color="auto" w:fill="auto"/>
            <w:vAlign w:val="center"/>
          </w:tcPr>
          <w:p w14:paraId="76709E3B" w14:textId="77777777" w:rsidR="00053888" w:rsidRPr="003C171F" w:rsidRDefault="00053888" w:rsidP="00D406C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3C171F">
              <w:rPr>
                <w:rFonts w:ascii="標楷體" w:hAnsi="標楷體" w:hint="eastAsia"/>
                <w:noProof/>
                <w:sz w:val="20"/>
              </w:rPr>
              <w:t>動物防疫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97324AF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48,315,000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153331A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46,158,368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FDC4B01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136480C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A76B04D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44,624,679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6565FCC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1,533,689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AA60F8A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46,158,368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FAF19D7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- 2,156,632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B7F3ED8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- 4.46</w:t>
            </w:r>
          </w:p>
        </w:tc>
      </w:tr>
      <w:tr w:rsidR="00053888" w:rsidRPr="003C171F" w14:paraId="363227B9" w14:textId="77777777" w:rsidTr="001012D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79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BC7DD1" w14:textId="77777777" w:rsidR="00053888" w:rsidRPr="003C171F" w:rsidRDefault="00053888" w:rsidP="00D406C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3C171F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33B2AA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303,000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59E146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303,000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41924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552B9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A3321D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303,000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C65122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373F2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303,000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23E8A7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A10B0F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</w:tbl>
    <w:p w14:paraId="3D2AC5EA" w14:textId="77777777" w:rsidR="00053888" w:rsidRPr="003C171F" w:rsidRDefault="00053888" w:rsidP="00053888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2CF77674" w14:textId="49CC9E98" w:rsidR="00053888" w:rsidRPr="003C171F" w:rsidRDefault="00DD463E" w:rsidP="003C171F">
      <w:pPr>
        <w:pStyle w:val="a9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 w:rsidRPr="003C171F">
        <w:rPr>
          <w:rFonts w:ascii="標楷體" w:eastAsia="標楷體" w:hAnsi="標楷體" w:hint="eastAsia"/>
        </w:rPr>
        <w:t>（</w:t>
      </w:r>
      <w:r w:rsidRPr="003C171F">
        <w:rPr>
          <w:rFonts w:ascii="標楷體" w:eastAsia="標楷體" w:hAnsi="標楷體"/>
        </w:rPr>
        <w:t>2</w:t>
      </w:r>
      <w:r w:rsidRPr="003C171F">
        <w:rPr>
          <w:rFonts w:ascii="標楷體" w:eastAsia="標楷體" w:hAnsi="標楷體" w:hint="eastAsia"/>
        </w:rPr>
        <w:t>）</w:t>
      </w:r>
      <w:r w:rsidR="00053888" w:rsidRPr="003C171F">
        <w:rPr>
          <w:rFonts w:ascii="標楷體" w:eastAsia="標楷體" w:hAnsi="標楷體" w:hint="eastAsia"/>
        </w:rPr>
        <w:t>以前年度部分</w:t>
      </w:r>
    </w:p>
    <w:p w14:paraId="2C880ED1" w14:textId="77777777" w:rsidR="00053888" w:rsidRPr="003C171F" w:rsidRDefault="00053888" w:rsidP="00DD463E">
      <w:pPr>
        <w:pStyle w:val="a9"/>
        <w:ind w:leftChars="0" w:left="0" w:rightChars="-14" w:right="-22"/>
        <w:jc w:val="right"/>
        <w:rPr>
          <w:rFonts w:ascii="標楷體" w:eastAsia="標楷體" w:hAnsi="標楷體"/>
        </w:rPr>
      </w:pPr>
      <w:r w:rsidRPr="003C171F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923" w:type="dxa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"/>
        <w:gridCol w:w="556"/>
        <w:gridCol w:w="2687"/>
        <w:gridCol w:w="2188"/>
        <w:gridCol w:w="2267"/>
        <w:gridCol w:w="2297"/>
        <w:gridCol w:w="2312"/>
        <w:gridCol w:w="2326"/>
        <w:gridCol w:w="2353"/>
        <w:gridCol w:w="2239"/>
        <w:gridCol w:w="1624"/>
      </w:tblGrid>
      <w:tr w:rsidR="00053888" w:rsidRPr="003C171F" w14:paraId="7A8CAABD" w14:textId="77777777" w:rsidTr="00D90FEC">
        <w:trPr>
          <w:gridBefore w:val="1"/>
          <w:wBefore w:w="74" w:type="dxa"/>
          <w:tblHeader/>
        </w:trPr>
        <w:tc>
          <w:tcPr>
            <w:tcW w:w="55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AD371F" w14:textId="77777777" w:rsidR="00053888" w:rsidRPr="003C171F" w:rsidRDefault="00053888" w:rsidP="00D406C1">
            <w:pPr>
              <w:pStyle w:val="a8"/>
              <w:ind w:left="48" w:right="48"/>
              <w:rPr>
                <w:rFonts w:ascii="標楷體" w:hAnsi="標楷體"/>
              </w:rPr>
            </w:pPr>
            <w:r w:rsidRPr="003C171F">
              <w:t>年度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 w14:paraId="6228A03D" w14:textId="77777777" w:rsidR="00053888" w:rsidRPr="003C171F" w:rsidRDefault="00053888" w:rsidP="00D406C1">
            <w:pPr>
              <w:jc w:val="distribute"/>
              <w:rPr>
                <w:rFonts w:hAnsi="標楷體"/>
                <w:sz w:val="20"/>
              </w:rPr>
            </w:pPr>
            <w:r w:rsidRPr="003C171F">
              <w:rPr>
                <w:rFonts w:hAnsi="標楷體"/>
                <w:sz w:val="20"/>
              </w:rPr>
              <w:t>科目</w:t>
            </w:r>
          </w:p>
        </w:tc>
        <w:tc>
          <w:tcPr>
            <w:tcW w:w="2188" w:type="dxa"/>
            <w:vMerge w:val="restart"/>
            <w:shd w:val="clear" w:color="auto" w:fill="auto"/>
            <w:vAlign w:val="center"/>
          </w:tcPr>
          <w:p w14:paraId="4B98274A" w14:textId="77777777" w:rsidR="00053888" w:rsidRPr="003C171F" w:rsidRDefault="00053888" w:rsidP="00D406C1">
            <w:pPr>
              <w:jc w:val="distribute"/>
              <w:rPr>
                <w:rFonts w:hAnsi="標楷體"/>
                <w:sz w:val="20"/>
              </w:rPr>
            </w:pPr>
            <w:r w:rsidRPr="003C171F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876" w:type="dxa"/>
            <w:gridSpan w:val="3"/>
            <w:shd w:val="clear" w:color="auto" w:fill="auto"/>
            <w:vAlign w:val="center"/>
          </w:tcPr>
          <w:p w14:paraId="272827A3" w14:textId="77777777" w:rsidR="00053888" w:rsidRPr="003C171F" w:rsidRDefault="00053888" w:rsidP="00D406C1">
            <w:pPr>
              <w:jc w:val="distribute"/>
              <w:rPr>
                <w:rFonts w:hAnsi="標楷體"/>
                <w:sz w:val="20"/>
              </w:rPr>
            </w:pPr>
            <w:r w:rsidRPr="003C171F">
              <w:rPr>
                <w:rFonts w:hAnsi="標楷體"/>
                <w:sz w:val="20"/>
              </w:rPr>
              <w:t>修正數</w:t>
            </w:r>
          </w:p>
        </w:tc>
        <w:tc>
          <w:tcPr>
            <w:tcW w:w="8542" w:type="dxa"/>
            <w:gridSpan w:val="4"/>
            <w:shd w:val="clear" w:color="auto" w:fill="auto"/>
            <w:vAlign w:val="center"/>
          </w:tcPr>
          <w:p w14:paraId="4A856551" w14:textId="77777777" w:rsidR="00053888" w:rsidRPr="003C171F" w:rsidRDefault="00053888" w:rsidP="00D406C1">
            <w:pPr>
              <w:jc w:val="distribute"/>
              <w:rPr>
                <w:rFonts w:hAnsi="標楷體"/>
                <w:sz w:val="20"/>
              </w:rPr>
            </w:pPr>
            <w:r w:rsidRPr="003C171F">
              <w:rPr>
                <w:rFonts w:hAnsi="標楷體"/>
                <w:sz w:val="20"/>
              </w:rPr>
              <w:t>決算審定數</w:t>
            </w:r>
          </w:p>
        </w:tc>
      </w:tr>
      <w:tr w:rsidR="00D90FEC" w:rsidRPr="003C171F" w14:paraId="6FF0BFD7" w14:textId="77777777" w:rsidTr="00D90FEC">
        <w:trPr>
          <w:gridBefore w:val="1"/>
          <w:wBefore w:w="74" w:type="dxa"/>
          <w:tblHeader/>
        </w:trPr>
        <w:tc>
          <w:tcPr>
            <w:tcW w:w="556" w:type="dxa"/>
            <w:vMerge/>
            <w:shd w:val="clear" w:color="auto" w:fill="auto"/>
            <w:vAlign w:val="center"/>
          </w:tcPr>
          <w:p w14:paraId="017F1E75" w14:textId="77777777" w:rsidR="00053888" w:rsidRPr="003C171F" w:rsidRDefault="00053888" w:rsidP="00D406C1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687" w:type="dxa"/>
            <w:vMerge/>
            <w:shd w:val="clear" w:color="auto" w:fill="auto"/>
            <w:vAlign w:val="center"/>
          </w:tcPr>
          <w:p w14:paraId="04C0237B" w14:textId="77777777" w:rsidR="00053888" w:rsidRPr="003C171F" w:rsidRDefault="00053888" w:rsidP="00D406C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88" w:type="dxa"/>
            <w:vMerge/>
            <w:shd w:val="clear" w:color="auto" w:fill="auto"/>
            <w:vAlign w:val="center"/>
          </w:tcPr>
          <w:p w14:paraId="5A1DE945" w14:textId="77777777" w:rsidR="00053888" w:rsidRPr="003C171F" w:rsidRDefault="00053888" w:rsidP="00D406C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488ADB42" w14:textId="77777777" w:rsidR="00053888" w:rsidRPr="003C171F" w:rsidRDefault="00053888" w:rsidP="00D406C1">
            <w:pPr>
              <w:jc w:val="distribute"/>
              <w:rPr>
                <w:rFonts w:hAnsi="標楷體"/>
                <w:sz w:val="20"/>
              </w:rPr>
            </w:pPr>
            <w:r w:rsidRPr="003C171F">
              <w:rPr>
                <w:rFonts w:hAnsi="標楷體"/>
                <w:sz w:val="20"/>
              </w:rPr>
              <w:t>減免</w:t>
            </w:r>
            <w:r w:rsidRPr="003C171F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297" w:type="dxa"/>
            <w:vMerge w:val="restart"/>
            <w:shd w:val="clear" w:color="auto" w:fill="auto"/>
            <w:vAlign w:val="center"/>
          </w:tcPr>
          <w:p w14:paraId="120A4FBE" w14:textId="77777777" w:rsidR="00053888" w:rsidRPr="003C171F" w:rsidRDefault="00053888" w:rsidP="00D406C1">
            <w:pPr>
              <w:jc w:val="distribute"/>
              <w:rPr>
                <w:rFonts w:hAnsi="標楷體"/>
                <w:sz w:val="20"/>
              </w:rPr>
            </w:pPr>
            <w:r w:rsidRPr="003C171F">
              <w:rPr>
                <w:rFonts w:hAnsi="標楷體"/>
                <w:sz w:val="20"/>
              </w:rPr>
              <w:t>實現數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30A1DA8E" w14:textId="77777777" w:rsidR="00053888" w:rsidRPr="003C171F" w:rsidRDefault="00053888" w:rsidP="00D406C1">
            <w:pPr>
              <w:jc w:val="distribute"/>
              <w:rPr>
                <w:rFonts w:hAnsi="標楷體"/>
                <w:sz w:val="20"/>
              </w:rPr>
            </w:pPr>
            <w:r w:rsidRPr="003C171F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26" w:type="dxa"/>
            <w:vMerge w:val="restart"/>
            <w:shd w:val="clear" w:color="auto" w:fill="auto"/>
            <w:vAlign w:val="center"/>
          </w:tcPr>
          <w:p w14:paraId="4C4A4BB5" w14:textId="6EAF36D4" w:rsidR="00053888" w:rsidRPr="003C171F" w:rsidRDefault="00053888" w:rsidP="00D406C1">
            <w:pPr>
              <w:jc w:val="distribute"/>
              <w:rPr>
                <w:rFonts w:hAnsi="標楷體"/>
                <w:sz w:val="20"/>
              </w:rPr>
            </w:pPr>
            <w:r w:rsidRPr="003C171F">
              <w:rPr>
                <w:rFonts w:hAnsi="標楷體"/>
                <w:sz w:val="20"/>
              </w:rPr>
              <w:t>減免</w:t>
            </w:r>
            <w:r w:rsidR="003C171F" w:rsidRPr="003C171F">
              <w:rPr>
                <w:rFonts w:hAnsi="標楷體" w:hint="eastAsia"/>
                <w:sz w:val="20"/>
              </w:rPr>
              <w:t>（</w:t>
            </w:r>
            <w:r w:rsidRPr="003C171F">
              <w:rPr>
                <w:rFonts w:hAnsi="標楷體"/>
                <w:sz w:val="20"/>
              </w:rPr>
              <w:t>註銷</w:t>
            </w:r>
            <w:r w:rsidR="003C171F" w:rsidRPr="003C171F">
              <w:rPr>
                <w:rFonts w:hAnsi="標楷體" w:hint="eastAsia"/>
                <w:sz w:val="20"/>
              </w:rPr>
              <w:t>）</w:t>
            </w:r>
            <w:r w:rsidRPr="003C171F">
              <w:rPr>
                <w:rFonts w:hAnsi="標楷體"/>
                <w:sz w:val="20"/>
              </w:rPr>
              <w:t>數</w:t>
            </w:r>
          </w:p>
        </w:tc>
        <w:tc>
          <w:tcPr>
            <w:tcW w:w="2353" w:type="dxa"/>
            <w:vMerge w:val="restart"/>
            <w:shd w:val="clear" w:color="auto" w:fill="auto"/>
            <w:vAlign w:val="center"/>
          </w:tcPr>
          <w:p w14:paraId="59473B97" w14:textId="77777777" w:rsidR="00053888" w:rsidRPr="003C171F" w:rsidRDefault="00053888" w:rsidP="00D406C1">
            <w:pPr>
              <w:jc w:val="distribute"/>
              <w:rPr>
                <w:rFonts w:hAnsi="標楷體"/>
                <w:sz w:val="20"/>
              </w:rPr>
            </w:pPr>
            <w:r w:rsidRPr="003C171F">
              <w:rPr>
                <w:rFonts w:hAnsi="標楷體"/>
                <w:sz w:val="20"/>
              </w:rPr>
              <w:t>實現數</w:t>
            </w:r>
          </w:p>
        </w:tc>
        <w:tc>
          <w:tcPr>
            <w:tcW w:w="3863" w:type="dxa"/>
            <w:gridSpan w:val="2"/>
            <w:shd w:val="clear" w:color="auto" w:fill="auto"/>
            <w:vAlign w:val="center"/>
          </w:tcPr>
          <w:p w14:paraId="1CC5EBB8" w14:textId="77777777" w:rsidR="00053888" w:rsidRPr="003C171F" w:rsidRDefault="00053888" w:rsidP="00D406C1">
            <w:pPr>
              <w:jc w:val="distribute"/>
              <w:rPr>
                <w:rFonts w:hAnsi="標楷體"/>
                <w:sz w:val="20"/>
              </w:rPr>
            </w:pPr>
            <w:r w:rsidRPr="003C171F">
              <w:rPr>
                <w:rFonts w:hAnsi="標楷體"/>
                <w:sz w:val="20"/>
              </w:rPr>
              <w:t>應付保留數</w:t>
            </w:r>
          </w:p>
        </w:tc>
      </w:tr>
      <w:tr w:rsidR="00D90FEC" w:rsidRPr="003C171F" w14:paraId="0C660010" w14:textId="77777777" w:rsidTr="00D90FEC">
        <w:trPr>
          <w:gridBefore w:val="1"/>
          <w:wBefore w:w="74" w:type="dxa"/>
          <w:tblHeader/>
        </w:trPr>
        <w:tc>
          <w:tcPr>
            <w:tcW w:w="556" w:type="dxa"/>
            <w:vMerge/>
            <w:shd w:val="clear" w:color="auto" w:fill="auto"/>
            <w:vAlign w:val="center"/>
          </w:tcPr>
          <w:p w14:paraId="01FC9EAF" w14:textId="77777777" w:rsidR="00053888" w:rsidRPr="003C171F" w:rsidRDefault="00053888" w:rsidP="00D406C1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687" w:type="dxa"/>
            <w:vMerge/>
            <w:shd w:val="clear" w:color="auto" w:fill="auto"/>
            <w:vAlign w:val="center"/>
          </w:tcPr>
          <w:p w14:paraId="5360518D" w14:textId="77777777" w:rsidR="00053888" w:rsidRPr="003C171F" w:rsidRDefault="00053888" w:rsidP="00D406C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88" w:type="dxa"/>
            <w:vMerge/>
            <w:shd w:val="clear" w:color="auto" w:fill="auto"/>
            <w:vAlign w:val="center"/>
          </w:tcPr>
          <w:p w14:paraId="31256DFC" w14:textId="77777777" w:rsidR="00053888" w:rsidRPr="003C171F" w:rsidRDefault="00053888" w:rsidP="00D406C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03F92C46" w14:textId="77777777" w:rsidR="00053888" w:rsidRPr="003C171F" w:rsidRDefault="00053888" w:rsidP="00D406C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97" w:type="dxa"/>
            <w:vMerge/>
            <w:shd w:val="clear" w:color="auto" w:fill="auto"/>
            <w:vAlign w:val="center"/>
          </w:tcPr>
          <w:p w14:paraId="09243719" w14:textId="77777777" w:rsidR="00053888" w:rsidRPr="003C171F" w:rsidRDefault="00053888" w:rsidP="00D406C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4D62805D" w14:textId="77777777" w:rsidR="00053888" w:rsidRPr="003C171F" w:rsidRDefault="00053888" w:rsidP="00D406C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26" w:type="dxa"/>
            <w:vMerge/>
            <w:shd w:val="clear" w:color="auto" w:fill="auto"/>
            <w:vAlign w:val="center"/>
          </w:tcPr>
          <w:p w14:paraId="56E35829" w14:textId="77777777" w:rsidR="00053888" w:rsidRPr="003C171F" w:rsidRDefault="00053888" w:rsidP="00D406C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53" w:type="dxa"/>
            <w:vMerge/>
            <w:shd w:val="clear" w:color="auto" w:fill="auto"/>
            <w:vAlign w:val="center"/>
          </w:tcPr>
          <w:p w14:paraId="6AB9F7B5" w14:textId="77777777" w:rsidR="00053888" w:rsidRPr="003C171F" w:rsidRDefault="00053888" w:rsidP="00D406C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7B60BA49" w14:textId="77777777" w:rsidR="00053888" w:rsidRPr="003C171F" w:rsidRDefault="00053888" w:rsidP="00D406C1">
            <w:pPr>
              <w:jc w:val="distribute"/>
              <w:rPr>
                <w:rFonts w:hAnsi="標楷體"/>
                <w:sz w:val="20"/>
              </w:rPr>
            </w:pPr>
            <w:r w:rsidRPr="003C171F">
              <w:rPr>
                <w:rFonts w:hAnsi="標楷體"/>
                <w:sz w:val="20"/>
              </w:rPr>
              <w:t>金額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48D77310" w14:textId="77777777" w:rsidR="00053888" w:rsidRPr="003C171F" w:rsidRDefault="00053888" w:rsidP="00D406C1">
            <w:pPr>
              <w:jc w:val="center"/>
              <w:rPr>
                <w:rFonts w:hAnsi="標楷體"/>
                <w:sz w:val="20"/>
              </w:rPr>
            </w:pPr>
            <w:r w:rsidRPr="003C171F">
              <w:rPr>
                <w:rFonts w:hAnsi="標楷體"/>
                <w:sz w:val="20"/>
              </w:rPr>
              <w:t>％</w:t>
            </w:r>
          </w:p>
        </w:tc>
      </w:tr>
      <w:tr w:rsidR="00D90FEC" w:rsidRPr="003C171F" w14:paraId="549358D2" w14:textId="77777777" w:rsidTr="003401BA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630" w:type="dxa"/>
            <w:gridSpan w:val="2"/>
            <w:shd w:val="clear" w:color="auto" w:fill="auto"/>
            <w:vAlign w:val="center"/>
          </w:tcPr>
          <w:p w14:paraId="401D11B9" w14:textId="77777777" w:rsidR="00053888" w:rsidRPr="003C171F" w:rsidRDefault="00053888" w:rsidP="00D406C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7" w:type="dxa"/>
            <w:shd w:val="clear" w:color="auto" w:fill="auto"/>
            <w:vAlign w:val="center"/>
          </w:tcPr>
          <w:p w14:paraId="363DAA9E" w14:textId="77777777" w:rsidR="00053888" w:rsidRPr="003C171F" w:rsidRDefault="00053888" w:rsidP="00EF2ED3">
            <w:pPr>
              <w:ind w:rightChars="-50" w:right="-80"/>
              <w:jc w:val="distribute"/>
              <w:rPr>
                <w:rFonts w:hAnsi="標楷體"/>
                <w:b/>
                <w:sz w:val="20"/>
              </w:rPr>
            </w:pPr>
            <w:r w:rsidRPr="003C171F">
              <w:rPr>
                <w:rFonts w:hAnsi="標楷體" w:hint="eastAsia"/>
                <w:b/>
                <w:noProof/>
                <w:sz w:val="20"/>
              </w:rPr>
              <w:t>農業處主管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76C74304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3C171F">
              <w:rPr>
                <w:rFonts w:ascii="新細明體" w:hAnsi="新細明體"/>
                <w:b/>
                <w:noProof/>
                <w:sz w:val="20"/>
              </w:rPr>
              <w:t>6,072,657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562E591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3C17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4E0DC1EB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3C17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0D530D6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3C17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6" w:type="dxa"/>
            <w:shd w:val="clear" w:color="auto" w:fill="auto"/>
            <w:vAlign w:val="center"/>
          </w:tcPr>
          <w:p w14:paraId="0DBF3AC4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3C17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14:paraId="7C3E2D71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3C171F">
              <w:rPr>
                <w:rFonts w:ascii="新細明體" w:hAnsi="新細明體"/>
                <w:b/>
                <w:noProof/>
                <w:sz w:val="20"/>
              </w:rPr>
              <w:t>6,072,657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78625540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3C17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6F6D70F5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3C17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D90FEC" w:rsidRPr="003C171F" w14:paraId="1D44FC03" w14:textId="77777777" w:rsidTr="003401BA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630" w:type="dxa"/>
            <w:gridSpan w:val="2"/>
            <w:shd w:val="clear" w:color="auto" w:fill="auto"/>
            <w:vAlign w:val="center"/>
          </w:tcPr>
          <w:p w14:paraId="33C346D5" w14:textId="77777777" w:rsidR="00053888" w:rsidRPr="003C171F" w:rsidRDefault="00053888" w:rsidP="00D406C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7" w:type="dxa"/>
            <w:shd w:val="clear" w:color="auto" w:fill="auto"/>
            <w:vAlign w:val="center"/>
          </w:tcPr>
          <w:p w14:paraId="65812B59" w14:textId="77777777" w:rsidR="00053888" w:rsidRPr="003C171F" w:rsidRDefault="00053888" w:rsidP="00EF2ED3">
            <w:pPr>
              <w:ind w:leftChars="100" w:left="160" w:rightChars="-50" w:right="-80"/>
              <w:jc w:val="distribute"/>
              <w:rPr>
                <w:rFonts w:hAnsi="標楷體"/>
                <w:b/>
                <w:sz w:val="20"/>
              </w:rPr>
            </w:pPr>
            <w:r w:rsidRPr="003C171F">
              <w:rPr>
                <w:rFonts w:hAnsi="標楷體" w:hint="eastAsia"/>
                <w:b/>
                <w:noProof/>
                <w:sz w:val="20"/>
              </w:rPr>
              <w:t>動物保護防疫所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2768EA99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3C171F">
              <w:rPr>
                <w:rFonts w:ascii="新細明體" w:hAnsi="新細明體"/>
                <w:b/>
                <w:noProof/>
                <w:sz w:val="20"/>
              </w:rPr>
              <w:t>6,072,657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EFCAD52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3C17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3E921667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3C17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57251C0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3C17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6" w:type="dxa"/>
            <w:shd w:val="clear" w:color="auto" w:fill="auto"/>
            <w:vAlign w:val="center"/>
          </w:tcPr>
          <w:p w14:paraId="0DB6EE8C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3C17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14:paraId="3DEA2263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3C171F">
              <w:rPr>
                <w:rFonts w:ascii="新細明體" w:hAnsi="新細明體"/>
                <w:b/>
                <w:noProof/>
                <w:sz w:val="20"/>
              </w:rPr>
              <w:t>6,072,657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5A360C46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3C17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6681D13D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3C17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D90FEC" w:rsidRPr="003C171F" w14:paraId="446B3432" w14:textId="77777777" w:rsidTr="003401BA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630" w:type="dxa"/>
            <w:gridSpan w:val="2"/>
            <w:shd w:val="clear" w:color="auto" w:fill="auto"/>
            <w:vAlign w:val="center"/>
          </w:tcPr>
          <w:p w14:paraId="7A84B350" w14:textId="77777777" w:rsidR="00053888" w:rsidRPr="003C171F" w:rsidRDefault="00053888" w:rsidP="00D406C1">
            <w:pPr>
              <w:jc w:val="center"/>
              <w:rPr>
                <w:rFonts w:ascii="新細明體" w:hAnsi="新細明體"/>
                <w:sz w:val="20"/>
              </w:rPr>
            </w:pPr>
            <w:r w:rsidRPr="003C171F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687" w:type="dxa"/>
            <w:shd w:val="clear" w:color="auto" w:fill="auto"/>
            <w:vAlign w:val="center"/>
          </w:tcPr>
          <w:p w14:paraId="4FDFF50E" w14:textId="77777777" w:rsidR="00053888" w:rsidRPr="003C171F" w:rsidRDefault="00053888" w:rsidP="00EF2ED3">
            <w:pPr>
              <w:ind w:leftChars="200" w:left="320" w:rightChars="-50" w:right="-80"/>
              <w:jc w:val="distribute"/>
              <w:rPr>
                <w:rFonts w:hAnsi="標楷體"/>
                <w:b/>
                <w:sz w:val="20"/>
              </w:rPr>
            </w:pPr>
            <w:r w:rsidRPr="003C171F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5DC8F0A0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3C171F">
              <w:rPr>
                <w:rFonts w:ascii="新細明體" w:hAnsi="新細明體"/>
                <w:b/>
                <w:noProof/>
                <w:sz w:val="20"/>
              </w:rPr>
              <w:t>6,072,657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0C42277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3C17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7F6AD7C3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3C17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0E45E4F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3C17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6" w:type="dxa"/>
            <w:shd w:val="clear" w:color="auto" w:fill="auto"/>
            <w:vAlign w:val="center"/>
          </w:tcPr>
          <w:p w14:paraId="1402D57E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3C17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14:paraId="4BC4FF9D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3C171F">
              <w:rPr>
                <w:rFonts w:ascii="新細明體" w:hAnsi="新細明體"/>
                <w:b/>
                <w:noProof/>
                <w:sz w:val="20"/>
              </w:rPr>
              <w:t>6,072,657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5F8F16C1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3C17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0F68D976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3C17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D90FEC" w:rsidRPr="003C171F" w14:paraId="759DEAE9" w14:textId="77777777" w:rsidTr="003401BA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630" w:type="dxa"/>
            <w:gridSpan w:val="2"/>
            <w:shd w:val="clear" w:color="auto" w:fill="auto"/>
            <w:vAlign w:val="center"/>
          </w:tcPr>
          <w:p w14:paraId="5FBE4212" w14:textId="77777777" w:rsidR="00053888" w:rsidRPr="003C171F" w:rsidRDefault="00053888" w:rsidP="00D406C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7" w:type="dxa"/>
            <w:shd w:val="clear" w:color="auto" w:fill="auto"/>
            <w:vAlign w:val="center"/>
          </w:tcPr>
          <w:p w14:paraId="20F99990" w14:textId="77777777" w:rsidR="00053888" w:rsidRPr="003C171F" w:rsidRDefault="00053888" w:rsidP="00EF2ED3">
            <w:pPr>
              <w:ind w:leftChars="200" w:left="320" w:rightChars="-50" w:right="-80"/>
              <w:jc w:val="distribute"/>
              <w:rPr>
                <w:rFonts w:hAnsi="標楷體"/>
                <w:sz w:val="20"/>
              </w:rPr>
            </w:pPr>
            <w:r w:rsidRPr="003C171F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2284E7CE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3C171F">
              <w:rPr>
                <w:rFonts w:ascii="新細明體" w:hAnsi="新細明體"/>
                <w:noProof/>
                <w:sz w:val="20"/>
              </w:rPr>
              <w:t>16,000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FBD900B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064BD768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693695B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6" w:type="dxa"/>
            <w:shd w:val="clear" w:color="auto" w:fill="auto"/>
            <w:vAlign w:val="center"/>
          </w:tcPr>
          <w:p w14:paraId="003D80DC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14:paraId="52851F42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3C171F">
              <w:rPr>
                <w:rFonts w:ascii="新細明體" w:hAnsi="新細明體"/>
                <w:noProof/>
                <w:sz w:val="20"/>
              </w:rPr>
              <w:t>16,000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580D0EAD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07F8FA10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90FEC" w:rsidRPr="003C171F" w14:paraId="52D82EBF" w14:textId="77777777" w:rsidTr="003401BA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630" w:type="dxa"/>
            <w:gridSpan w:val="2"/>
            <w:shd w:val="clear" w:color="auto" w:fill="auto"/>
            <w:vAlign w:val="center"/>
          </w:tcPr>
          <w:p w14:paraId="4649E834" w14:textId="77777777" w:rsidR="00053888" w:rsidRPr="003C171F" w:rsidRDefault="00053888" w:rsidP="00D406C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7" w:type="dxa"/>
            <w:shd w:val="clear" w:color="auto" w:fill="auto"/>
            <w:vAlign w:val="center"/>
          </w:tcPr>
          <w:p w14:paraId="1C5DDA99" w14:textId="77777777" w:rsidR="00053888" w:rsidRPr="003C171F" w:rsidRDefault="00053888" w:rsidP="00EF2ED3">
            <w:pPr>
              <w:ind w:leftChars="200" w:left="320" w:rightChars="-50" w:right="-80"/>
              <w:jc w:val="distribute"/>
              <w:rPr>
                <w:rFonts w:hAnsi="標楷體"/>
                <w:sz w:val="20"/>
              </w:rPr>
            </w:pPr>
            <w:r w:rsidRPr="003C171F">
              <w:rPr>
                <w:rFonts w:hAnsi="標楷體" w:hint="eastAsia"/>
                <w:noProof/>
                <w:sz w:val="20"/>
              </w:rPr>
              <w:t>動物防疫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5797F2E7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3C171F">
              <w:rPr>
                <w:rFonts w:ascii="新細明體" w:hAnsi="新細明體"/>
                <w:noProof/>
                <w:sz w:val="20"/>
              </w:rPr>
              <w:t>1,856,657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B4E6127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08F22230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C163938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6" w:type="dxa"/>
            <w:shd w:val="clear" w:color="auto" w:fill="auto"/>
            <w:vAlign w:val="center"/>
          </w:tcPr>
          <w:p w14:paraId="0B9DF283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14:paraId="456D44E9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3C171F">
              <w:rPr>
                <w:rFonts w:ascii="新細明體" w:hAnsi="新細明體"/>
                <w:noProof/>
                <w:sz w:val="20"/>
              </w:rPr>
              <w:t>1,856,657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0BF976C4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7C4DE1B1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90FEC" w:rsidRPr="003C171F" w14:paraId="29E18D20" w14:textId="77777777" w:rsidTr="003401BA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6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864182" w14:textId="77777777" w:rsidR="00053888" w:rsidRPr="003C171F" w:rsidRDefault="00053888" w:rsidP="00D406C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8BF630" w14:textId="77777777" w:rsidR="00053888" w:rsidRPr="003C171F" w:rsidRDefault="00053888" w:rsidP="00EF2ED3">
            <w:pPr>
              <w:ind w:leftChars="200" w:left="320" w:rightChars="-50" w:right="-80"/>
              <w:jc w:val="distribute"/>
              <w:rPr>
                <w:rFonts w:hAnsi="標楷體"/>
                <w:sz w:val="20"/>
              </w:rPr>
            </w:pPr>
            <w:r w:rsidRPr="003C171F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1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7060BC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3C171F">
              <w:rPr>
                <w:rFonts w:ascii="新細明體" w:hAnsi="新細明體"/>
                <w:noProof/>
                <w:sz w:val="20"/>
              </w:rPr>
              <w:t>4,200,000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3BE935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6E7916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80ADF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35EA9A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75C466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3C171F">
              <w:rPr>
                <w:rFonts w:ascii="新細明體" w:hAnsi="新細明體"/>
                <w:noProof/>
                <w:sz w:val="20"/>
              </w:rPr>
              <w:t>4,200,000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C6E93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2AB7FF" w14:textId="77777777" w:rsidR="00053888" w:rsidRPr="003C171F" w:rsidRDefault="00053888" w:rsidP="00171348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3C17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4CEFD626" w14:textId="77777777" w:rsidR="00053888" w:rsidRPr="003C171F" w:rsidRDefault="00053888" w:rsidP="00053888">
      <w:pPr>
        <w:ind w:rightChars="107" w:right="171"/>
      </w:pPr>
    </w:p>
    <w:p w14:paraId="2E48D0B2" w14:textId="1C74C30F" w:rsidR="003C171F" w:rsidRDefault="003C171F" w:rsidP="003C171F">
      <w:pPr>
        <w:pStyle w:val="10"/>
        <w:spacing w:before="72" w:after="72"/>
        <w:ind w:leftChars="200" w:left="992" w:hanging="672"/>
        <w:rPr>
          <w:b/>
          <w:bCs/>
          <w:sz w:val="32"/>
        </w:rPr>
      </w:pPr>
      <w:r w:rsidRPr="003C171F">
        <w:rPr>
          <w:rFonts w:hint="eastAsia"/>
          <w:b/>
          <w:bCs/>
          <w:sz w:val="32"/>
        </w:rPr>
        <w:t>（</w:t>
      </w:r>
      <w:r w:rsidR="00DD463E" w:rsidRPr="003C171F">
        <w:rPr>
          <w:rFonts w:hint="eastAsia"/>
          <w:b/>
          <w:bCs/>
          <w:sz w:val="32"/>
        </w:rPr>
        <w:t>二</w:t>
      </w:r>
      <w:r w:rsidRPr="003C171F">
        <w:rPr>
          <w:rFonts w:hint="eastAsia"/>
          <w:b/>
          <w:bCs/>
          <w:sz w:val="32"/>
        </w:rPr>
        <w:t>）</w:t>
      </w:r>
      <w:r w:rsidR="00053888" w:rsidRPr="003C171F">
        <w:rPr>
          <w:rFonts w:hint="eastAsia"/>
          <w:b/>
          <w:bCs/>
          <w:sz w:val="32"/>
        </w:rPr>
        <w:t>各項差異原因分析簡明表</w:t>
      </w:r>
    </w:p>
    <w:p w14:paraId="466BD6F6" w14:textId="77777777" w:rsidR="003C171F" w:rsidRPr="0088515F" w:rsidRDefault="003C171F" w:rsidP="0088515F">
      <w:pPr>
        <w:pStyle w:val="10"/>
        <w:spacing w:line="240" w:lineRule="auto"/>
        <w:ind w:leftChars="200" w:left="995" w:hanging="675"/>
        <w:rPr>
          <w:b/>
          <w:bCs/>
          <w:sz w:val="32"/>
        </w:rPr>
      </w:pPr>
    </w:p>
    <w:p w14:paraId="52A92971" w14:textId="435B417B" w:rsidR="00053888" w:rsidRPr="003C171F" w:rsidRDefault="00DD463E" w:rsidP="003C171F">
      <w:pPr>
        <w:ind w:leftChars="225" w:left="360"/>
        <w:jc w:val="both"/>
        <w:rPr>
          <w:b/>
          <w:bCs/>
          <w:sz w:val="28"/>
        </w:rPr>
      </w:pPr>
      <w:r w:rsidRPr="003C171F">
        <w:rPr>
          <w:rFonts w:hint="eastAsia"/>
          <w:b/>
          <w:bCs/>
          <w:sz w:val="28"/>
        </w:rPr>
        <w:t>1.</w:t>
      </w:r>
      <w:r w:rsidR="00053888" w:rsidRPr="003C171F">
        <w:rPr>
          <w:rFonts w:hint="eastAsia"/>
          <w:b/>
          <w:bCs/>
          <w:sz w:val="28"/>
        </w:rPr>
        <w:t>歲入部分</w:t>
      </w:r>
    </w:p>
    <w:p w14:paraId="3EA7C56B" w14:textId="7A4D136B" w:rsidR="00053888" w:rsidRPr="003C171F" w:rsidRDefault="00DD463E" w:rsidP="003C171F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3C171F">
        <w:rPr>
          <w:rFonts w:ascii="標楷體" w:eastAsia="標楷體" w:hAnsi="標楷體" w:hint="eastAsia"/>
        </w:rPr>
        <w:t>（</w:t>
      </w:r>
      <w:r w:rsidRPr="003C171F">
        <w:rPr>
          <w:rFonts w:ascii="標楷體" w:eastAsia="標楷體" w:hAnsi="標楷體"/>
        </w:rPr>
        <w:t>1</w:t>
      </w:r>
      <w:r w:rsidRPr="003C171F">
        <w:rPr>
          <w:rFonts w:ascii="標楷體" w:eastAsia="標楷體" w:hAnsi="標楷體" w:hint="eastAsia"/>
        </w:rPr>
        <w:t>）</w:t>
      </w:r>
      <w:r w:rsidR="00053888" w:rsidRPr="003C171F">
        <w:rPr>
          <w:rFonts w:ascii="標楷體" w:eastAsia="標楷體" w:hAnsi="標楷體" w:hint="eastAsia"/>
        </w:rPr>
        <w:t>113年度應收保留數簡明表</w:t>
      </w:r>
    </w:p>
    <w:p w14:paraId="454D6CE4" w14:textId="77777777" w:rsidR="00053888" w:rsidRPr="003C171F" w:rsidRDefault="00053888" w:rsidP="00DD463E">
      <w:pPr>
        <w:pStyle w:val="aa"/>
        <w:ind w:rightChars="-75" w:right="-120"/>
        <w:rPr>
          <w:w w:val="100"/>
        </w:rPr>
      </w:pPr>
      <w:r w:rsidRPr="003C171F">
        <w:rPr>
          <w:rFonts w:hint="eastAsia"/>
          <w:w w:val="100"/>
          <w:sz w:val="24"/>
        </w:rPr>
        <w:tab/>
      </w:r>
      <w:r w:rsidRPr="003C171F">
        <w:rPr>
          <w:rFonts w:hint="eastAsia"/>
          <w:w w:val="100"/>
        </w:rPr>
        <w:t>單位</w:t>
      </w:r>
      <w:r w:rsidRPr="003C171F">
        <w:rPr>
          <w:w w:val="100"/>
        </w:rPr>
        <w:t>：</w:t>
      </w:r>
      <w:r w:rsidRPr="003C171F">
        <w:rPr>
          <w:rFonts w:hint="eastAsia"/>
          <w:w w:val="100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7"/>
        <w:gridCol w:w="2253"/>
        <w:gridCol w:w="2535"/>
        <w:gridCol w:w="1971"/>
        <w:gridCol w:w="11121"/>
      </w:tblGrid>
      <w:tr w:rsidR="00053888" w:rsidRPr="003C171F" w14:paraId="0663F404" w14:textId="77777777" w:rsidTr="00D406C1">
        <w:trPr>
          <w:cantSplit/>
          <w:trHeight w:val="128"/>
          <w:tblHeader/>
        </w:trPr>
        <w:tc>
          <w:tcPr>
            <w:tcW w:w="2957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6574A8F" w14:textId="77777777" w:rsidR="00053888" w:rsidRPr="003C171F" w:rsidRDefault="00053888" w:rsidP="00D406C1">
            <w:pPr>
              <w:pStyle w:val="a8"/>
              <w:ind w:leftChars="0" w:left="0" w:rightChars="0" w:right="0"/>
            </w:pPr>
            <w:r w:rsidRPr="003C171F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420B9" w14:textId="77777777" w:rsidR="00053888" w:rsidRPr="003C171F" w:rsidRDefault="00053888" w:rsidP="00D406C1">
            <w:pPr>
              <w:pStyle w:val="a8"/>
              <w:ind w:leftChars="0" w:left="0" w:rightChars="0" w:right="0"/>
            </w:pPr>
            <w:r w:rsidRPr="003C171F">
              <w:rPr>
                <w:rFonts w:hint="eastAsia"/>
              </w:rPr>
              <w:t>預算數</w:t>
            </w: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F82BB3" w14:textId="77777777" w:rsidR="00053888" w:rsidRPr="003C171F" w:rsidRDefault="00053888" w:rsidP="00D406C1">
            <w:pPr>
              <w:pStyle w:val="a8"/>
              <w:ind w:leftChars="0" w:left="0" w:rightChars="0" w:right="0"/>
            </w:pPr>
            <w:r w:rsidRPr="003C171F">
              <w:rPr>
                <w:rFonts w:hint="eastAsia"/>
              </w:rPr>
              <w:t>應收保留數</w:t>
            </w:r>
          </w:p>
        </w:tc>
        <w:tc>
          <w:tcPr>
            <w:tcW w:w="11121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B171B4" w14:textId="77777777" w:rsidR="00053888" w:rsidRPr="003C171F" w:rsidRDefault="00053888" w:rsidP="00D406C1">
            <w:pPr>
              <w:pStyle w:val="a8"/>
              <w:ind w:leftChars="0" w:left="0" w:rightChars="0" w:right="0"/>
            </w:pPr>
            <w:r w:rsidRPr="003C171F">
              <w:rPr>
                <w:rFonts w:hint="eastAsia"/>
              </w:rPr>
              <w:t>原因分析</w:t>
            </w:r>
          </w:p>
        </w:tc>
      </w:tr>
      <w:tr w:rsidR="00053888" w:rsidRPr="003C171F" w14:paraId="61D3E6A7" w14:textId="77777777" w:rsidTr="00D406C1">
        <w:trPr>
          <w:cantSplit/>
          <w:trHeight w:val="127"/>
          <w:tblHeader/>
        </w:trPr>
        <w:tc>
          <w:tcPr>
            <w:tcW w:w="295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394E6F7" w14:textId="77777777" w:rsidR="00053888" w:rsidRPr="003C171F" w:rsidRDefault="00053888" w:rsidP="00D406C1">
            <w:pPr>
              <w:pStyle w:val="a8"/>
              <w:ind w:leftChars="0" w:left="0" w:rightChars="0" w:right="0"/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26D5D55" w14:textId="77777777" w:rsidR="00053888" w:rsidRPr="003C171F" w:rsidRDefault="00053888" w:rsidP="00D406C1">
            <w:pPr>
              <w:pStyle w:val="a8"/>
              <w:ind w:leftChars="0" w:left="0" w:rightChars="0" w:right="0"/>
            </w:pP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A26A48" w14:textId="77777777" w:rsidR="00053888" w:rsidRPr="003C171F" w:rsidRDefault="00053888" w:rsidP="00D406C1">
            <w:pPr>
              <w:pStyle w:val="a8"/>
              <w:ind w:leftChars="0" w:left="0" w:rightChars="0" w:right="0"/>
            </w:pPr>
            <w:r w:rsidRPr="003C171F">
              <w:rPr>
                <w:rFonts w:hint="eastAsia"/>
              </w:rPr>
              <w:t>金額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43549" w14:textId="77777777" w:rsidR="00053888" w:rsidRPr="003C171F" w:rsidRDefault="00053888" w:rsidP="00D406C1">
            <w:pPr>
              <w:pStyle w:val="a8"/>
              <w:ind w:leftChars="0" w:left="0" w:rightChars="0" w:right="0"/>
            </w:pPr>
            <w:r w:rsidRPr="003C171F">
              <w:rPr>
                <w:rFonts w:hint="eastAsia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2D0CDF01" w14:textId="77777777" w:rsidR="00053888" w:rsidRPr="003C171F" w:rsidRDefault="00053888" w:rsidP="00D406C1">
            <w:pPr>
              <w:pStyle w:val="a8"/>
              <w:ind w:leftChars="0" w:left="0" w:rightChars="0" w:right="0"/>
            </w:pPr>
          </w:p>
        </w:tc>
      </w:tr>
      <w:tr w:rsidR="00053888" w:rsidRPr="003C171F" w14:paraId="568A075D" w14:textId="77777777" w:rsidTr="001012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27"/>
        </w:trPr>
        <w:tc>
          <w:tcPr>
            <w:tcW w:w="2957" w:type="dxa"/>
            <w:shd w:val="clear" w:color="auto" w:fill="auto"/>
            <w:vAlign w:val="center"/>
          </w:tcPr>
          <w:p w14:paraId="194484D7" w14:textId="77777777" w:rsidR="00053888" w:rsidRPr="003C171F" w:rsidRDefault="00053888" w:rsidP="00D406C1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3C171F">
              <w:rPr>
                <w:rFonts w:ascii="標楷體" w:hAnsi="標楷體" w:hint="eastAsia"/>
                <w:b/>
                <w:noProof/>
                <w:sz w:val="20"/>
              </w:rPr>
              <w:t>動物保護防疫所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4A8DC5B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0D1A8E5D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14:paraId="4ED450A3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422668AA" w14:textId="77777777" w:rsidR="00053888" w:rsidRPr="003C171F" w:rsidRDefault="00053888" w:rsidP="00D406C1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53888" w:rsidRPr="003C171F" w14:paraId="4856607C" w14:textId="77777777" w:rsidTr="001012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27"/>
        </w:trPr>
        <w:tc>
          <w:tcPr>
            <w:tcW w:w="2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49712D" w14:textId="77777777" w:rsidR="00053888" w:rsidRPr="003C171F" w:rsidRDefault="00053888" w:rsidP="00D406C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C171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877E87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297,000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0DB6D7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439,000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2C3FFA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147.81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9F4CE9" w14:textId="3F2BA17A" w:rsidR="00053888" w:rsidRPr="003C171F" w:rsidRDefault="00053888" w:rsidP="00D406C1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3C171F">
              <w:rPr>
                <w:rFonts w:hAnsi="標楷體" w:hint="eastAsia"/>
                <w:noProof/>
                <w:w w:val="100"/>
                <w:sz w:val="20"/>
              </w:rPr>
              <w:t>違反動物保護相關法規罰鍰尚待收繳。</w:t>
            </w:r>
          </w:p>
        </w:tc>
      </w:tr>
    </w:tbl>
    <w:p w14:paraId="34C046B8" w14:textId="77777777" w:rsidR="00053888" w:rsidRPr="003C171F" w:rsidRDefault="00053888" w:rsidP="00053888">
      <w:pPr>
        <w:pStyle w:val="ab"/>
      </w:pPr>
      <w:r w:rsidRPr="003C171F">
        <w:rPr>
          <w:rFonts w:hint="eastAsia"/>
        </w:rPr>
        <w:t>註</w:t>
      </w:r>
      <w:r w:rsidRPr="003C171F">
        <w:t>：</w:t>
      </w:r>
      <w:r w:rsidRPr="003C171F">
        <w:rPr>
          <w:rFonts w:hint="eastAsia"/>
        </w:rPr>
        <w:t>本表所列項目係指應收保留數達20％且10萬元以上，或1百萬元以上者</w:t>
      </w:r>
      <w:r w:rsidRPr="003C171F">
        <w:t>。</w:t>
      </w:r>
    </w:p>
    <w:p w14:paraId="4F65DA3C" w14:textId="77777777" w:rsidR="00053888" w:rsidRPr="003C171F" w:rsidRDefault="00053888" w:rsidP="00053888">
      <w:pPr>
        <w:pStyle w:val="10"/>
      </w:pPr>
    </w:p>
    <w:p w14:paraId="1171FE06" w14:textId="2CFF9A09" w:rsidR="00053888" w:rsidRPr="003C171F" w:rsidRDefault="00DD463E" w:rsidP="003C171F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3C171F">
        <w:rPr>
          <w:rFonts w:ascii="標楷體" w:eastAsia="標楷體" w:hAnsi="標楷體" w:hint="eastAsia"/>
        </w:rPr>
        <w:t>（</w:t>
      </w:r>
      <w:r w:rsidRPr="003C171F">
        <w:rPr>
          <w:rFonts w:ascii="標楷體" w:eastAsia="標楷體" w:hAnsi="標楷體"/>
        </w:rPr>
        <w:t>2</w:t>
      </w:r>
      <w:r w:rsidRPr="003C171F">
        <w:rPr>
          <w:rFonts w:ascii="標楷體" w:eastAsia="標楷體" w:hAnsi="標楷體" w:hint="eastAsia"/>
        </w:rPr>
        <w:t>）</w:t>
      </w:r>
      <w:r w:rsidR="00053888" w:rsidRPr="003C171F">
        <w:rPr>
          <w:rFonts w:ascii="標楷體" w:eastAsia="標楷體" w:hAnsi="標楷體" w:hint="eastAsia"/>
        </w:rPr>
        <w:t>113年度歲入超（短）收數簡明表</w:t>
      </w:r>
    </w:p>
    <w:p w14:paraId="5D2AF7EE" w14:textId="77777777" w:rsidR="00053888" w:rsidRPr="003C171F" w:rsidRDefault="00053888" w:rsidP="00DD463E">
      <w:pPr>
        <w:ind w:rightChars="-66" w:right="-106"/>
        <w:rPr>
          <w:rFonts w:hAnsi="標楷體"/>
          <w:sz w:val="20"/>
        </w:rPr>
      </w:pPr>
      <w:r w:rsidRPr="003C171F">
        <w:rPr>
          <w:rFonts w:hAnsi="標楷體" w:hint="eastAsia"/>
          <w:sz w:val="20"/>
        </w:rPr>
        <w:t>單位</w:t>
      </w:r>
      <w:r w:rsidRPr="003C171F">
        <w:rPr>
          <w:rFonts w:hAnsi="標楷體"/>
          <w:sz w:val="20"/>
        </w:rPr>
        <w:t>：</w:t>
      </w:r>
      <w:r w:rsidRPr="003C171F">
        <w:rPr>
          <w:rFonts w:hAnsi="標楷體" w:hint="eastAsia"/>
          <w:sz w:val="20"/>
        </w:rPr>
        <w:t>新臺幣元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2"/>
        <w:gridCol w:w="2253"/>
        <w:gridCol w:w="2253"/>
        <w:gridCol w:w="1690"/>
        <w:gridCol w:w="1408"/>
        <w:gridCol w:w="11121"/>
      </w:tblGrid>
      <w:tr w:rsidR="00053888" w:rsidRPr="003C171F" w14:paraId="734691B1" w14:textId="77777777" w:rsidTr="00D406C1">
        <w:trPr>
          <w:trHeight w:val="340"/>
          <w:tblHeader/>
        </w:trPr>
        <w:tc>
          <w:tcPr>
            <w:tcW w:w="211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7657CD" w14:textId="77777777" w:rsidR="00053888" w:rsidRPr="003C171F" w:rsidRDefault="00053888" w:rsidP="00D406C1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3C171F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13345B" w14:textId="77777777" w:rsidR="00053888" w:rsidRPr="003C171F" w:rsidRDefault="00053888" w:rsidP="00D406C1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3C171F">
              <w:rPr>
                <w:rFonts w:ascii="標楷體" w:eastAsia="標楷體" w:hAnsi="標楷體" w:hint="eastAsia"/>
                <w:w w:val="100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CC5B95" w14:textId="77777777" w:rsidR="00053888" w:rsidRPr="003C171F" w:rsidRDefault="00053888" w:rsidP="00D406C1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3C171F">
              <w:rPr>
                <w:rFonts w:ascii="標楷體" w:eastAsia="標楷體" w:hAnsi="標楷體" w:hint="eastAsia"/>
                <w:w w:val="100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E21268" w14:textId="77777777" w:rsidR="00053888" w:rsidRPr="003C171F" w:rsidRDefault="00053888" w:rsidP="00D406C1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3C171F">
              <w:rPr>
                <w:rFonts w:ascii="標楷體" w:eastAsia="標楷體" w:hAnsi="標楷體" w:hint="eastAsia"/>
                <w:w w:val="100"/>
                <w:sz w:val="20"/>
              </w:rPr>
              <w:t>超  （短）  收  數</w:t>
            </w:r>
          </w:p>
        </w:tc>
        <w:tc>
          <w:tcPr>
            <w:tcW w:w="111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E91138" w14:textId="77777777" w:rsidR="00053888" w:rsidRPr="003C171F" w:rsidRDefault="00053888" w:rsidP="00D406C1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3C171F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053888" w:rsidRPr="003C171F" w14:paraId="6464831B" w14:textId="77777777" w:rsidTr="00D406C1">
        <w:trPr>
          <w:trHeight w:val="340"/>
          <w:tblHeader/>
        </w:trPr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503945" w14:textId="77777777" w:rsidR="00053888" w:rsidRPr="003C171F" w:rsidRDefault="00053888" w:rsidP="00D406C1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B20394" w14:textId="77777777" w:rsidR="00053888" w:rsidRPr="003C171F" w:rsidRDefault="00053888" w:rsidP="00D406C1">
            <w:pPr>
              <w:pStyle w:val="3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4013D1" w14:textId="77777777" w:rsidR="00053888" w:rsidRPr="003C171F" w:rsidRDefault="00053888" w:rsidP="00D406C1">
            <w:pPr>
              <w:pStyle w:val="3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45049A" w14:textId="77777777" w:rsidR="00053888" w:rsidRPr="003C171F" w:rsidRDefault="00053888" w:rsidP="00D406C1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3C171F">
              <w:rPr>
                <w:rFonts w:ascii="標楷體" w:eastAsia="標楷體" w:hAnsi="標楷體" w:hint="eastAsia"/>
                <w:w w:val="100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CE7351" w14:textId="77777777" w:rsidR="00053888" w:rsidRPr="003C171F" w:rsidRDefault="00053888" w:rsidP="00D406C1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3C171F">
              <w:rPr>
                <w:rFonts w:ascii="標楷體" w:eastAsia="標楷體" w:hAnsi="標楷體" w:hint="eastAsia"/>
                <w:w w:val="100"/>
                <w:sz w:val="20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2ACF6D" w14:textId="77777777" w:rsidR="00053888" w:rsidRPr="003C171F" w:rsidRDefault="00053888" w:rsidP="00D406C1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53888" w:rsidRPr="003C171F" w14:paraId="1795C1F6" w14:textId="77777777" w:rsidTr="001012D8">
        <w:trPr>
          <w:trHeight w:val="227"/>
        </w:trPr>
        <w:tc>
          <w:tcPr>
            <w:tcW w:w="2112" w:type="dxa"/>
            <w:shd w:val="clear" w:color="auto" w:fill="auto"/>
            <w:vAlign w:val="center"/>
          </w:tcPr>
          <w:p w14:paraId="7F067C0B" w14:textId="77777777" w:rsidR="00053888" w:rsidRPr="003C171F" w:rsidRDefault="00053888" w:rsidP="00D406C1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3C171F">
              <w:rPr>
                <w:rFonts w:ascii="標楷體" w:hAnsi="標楷體" w:hint="eastAsia"/>
                <w:b/>
                <w:noProof/>
                <w:sz w:val="20"/>
              </w:rPr>
              <w:t>動物保護防疫所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6D1BF03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2799AA3C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4D2498F6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100CF50E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5C21CBD6" w14:textId="77777777" w:rsidR="00053888" w:rsidRPr="003C171F" w:rsidRDefault="00053888" w:rsidP="00D406C1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53888" w:rsidRPr="003C171F" w14:paraId="1B75E6A4" w14:textId="77777777" w:rsidTr="001012D8">
        <w:trPr>
          <w:trHeight w:val="227"/>
        </w:trPr>
        <w:tc>
          <w:tcPr>
            <w:tcW w:w="2112" w:type="dxa"/>
            <w:shd w:val="clear" w:color="auto" w:fill="auto"/>
            <w:vAlign w:val="center"/>
          </w:tcPr>
          <w:p w14:paraId="673EBF73" w14:textId="77777777" w:rsidR="00053888" w:rsidRPr="003C171F" w:rsidRDefault="00053888" w:rsidP="00D406C1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3C171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D438ABF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297,000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32EB7C6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853,000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424D0078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556,000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F17D7C2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187.21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70BCF0FC" w14:textId="77777777" w:rsidR="00053888" w:rsidRPr="003C171F" w:rsidRDefault="00053888" w:rsidP="00D406C1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3C171F">
              <w:rPr>
                <w:rFonts w:hAnsi="標楷體" w:hint="eastAsia"/>
                <w:noProof/>
                <w:w w:val="100"/>
                <w:sz w:val="20"/>
              </w:rPr>
              <w:t>違反動物保護相關法規案件較預計增加。</w:t>
            </w:r>
          </w:p>
        </w:tc>
      </w:tr>
      <w:tr w:rsidR="00053888" w:rsidRPr="003C171F" w14:paraId="511E369D" w14:textId="77777777" w:rsidTr="001012D8">
        <w:trPr>
          <w:trHeight w:val="227"/>
        </w:trPr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DD50F" w14:textId="77777777" w:rsidR="00053888" w:rsidRPr="003C171F" w:rsidRDefault="00053888" w:rsidP="00D406C1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3C171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834BC2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203,000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E2ADE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504,700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F54DF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301,700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27E120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148.62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F47AF8" w14:textId="77777777" w:rsidR="00053888" w:rsidRPr="003C171F" w:rsidRDefault="00053888" w:rsidP="00D406C1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3C171F">
              <w:rPr>
                <w:rFonts w:hAnsi="標楷體" w:hint="eastAsia"/>
                <w:noProof/>
                <w:w w:val="100"/>
                <w:sz w:val="20"/>
              </w:rPr>
              <w:t>動物疫苗注射、飼主不擬飼養犬貓收費及特定寵物業許可證</w:t>
            </w:r>
            <w:r w:rsidR="00561722" w:rsidRPr="003C171F">
              <w:rPr>
                <w:rFonts w:hAnsi="標楷體" w:hint="eastAsia"/>
                <w:noProof/>
                <w:w w:val="100"/>
                <w:sz w:val="20"/>
              </w:rPr>
              <w:t>等</w:t>
            </w:r>
            <w:r w:rsidRPr="003C171F">
              <w:rPr>
                <w:rFonts w:hAnsi="標楷體" w:hint="eastAsia"/>
                <w:noProof/>
                <w:w w:val="100"/>
                <w:sz w:val="20"/>
              </w:rPr>
              <w:t>收入較預計增加。</w:t>
            </w:r>
          </w:p>
        </w:tc>
      </w:tr>
    </w:tbl>
    <w:p w14:paraId="0F21F98F" w14:textId="77777777" w:rsidR="00053888" w:rsidRPr="003C171F" w:rsidRDefault="00053888" w:rsidP="00053888">
      <w:pPr>
        <w:pStyle w:val="ab"/>
      </w:pPr>
      <w:r w:rsidRPr="003C171F">
        <w:rPr>
          <w:rFonts w:hint="eastAsia"/>
        </w:rPr>
        <w:t>註</w:t>
      </w:r>
      <w:r w:rsidRPr="003C171F">
        <w:t>：</w:t>
      </w:r>
      <w:r w:rsidRPr="003C171F">
        <w:rPr>
          <w:rFonts w:hint="eastAsia"/>
        </w:rPr>
        <w:t>本表所列項目係指超（短）收數達20％且10萬元以上，或1百萬元以上者</w:t>
      </w:r>
      <w:r w:rsidRPr="003C171F">
        <w:t>。</w:t>
      </w:r>
    </w:p>
    <w:p w14:paraId="256F923B" w14:textId="77777777" w:rsidR="00053888" w:rsidRPr="003C171F" w:rsidRDefault="00053888" w:rsidP="00053888">
      <w:pPr>
        <w:pStyle w:val="10"/>
        <w:spacing w:line="340" w:lineRule="exact"/>
      </w:pPr>
    </w:p>
    <w:p w14:paraId="4449AC83" w14:textId="608F9FC4" w:rsidR="00053888" w:rsidRPr="003C171F" w:rsidRDefault="00DD463E" w:rsidP="003C171F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3C171F">
        <w:rPr>
          <w:rFonts w:ascii="標楷體" w:eastAsia="標楷體" w:hAnsi="標楷體" w:hint="eastAsia"/>
        </w:rPr>
        <w:t>（3）</w:t>
      </w:r>
      <w:r w:rsidR="00053888" w:rsidRPr="003C171F">
        <w:rPr>
          <w:rFonts w:ascii="標楷體" w:eastAsia="標楷體" w:hAnsi="標楷體" w:hint="eastAsia"/>
        </w:rPr>
        <w:t>以前年度應收保留數簡明表</w:t>
      </w:r>
    </w:p>
    <w:p w14:paraId="596BF794" w14:textId="77777777" w:rsidR="00053888" w:rsidRPr="003C171F" w:rsidRDefault="00053888" w:rsidP="00DD463E">
      <w:pPr>
        <w:ind w:rightChars="-31" w:right="-50"/>
        <w:rPr>
          <w:rFonts w:hAnsi="標楷體"/>
          <w:sz w:val="20"/>
        </w:rPr>
      </w:pPr>
      <w:r w:rsidRPr="003C171F">
        <w:rPr>
          <w:rFonts w:hAnsi="標楷體" w:hint="eastAsia"/>
          <w:sz w:val="20"/>
        </w:rPr>
        <w:t>單位</w:t>
      </w:r>
      <w:r w:rsidRPr="003C171F">
        <w:rPr>
          <w:rFonts w:hAnsi="標楷體"/>
          <w:sz w:val="20"/>
        </w:rPr>
        <w:t>：</w:t>
      </w:r>
      <w:r w:rsidRPr="003C171F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053888" w:rsidRPr="003C171F" w14:paraId="6C45C546" w14:textId="77777777" w:rsidTr="00D406C1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E05C860" w14:textId="77777777" w:rsidR="00053888" w:rsidRPr="003C171F" w:rsidRDefault="00053888" w:rsidP="00D406C1">
            <w:pPr>
              <w:pStyle w:val="a8"/>
              <w:ind w:leftChars="0" w:left="0" w:rightChars="0" w:right="0"/>
            </w:pPr>
            <w:r w:rsidRPr="003C171F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EE4DC05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0CD9A128" w14:textId="77777777" w:rsidR="00053888" w:rsidRPr="003C171F" w:rsidRDefault="00053888" w:rsidP="00D406C1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3C171F">
              <w:rPr>
                <w:rFonts w:hint="eastAsia"/>
                <w:spacing w:val="-20"/>
              </w:rPr>
              <w:t>以前年度</w:t>
            </w:r>
          </w:p>
          <w:p w14:paraId="1408403E" w14:textId="77777777" w:rsidR="00053888" w:rsidRPr="003C171F" w:rsidRDefault="00053888" w:rsidP="00D406C1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3C171F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9553A8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B7124C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原因分析</w:t>
            </w:r>
          </w:p>
        </w:tc>
      </w:tr>
      <w:tr w:rsidR="00053888" w:rsidRPr="003C171F" w14:paraId="3055B30D" w14:textId="77777777" w:rsidTr="00D406C1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BADFC33" w14:textId="77777777" w:rsidR="00053888" w:rsidRPr="003C171F" w:rsidRDefault="00053888" w:rsidP="00D406C1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CB10E69" w14:textId="77777777" w:rsidR="00053888" w:rsidRPr="003C171F" w:rsidRDefault="00053888" w:rsidP="00D406C1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82C2D6" w14:textId="77777777" w:rsidR="00053888" w:rsidRPr="003C171F" w:rsidRDefault="00053888" w:rsidP="00D406C1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96CC6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ECA62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B7055E" w14:textId="77777777" w:rsidR="00053888" w:rsidRPr="003C171F" w:rsidRDefault="00053888" w:rsidP="00D406C1">
            <w:pPr>
              <w:ind w:left="70" w:right="60"/>
              <w:jc w:val="center"/>
            </w:pPr>
          </w:p>
        </w:tc>
      </w:tr>
      <w:tr w:rsidR="00053888" w:rsidRPr="003C171F" w14:paraId="41A37176" w14:textId="77777777" w:rsidTr="001012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7" w:type="dxa"/>
            <w:shd w:val="clear" w:color="auto" w:fill="auto"/>
            <w:vAlign w:val="center"/>
          </w:tcPr>
          <w:p w14:paraId="62C2D3A3" w14:textId="77777777" w:rsidR="00053888" w:rsidRPr="003C171F" w:rsidRDefault="00053888" w:rsidP="00D406C1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73DECDA" w14:textId="77777777" w:rsidR="00053888" w:rsidRPr="003C171F" w:rsidRDefault="00053888" w:rsidP="00D406C1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3C171F">
              <w:rPr>
                <w:rFonts w:ascii="標楷體" w:hAnsi="標楷體" w:hint="eastAsia"/>
                <w:b/>
                <w:noProof/>
                <w:sz w:val="20"/>
              </w:rPr>
              <w:t>動物保護防疫所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DB462D4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C402D9E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522CEA1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035DD43A" w14:textId="77777777" w:rsidR="00053888" w:rsidRPr="003C171F" w:rsidRDefault="00053888" w:rsidP="00D406C1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53888" w:rsidRPr="003C171F" w14:paraId="708C9CF2" w14:textId="77777777" w:rsidTr="001012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7" w:type="dxa"/>
            <w:shd w:val="clear" w:color="auto" w:fill="auto"/>
            <w:vAlign w:val="center"/>
          </w:tcPr>
          <w:p w14:paraId="3644A524" w14:textId="77777777" w:rsidR="00053888" w:rsidRPr="003C171F" w:rsidRDefault="00053888" w:rsidP="00D406C1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3C171F">
              <w:rPr>
                <w:rFonts w:hAnsi="細明體"/>
                <w:noProof/>
                <w:w w:val="100"/>
                <w:sz w:val="20"/>
              </w:rPr>
              <w:t>106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8037CA" w14:textId="77777777" w:rsidR="00053888" w:rsidRPr="003C171F" w:rsidRDefault="00053888" w:rsidP="00D406C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C171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BE8EE78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356,061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21119E9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356,061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1BBF79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48D6C9C" w14:textId="07DE8E14" w:rsidR="00053888" w:rsidRPr="003C171F" w:rsidRDefault="00053888" w:rsidP="00D406C1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3C171F">
              <w:rPr>
                <w:rFonts w:hAnsi="標楷體" w:hint="eastAsia"/>
                <w:noProof/>
                <w:w w:val="100"/>
                <w:sz w:val="20"/>
              </w:rPr>
              <w:t>106至107年度、109至112年度均係違反動物保護相關法規罰鍰尚待收繳。</w:t>
            </w:r>
          </w:p>
        </w:tc>
      </w:tr>
      <w:tr w:rsidR="00053888" w:rsidRPr="003C171F" w14:paraId="5D581B9C" w14:textId="77777777" w:rsidTr="001012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7" w:type="dxa"/>
            <w:shd w:val="clear" w:color="auto" w:fill="auto"/>
            <w:vAlign w:val="center"/>
          </w:tcPr>
          <w:p w14:paraId="5D6DEEEB" w14:textId="77777777" w:rsidR="00053888" w:rsidRPr="003C171F" w:rsidRDefault="00053888" w:rsidP="00D406C1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3C171F">
              <w:rPr>
                <w:rFonts w:hAnsi="細明體"/>
                <w:noProof/>
                <w:w w:val="100"/>
                <w:sz w:val="20"/>
              </w:rPr>
              <w:t>107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7382B7" w14:textId="77777777" w:rsidR="00053888" w:rsidRPr="003C171F" w:rsidRDefault="00053888" w:rsidP="00D406C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C171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36A7C0D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329,000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725C2D6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329,000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EB0437E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6B19F1A4" w14:textId="77777777" w:rsidR="00053888" w:rsidRPr="003C171F" w:rsidRDefault="00053888" w:rsidP="00D406C1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53888" w:rsidRPr="003C171F" w14:paraId="5B387A6D" w14:textId="77777777" w:rsidTr="001012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7" w:type="dxa"/>
            <w:shd w:val="clear" w:color="auto" w:fill="auto"/>
            <w:vAlign w:val="center"/>
          </w:tcPr>
          <w:p w14:paraId="18281367" w14:textId="77777777" w:rsidR="00053888" w:rsidRPr="003C171F" w:rsidRDefault="00053888" w:rsidP="00D406C1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3C171F">
              <w:rPr>
                <w:rFonts w:hAnsi="細明體"/>
                <w:noProof/>
                <w:w w:val="100"/>
                <w:sz w:val="20"/>
              </w:rPr>
              <w:t>109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7D2731" w14:textId="77777777" w:rsidR="00053888" w:rsidRPr="003C171F" w:rsidRDefault="00053888" w:rsidP="00D406C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C171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055554C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374,000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4B61DED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374,000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A6D45B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302D76EF" w14:textId="77777777" w:rsidR="00053888" w:rsidRPr="003C171F" w:rsidRDefault="00053888" w:rsidP="00D406C1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53888" w:rsidRPr="003C171F" w14:paraId="0F63EBDB" w14:textId="77777777" w:rsidTr="001012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7" w:type="dxa"/>
            <w:shd w:val="clear" w:color="auto" w:fill="auto"/>
            <w:vAlign w:val="center"/>
          </w:tcPr>
          <w:p w14:paraId="20BD8C01" w14:textId="77777777" w:rsidR="00053888" w:rsidRPr="003C171F" w:rsidRDefault="00053888" w:rsidP="00D406C1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3C171F">
              <w:rPr>
                <w:rFonts w:hAnsi="細明體"/>
                <w:noProof/>
                <w:w w:val="100"/>
                <w:sz w:val="20"/>
              </w:rPr>
              <w:t>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B0C520" w14:textId="77777777" w:rsidR="00053888" w:rsidRPr="003C171F" w:rsidRDefault="00053888" w:rsidP="00D406C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C171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2873064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363,000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7586F61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363,000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6B5AA3E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2250C360" w14:textId="77777777" w:rsidR="00053888" w:rsidRPr="003C171F" w:rsidRDefault="00053888" w:rsidP="00D406C1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53888" w:rsidRPr="003C171F" w14:paraId="2D27E954" w14:textId="77777777" w:rsidTr="001012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7" w:type="dxa"/>
            <w:shd w:val="clear" w:color="auto" w:fill="auto"/>
            <w:vAlign w:val="center"/>
          </w:tcPr>
          <w:p w14:paraId="075BE9F5" w14:textId="77777777" w:rsidR="00053888" w:rsidRPr="003C171F" w:rsidRDefault="00053888" w:rsidP="00D406C1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3C171F">
              <w:rPr>
                <w:rFonts w:hAnsi="細明體"/>
                <w:noProof/>
                <w:w w:val="100"/>
                <w:sz w:val="20"/>
              </w:rPr>
              <w:t>111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2B14B9" w14:textId="77777777" w:rsidR="00053888" w:rsidRPr="003C171F" w:rsidRDefault="00053888" w:rsidP="00D406C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C171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BC6EA4D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390,320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91777CC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262,190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5B8F33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67.17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479152F2" w14:textId="77777777" w:rsidR="00053888" w:rsidRPr="003C171F" w:rsidRDefault="00053888" w:rsidP="00D406C1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53888" w:rsidRPr="003C171F" w14:paraId="6111ED90" w14:textId="77777777" w:rsidTr="001012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2F0611" w14:textId="77777777" w:rsidR="00053888" w:rsidRPr="003C171F" w:rsidRDefault="00053888" w:rsidP="00D406C1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3C171F">
              <w:rPr>
                <w:rFonts w:hAnsi="細明體"/>
                <w:noProof/>
                <w:w w:val="100"/>
                <w:sz w:val="20"/>
              </w:rPr>
              <w:t>112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08B01C" w14:textId="77777777" w:rsidR="00053888" w:rsidRPr="003C171F" w:rsidRDefault="00053888" w:rsidP="00D406C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C171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91EC7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370,000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FE94D5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160,000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06F5E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43.24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DD47A2" w14:textId="77777777" w:rsidR="00053888" w:rsidRPr="003C171F" w:rsidRDefault="00053888" w:rsidP="00D406C1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</w:tbl>
    <w:p w14:paraId="07D393BE" w14:textId="77777777" w:rsidR="00053888" w:rsidRPr="003C171F" w:rsidRDefault="00053888" w:rsidP="00053888">
      <w:pPr>
        <w:pStyle w:val="ab"/>
      </w:pPr>
      <w:r w:rsidRPr="003C171F">
        <w:rPr>
          <w:rFonts w:hint="eastAsia"/>
        </w:rPr>
        <w:t>註</w:t>
      </w:r>
      <w:r w:rsidRPr="003C171F">
        <w:t>：</w:t>
      </w:r>
      <w:r w:rsidRPr="003C171F">
        <w:rPr>
          <w:rFonts w:hint="eastAsia"/>
        </w:rPr>
        <w:t>本表所列項目係指應收保留數達20％且10萬元以上，或1百萬元以上者</w:t>
      </w:r>
      <w:r w:rsidRPr="003C171F">
        <w:t>。</w:t>
      </w:r>
    </w:p>
    <w:p w14:paraId="1CFFF321" w14:textId="058AD02A" w:rsidR="00053888" w:rsidRPr="003C171F" w:rsidRDefault="00DD463E" w:rsidP="003C171F">
      <w:pPr>
        <w:ind w:leftChars="225" w:left="360"/>
        <w:jc w:val="both"/>
        <w:rPr>
          <w:b/>
          <w:bCs/>
          <w:sz w:val="28"/>
        </w:rPr>
      </w:pPr>
      <w:r w:rsidRPr="003C171F">
        <w:rPr>
          <w:rFonts w:hint="eastAsia"/>
          <w:b/>
          <w:bCs/>
          <w:sz w:val="28"/>
        </w:rPr>
        <w:lastRenderedPageBreak/>
        <w:t>2.</w:t>
      </w:r>
      <w:r w:rsidR="00053888" w:rsidRPr="003C171F">
        <w:rPr>
          <w:rFonts w:hint="eastAsia"/>
          <w:b/>
          <w:bCs/>
          <w:sz w:val="28"/>
        </w:rPr>
        <w:t>歲出部分</w:t>
      </w:r>
    </w:p>
    <w:p w14:paraId="221EF96E" w14:textId="21BE8A72" w:rsidR="00053888" w:rsidRPr="003C171F" w:rsidRDefault="00DD463E" w:rsidP="003C171F">
      <w:pPr>
        <w:pStyle w:val="10"/>
        <w:ind w:left="958" w:right="255"/>
        <w:rPr>
          <w:rFonts w:hAnsi="標楷體"/>
        </w:rPr>
      </w:pPr>
      <w:r w:rsidRPr="003C171F">
        <w:rPr>
          <w:rFonts w:hAnsi="標楷體" w:hint="eastAsia"/>
        </w:rPr>
        <w:t>（</w:t>
      </w:r>
      <w:r w:rsidRPr="003C171F">
        <w:rPr>
          <w:rFonts w:hAnsi="標楷體"/>
        </w:rPr>
        <w:t>1</w:t>
      </w:r>
      <w:r w:rsidRPr="003C171F">
        <w:rPr>
          <w:rFonts w:hAnsi="標楷體" w:hint="eastAsia"/>
        </w:rPr>
        <w:t>）</w:t>
      </w:r>
      <w:r w:rsidR="00053888" w:rsidRPr="003C171F">
        <w:rPr>
          <w:rFonts w:hAnsi="標楷體" w:hint="eastAsia"/>
        </w:rPr>
        <w:t>113年度</w:t>
      </w:r>
      <w:r w:rsidR="00053888" w:rsidRPr="003C171F">
        <w:rPr>
          <w:rFonts w:hint="eastAsia"/>
        </w:rPr>
        <w:t>應付</w:t>
      </w:r>
      <w:r w:rsidR="00053888" w:rsidRPr="003C171F">
        <w:rPr>
          <w:rFonts w:hAnsi="標楷體" w:hint="eastAsia"/>
        </w:rPr>
        <w:t>保留數簡明表</w:t>
      </w:r>
    </w:p>
    <w:p w14:paraId="1953AC88" w14:textId="77777777" w:rsidR="00053888" w:rsidRPr="003C171F" w:rsidRDefault="00053888" w:rsidP="00DD463E">
      <w:pPr>
        <w:ind w:rightChars="-58" w:right="-93"/>
        <w:rPr>
          <w:rFonts w:hAnsi="標楷體"/>
          <w:sz w:val="20"/>
        </w:rPr>
      </w:pPr>
      <w:r w:rsidRPr="003C171F">
        <w:rPr>
          <w:rFonts w:hAnsi="標楷體" w:hint="eastAsia"/>
          <w:sz w:val="20"/>
        </w:rPr>
        <w:t>單位</w:t>
      </w:r>
      <w:r w:rsidRPr="003C171F">
        <w:rPr>
          <w:rFonts w:hAnsi="標楷體"/>
          <w:sz w:val="20"/>
        </w:rPr>
        <w:t>：</w:t>
      </w:r>
      <w:r w:rsidRPr="003C171F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053888" w:rsidRPr="003C171F" w14:paraId="7BD1AA96" w14:textId="77777777" w:rsidTr="00D406C1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A0EA065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2C0500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C8C7AF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A179FE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原因分析</w:t>
            </w:r>
          </w:p>
        </w:tc>
      </w:tr>
      <w:tr w:rsidR="00053888" w:rsidRPr="003C171F" w14:paraId="4D7BED0B" w14:textId="77777777" w:rsidTr="00D406C1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58A27DE" w14:textId="77777777" w:rsidR="00053888" w:rsidRPr="003C171F" w:rsidRDefault="00053888" w:rsidP="00D406C1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82E5E" w14:textId="77777777" w:rsidR="00053888" w:rsidRPr="003C171F" w:rsidRDefault="00053888" w:rsidP="00D406C1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8780E5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68CC9A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7DE9B7" w14:textId="77777777" w:rsidR="00053888" w:rsidRPr="003C171F" w:rsidRDefault="00053888" w:rsidP="00D406C1">
            <w:pPr>
              <w:ind w:left="70" w:right="60"/>
              <w:jc w:val="center"/>
            </w:pPr>
          </w:p>
        </w:tc>
      </w:tr>
      <w:tr w:rsidR="00053888" w:rsidRPr="003C171F" w14:paraId="1496E6CF" w14:textId="77777777" w:rsidTr="001012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61" w:type="dxa"/>
            <w:shd w:val="clear" w:color="auto" w:fill="auto"/>
            <w:vAlign w:val="center"/>
          </w:tcPr>
          <w:p w14:paraId="2641977D" w14:textId="77777777" w:rsidR="00053888" w:rsidRPr="003C171F" w:rsidRDefault="00053888" w:rsidP="00D406C1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3C171F">
              <w:rPr>
                <w:rFonts w:ascii="標楷體" w:hAnsi="標楷體" w:hint="eastAsia"/>
                <w:b/>
                <w:noProof/>
                <w:sz w:val="20"/>
              </w:rPr>
              <w:t>動物保護防疫所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5D5DBE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1E218DE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9E0C422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5ED10AC4" w14:textId="77777777" w:rsidR="00053888" w:rsidRPr="003C171F" w:rsidRDefault="00053888" w:rsidP="00D406C1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53888" w:rsidRPr="003C171F" w14:paraId="5390D4F9" w14:textId="77777777" w:rsidTr="001012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1525C" w14:textId="77777777" w:rsidR="00053888" w:rsidRPr="003C171F" w:rsidRDefault="00053888" w:rsidP="00D406C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C171F">
              <w:rPr>
                <w:rFonts w:ascii="標楷體" w:hAnsi="標楷體" w:hint="eastAsia"/>
                <w:noProof/>
                <w:sz w:val="20"/>
              </w:rPr>
              <w:t>動物防疫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19859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48,315,000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E4ACD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1,533,689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28645B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3.17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9EAE48" w14:textId="77777777" w:rsidR="00053888" w:rsidRPr="003C171F" w:rsidRDefault="00053888" w:rsidP="00D406C1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3C171F">
              <w:rPr>
                <w:rFonts w:hAnsi="標楷體" w:hint="eastAsia"/>
                <w:noProof/>
                <w:w w:val="100"/>
                <w:sz w:val="20"/>
              </w:rPr>
              <w:t>部分約聘僱及臨時人員之年終獎金等尚待核銷，須保留繼續執行。</w:t>
            </w:r>
          </w:p>
        </w:tc>
      </w:tr>
    </w:tbl>
    <w:p w14:paraId="764745F8" w14:textId="77777777" w:rsidR="00053888" w:rsidRPr="003C171F" w:rsidRDefault="00053888" w:rsidP="00053888">
      <w:pPr>
        <w:pStyle w:val="ab"/>
      </w:pPr>
      <w:r w:rsidRPr="003C171F">
        <w:rPr>
          <w:rFonts w:hint="eastAsia"/>
        </w:rPr>
        <w:t>註</w:t>
      </w:r>
      <w:r w:rsidRPr="003C171F">
        <w:t>：</w:t>
      </w:r>
      <w:r w:rsidRPr="003C171F">
        <w:rPr>
          <w:rFonts w:hint="eastAsia"/>
        </w:rPr>
        <w:t>本表所列項目係指應付保留數達20％且10萬元以上，或1百萬元以上者</w:t>
      </w:r>
      <w:r w:rsidRPr="003C171F">
        <w:t>。</w:t>
      </w:r>
    </w:p>
    <w:p w14:paraId="2754426B" w14:textId="77777777" w:rsidR="00053888" w:rsidRPr="003C171F" w:rsidRDefault="00053888" w:rsidP="00053888">
      <w:pPr>
        <w:pStyle w:val="ab"/>
      </w:pPr>
    </w:p>
    <w:p w14:paraId="6684B825" w14:textId="2FD9E933" w:rsidR="00053888" w:rsidRPr="003C171F" w:rsidRDefault="00DD463E" w:rsidP="003C171F">
      <w:pPr>
        <w:pStyle w:val="10"/>
        <w:ind w:left="958" w:right="255"/>
        <w:rPr>
          <w:rFonts w:hAnsi="標楷體"/>
        </w:rPr>
      </w:pPr>
      <w:r w:rsidRPr="003C171F">
        <w:rPr>
          <w:rFonts w:hAnsi="標楷體" w:hint="eastAsia"/>
        </w:rPr>
        <w:t>（</w:t>
      </w:r>
      <w:r w:rsidRPr="003C171F">
        <w:rPr>
          <w:rFonts w:hAnsi="標楷體"/>
        </w:rPr>
        <w:t>2</w:t>
      </w:r>
      <w:r w:rsidRPr="003C171F">
        <w:rPr>
          <w:rFonts w:hAnsi="標楷體" w:hint="eastAsia"/>
        </w:rPr>
        <w:t>）</w:t>
      </w:r>
      <w:r w:rsidR="00053888" w:rsidRPr="003C171F">
        <w:rPr>
          <w:rFonts w:hAnsi="標楷體" w:hint="eastAsia"/>
        </w:rPr>
        <w:t>113年度賸餘數簡明表</w:t>
      </w:r>
    </w:p>
    <w:p w14:paraId="0C9942E7" w14:textId="77777777" w:rsidR="00053888" w:rsidRPr="003C171F" w:rsidRDefault="00053888" w:rsidP="00DD463E">
      <w:pPr>
        <w:ind w:rightChars="-40" w:right="-64"/>
        <w:rPr>
          <w:rFonts w:hAnsi="標楷體"/>
          <w:sz w:val="20"/>
        </w:rPr>
      </w:pPr>
      <w:r w:rsidRPr="003C171F">
        <w:rPr>
          <w:rFonts w:hAnsi="標楷體" w:hint="eastAsia"/>
          <w:sz w:val="20"/>
        </w:rPr>
        <w:t>單位</w:t>
      </w:r>
      <w:r w:rsidRPr="003C171F">
        <w:rPr>
          <w:rFonts w:hAnsi="標楷體"/>
          <w:sz w:val="20"/>
        </w:rPr>
        <w:t>：</w:t>
      </w:r>
      <w:r w:rsidRPr="003C171F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053888" w:rsidRPr="003C171F" w14:paraId="35202AA5" w14:textId="77777777" w:rsidTr="00D406C1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EA85B20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4BBCD834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F2D37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F366728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原因分析</w:t>
            </w:r>
          </w:p>
        </w:tc>
      </w:tr>
      <w:tr w:rsidR="00053888" w:rsidRPr="003C171F" w14:paraId="1E52198E" w14:textId="77777777" w:rsidTr="00D406C1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E10CFDD" w14:textId="77777777" w:rsidR="00053888" w:rsidRPr="003C171F" w:rsidRDefault="00053888" w:rsidP="00D406C1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03158B" w14:textId="77777777" w:rsidR="00053888" w:rsidRPr="003C171F" w:rsidRDefault="00053888" w:rsidP="00D406C1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5E618B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D0E87C" w14:textId="77777777" w:rsidR="00053888" w:rsidRPr="003C171F" w:rsidRDefault="00053888" w:rsidP="00D406C1">
            <w:pPr>
              <w:pStyle w:val="a8"/>
              <w:ind w:left="48" w:right="48"/>
            </w:pPr>
            <w:r w:rsidRPr="003C171F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73D8D4" w14:textId="77777777" w:rsidR="00053888" w:rsidRPr="003C171F" w:rsidRDefault="00053888" w:rsidP="00D406C1">
            <w:pPr>
              <w:ind w:left="70" w:right="60"/>
              <w:jc w:val="center"/>
            </w:pPr>
          </w:p>
        </w:tc>
      </w:tr>
      <w:tr w:rsidR="00053888" w:rsidRPr="003C171F" w14:paraId="071B3932" w14:textId="77777777" w:rsidTr="001012D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61" w:type="dxa"/>
            <w:shd w:val="clear" w:color="auto" w:fill="auto"/>
            <w:vAlign w:val="center"/>
          </w:tcPr>
          <w:p w14:paraId="4EAB1C93" w14:textId="77777777" w:rsidR="00053888" w:rsidRPr="003C171F" w:rsidRDefault="00053888" w:rsidP="00D406C1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3C171F">
              <w:rPr>
                <w:rFonts w:ascii="標楷體" w:hAnsi="標楷體" w:hint="eastAsia"/>
                <w:b/>
                <w:noProof/>
                <w:sz w:val="20"/>
              </w:rPr>
              <w:t>動物保護防疫所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57411E4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0DF0D2E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095DC7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0A5F5A63" w14:textId="77777777" w:rsidR="00053888" w:rsidRPr="003C171F" w:rsidRDefault="00053888" w:rsidP="00D406C1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53888" w:rsidRPr="003C171F" w14:paraId="7F0E21A5" w14:textId="77777777" w:rsidTr="001012D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61" w:type="dxa"/>
            <w:shd w:val="clear" w:color="auto" w:fill="auto"/>
            <w:vAlign w:val="center"/>
          </w:tcPr>
          <w:p w14:paraId="3A6DF39A" w14:textId="77777777" w:rsidR="00053888" w:rsidRPr="003C171F" w:rsidRDefault="00053888" w:rsidP="00D406C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3C171F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7273CE1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25,257,000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75746BA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2,486,982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410FE1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9.85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0D0B216E" w14:textId="77777777" w:rsidR="00053888" w:rsidRPr="003C171F" w:rsidRDefault="00053888" w:rsidP="00D406C1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3C171F">
              <w:rPr>
                <w:rFonts w:hAnsi="標楷體" w:hint="eastAsia"/>
                <w:noProof/>
                <w:w w:val="100"/>
                <w:sz w:val="20"/>
              </w:rPr>
              <w:t>實際進用員額較少之人事費節餘。</w:t>
            </w:r>
          </w:p>
        </w:tc>
      </w:tr>
      <w:tr w:rsidR="00053888" w:rsidRPr="003C171F" w14:paraId="4015F7AE" w14:textId="77777777" w:rsidTr="001012D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2DA8FB" w14:textId="77777777" w:rsidR="00053888" w:rsidRPr="003C171F" w:rsidRDefault="00053888" w:rsidP="00D406C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3C171F">
              <w:rPr>
                <w:rFonts w:ascii="標楷體" w:hAnsi="標楷體" w:hint="eastAsia"/>
                <w:noProof/>
                <w:sz w:val="20"/>
              </w:rPr>
              <w:t>動物防疫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B890B4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48,315,000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943C54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2,156,632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DB54C7" w14:textId="77777777" w:rsidR="00053888" w:rsidRPr="003C171F" w:rsidRDefault="00053888" w:rsidP="00D406C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C171F">
              <w:rPr>
                <w:rFonts w:ascii="新細明體" w:hAnsi="新細明體"/>
                <w:noProof/>
                <w:w w:val="100"/>
                <w:sz w:val="20"/>
              </w:rPr>
              <w:t>4.46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505692" w14:textId="77777777" w:rsidR="00053888" w:rsidRPr="003C171F" w:rsidRDefault="00357308" w:rsidP="00D406C1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3C171F">
              <w:rPr>
                <w:rFonts w:hAnsi="標楷體" w:hint="eastAsia"/>
                <w:noProof/>
                <w:w w:val="100"/>
                <w:sz w:val="20"/>
              </w:rPr>
              <w:t>實際進用員額較少之人事費節餘及</w:t>
            </w:r>
            <w:r w:rsidR="00053888" w:rsidRPr="003C171F">
              <w:rPr>
                <w:rFonts w:hAnsi="標楷體" w:hint="eastAsia"/>
                <w:noProof/>
                <w:w w:val="100"/>
                <w:sz w:val="20"/>
              </w:rPr>
              <w:t>按業務實際需要減少支付。</w:t>
            </w:r>
          </w:p>
        </w:tc>
      </w:tr>
    </w:tbl>
    <w:p w14:paraId="25CBA37B" w14:textId="77777777" w:rsidR="00053888" w:rsidRPr="003C171F" w:rsidRDefault="00053888" w:rsidP="00053888">
      <w:pPr>
        <w:pStyle w:val="ab"/>
      </w:pPr>
      <w:r w:rsidRPr="003C171F">
        <w:rPr>
          <w:rFonts w:hint="eastAsia"/>
        </w:rPr>
        <w:t>註</w:t>
      </w:r>
      <w:r w:rsidRPr="003C171F">
        <w:t>：</w:t>
      </w:r>
      <w:r w:rsidRPr="003C171F">
        <w:rPr>
          <w:rFonts w:hint="eastAsia"/>
        </w:rPr>
        <w:t>本表所列項目係指賸餘數達20％且10萬元以上，或1百萬元以上者</w:t>
      </w:r>
      <w:r w:rsidRPr="003C171F">
        <w:t>。</w:t>
      </w:r>
    </w:p>
    <w:p w14:paraId="104B7449" w14:textId="77777777" w:rsidR="00053888" w:rsidRPr="003C171F" w:rsidRDefault="00053888" w:rsidP="00053888">
      <w:pPr>
        <w:spacing w:line="380" w:lineRule="exact"/>
        <w:ind w:firstLine="482"/>
        <w:rPr>
          <w:sz w:val="18"/>
          <w:szCs w:val="18"/>
        </w:rPr>
      </w:pPr>
    </w:p>
    <w:sectPr w:rsidR="00053888" w:rsidRPr="003C171F" w:rsidSect="00033886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03818" w14:textId="77777777" w:rsidR="00053888" w:rsidRDefault="00053888" w:rsidP="005F5750">
      <w:r>
        <w:separator/>
      </w:r>
    </w:p>
  </w:endnote>
  <w:endnote w:type="continuationSeparator" w:id="0">
    <w:p w14:paraId="3A4CAAEF" w14:textId="77777777" w:rsidR="00053888" w:rsidRDefault="00053888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00000000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04D85" w14:textId="7B2ACCA1" w:rsidR="003C171F" w:rsidRPr="003C171F" w:rsidRDefault="003C171F">
    <w:pPr>
      <w:pStyle w:val="a5"/>
      <w:jc w:val="center"/>
      <w:rPr>
        <w:sz w:val="24"/>
        <w:szCs w:val="24"/>
      </w:rPr>
    </w:pPr>
    <w:r w:rsidRPr="003C171F">
      <w:rPr>
        <w:rFonts w:hint="eastAsia"/>
        <w:sz w:val="24"/>
        <w:szCs w:val="24"/>
      </w:rPr>
      <w:t>15-5-</w:t>
    </w:r>
    <w:sdt>
      <w:sdtPr>
        <w:rPr>
          <w:sz w:val="24"/>
          <w:szCs w:val="24"/>
        </w:rPr>
        <w:id w:val="445746306"/>
        <w:docPartObj>
          <w:docPartGallery w:val="Page Numbers (Bottom of Page)"/>
          <w:docPartUnique/>
        </w:docPartObj>
      </w:sdtPr>
      <w:sdtEndPr/>
      <w:sdtContent>
        <w:r w:rsidRPr="003C171F">
          <w:rPr>
            <w:sz w:val="24"/>
            <w:szCs w:val="24"/>
          </w:rPr>
          <w:fldChar w:fldCharType="begin"/>
        </w:r>
        <w:r w:rsidRPr="003C171F">
          <w:rPr>
            <w:sz w:val="24"/>
            <w:szCs w:val="24"/>
          </w:rPr>
          <w:instrText>PAGE   \* MERGEFORMAT</w:instrText>
        </w:r>
        <w:r w:rsidRPr="003C171F">
          <w:rPr>
            <w:sz w:val="24"/>
            <w:szCs w:val="24"/>
          </w:rPr>
          <w:fldChar w:fldCharType="separate"/>
        </w:r>
        <w:r w:rsidRPr="003C171F">
          <w:rPr>
            <w:sz w:val="24"/>
            <w:szCs w:val="24"/>
            <w:lang w:val="zh-TW"/>
          </w:rPr>
          <w:t>2</w:t>
        </w:r>
        <w:r w:rsidRPr="003C171F">
          <w:rPr>
            <w:sz w:val="24"/>
            <w:szCs w:val="2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8DCC0" w14:textId="77777777" w:rsidR="00053888" w:rsidRDefault="00053888" w:rsidP="005F5750">
      <w:r>
        <w:separator/>
      </w:r>
    </w:p>
  </w:footnote>
  <w:footnote w:type="continuationSeparator" w:id="0">
    <w:p w14:paraId="18026ACE" w14:textId="77777777" w:rsidR="00053888" w:rsidRDefault="00053888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159C6"/>
    <w:rsid w:val="00033886"/>
    <w:rsid w:val="00053888"/>
    <w:rsid w:val="001012D8"/>
    <w:rsid w:val="00171348"/>
    <w:rsid w:val="002607B3"/>
    <w:rsid w:val="0026374A"/>
    <w:rsid w:val="002668C2"/>
    <w:rsid w:val="003401BA"/>
    <w:rsid w:val="00357308"/>
    <w:rsid w:val="003C171F"/>
    <w:rsid w:val="004F4A0A"/>
    <w:rsid w:val="00526875"/>
    <w:rsid w:val="00561722"/>
    <w:rsid w:val="0059392B"/>
    <w:rsid w:val="005F5750"/>
    <w:rsid w:val="00836A18"/>
    <w:rsid w:val="0088515F"/>
    <w:rsid w:val="00D072E6"/>
    <w:rsid w:val="00D5641E"/>
    <w:rsid w:val="00D90FEC"/>
    <w:rsid w:val="00DA1904"/>
    <w:rsid w:val="00DB09E1"/>
    <w:rsid w:val="00DD463E"/>
    <w:rsid w:val="00E45BF4"/>
    <w:rsid w:val="00E72021"/>
    <w:rsid w:val="00EF2ED3"/>
    <w:rsid w:val="00FA5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3BAE20"/>
  <w15:chartTrackingRefBased/>
  <w15:docId w15:val="{F270FF58-9196-485E-8359-E6076B273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053888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053888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053888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053888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053888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053888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053888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053888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053888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053888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053888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1469</Words>
  <Characters>1815</Characters>
  <Application>Microsoft Office Word</Application>
  <DocSecurity>0</DocSecurity>
  <Lines>15</Lines>
  <Paragraphs>6</Paragraphs>
  <ScaleCrop>false</ScaleCrop>
  <Company>N.A.O.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許之毓</dc:creator>
  <cp:keywords/>
  <dc:description/>
  <cp:lastModifiedBy>張美齡</cp:lastModifiedBy>
  <cp:revision>10</cp:revision>
  <cp:lastPrinted>2025-06-18T01:46:00Z</cp:lastPrinted>
  <dcterms:created xsi:type="dcterms:W3CDTF">2025-06-05T07:44:00Z</dcterms:created>
  <dcterms:modified xsi:type="dcterms:W3CDTF">2025-06-26T02:28:00Z</dcterms:modified>
</cp:coreProperties>
</file>